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E4DC" w14:textId="6BCA0055" w:rsidR="00E31F15" w:rsidRPr="00AE0331" w:rsidRDefault="00E31F15" w:rsidP="007662C0">
      <w:pPr>
        <w:pStyle w:val="NoSpacing"/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E3A2F">
        <w:rPr>
          <w:rFonts w:asciiTheme="majorHAnsi" w:hAnsiTheme="majorHAnsi" w:cstheme="majorHAnsi"/>
          <w:b/>
          <w:bCs/>
          <w:sz w:val="24"/>
          <w:szCs w:val="24"/>
        </w:rPr>
        <w:t>PIETEIKUMU UN</w:t>
      </w:r>
      <w:r w:rsidR="00CE12AE" w:rsidRPr="00AE3A2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AE3A2F">
        <w:rPr>
          <w:rFonts w:asciiTheme="majorHAnsi" w:hAnsiTheme="majorHAnsi" w:cstheme="majorHAnsi"/>
          <w:b/>
          <w:bCs/>
          <w:sz w:val="24"/>
          <w:szCs w:val="24"/>
        </w:rPr>
        <w:t>PIEDĀVĀJUMU TIRGUS IZPĒTĒ</w:t>
      </w:r>
    </w:p>
    <w:p w14:paraId="7D51F795" w14:textId="26476969" w:rsidR="00BE2315" w:rsidRPr="00BE2315" w:rsidRDefault="000E3FF7" w:rsidP="00BE2315">
      <w:pPr>
        <w:spacing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eastAsia="Calibri" w:hAnsiTheme="majorHAnsi" w:cstheme="majorHAnsi"/>
          <w:i/>
          <w:iCs/>
          <w:sz w:val="24"/>
          <w:szCs w:val="24"/>
        </w:rPr>
        <w:t xml:space="preserve">Par </w:t>
      </w:r>
      <w:r w:rsidR="00BE2315" w:rsidRPr="00BE2315">
        <w:rPr>
          <w:rFonts w:asciiTheme="majorHAnsi" w:eastAsia="Calibri" w:hAnsiTheme="majorHAnsi" w:cstheme="majorHAnsi"/>
          <w:i/>
          <w:iCs/>
          <w:sz w:val="24"/>
          <w:szCs w:val="24"/>
        </w:rPr>
        <w:t>Ugunsmūra un ar to saistīto komponenšu piegādi</w:t>
      </w:r>
    </w:p>
    <w:p w14:paraId="437648C3" w14:textId="2C7E1E02" w:rsidR="005D1BC8" w:rsidRPr="00AE3A2F" w:rsidRDefault="005D1BC8" w:rsidP="009278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E3A2F">
        <w:rPr>
          <w:rFonts w:asciiTheme="majorHAnsi" w:hAnsiTheme="majorHAnsi" w:cstheme="majorHAnsi"/>
          <w:sz w:val="24"/>
          <w:szCs w:val="24"/>
        </w:rPr>
        <w:t>Datums:</w:t>
      </w:r>
    </w:p>
    <w:p w14:paraId="2BD2276D" w14:textId="77777777" w:rsidR="005D1BC8" w:rsidRPr="00AE3A2F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AE3A2F">
        <w:rPr>
          <w:rFonts w:asciiTheme="majorHAnsi" w:hAnsiTheme="majorHAnsi" w:cstheme="majorHAnsi"/>
          <w:b/>
          <w:sz w:val="24"/>
          <w:szCs w:val="24"/>
        </w:rPr>
        <w:t>IESNIEDZA</w:t>
      </w:r>
    </w:p>
    <w:tbl>
      <w:tblPr>
        <w:tblW w:w="853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817"/>
      </w:tblGrid>
      <w:tr w:rsidR="00AE3A2F" w:rsidRPr="00AE3A2F" w14:paraId="6C58C797" w14:textId="12D8B537" w:rsidTr="00DC649D">
        <w:trPr>
          <w:cantSplit/>
          <w:trHeight w:val="510"/>
        </w:trPr>
        <w:tc>
          <w:tcPr>
            <w:tcW w:w="3715" w:type="dxa"/>
            <w:shd w:val="clear" w:color="auto" w:fill="DEEAF6" w:themeFill="accent5" w:themeFillTint="33"/>
            <w:vAlign w:val="center"/>
          </w:tcPr>
          <w:p w14:paraId="383F381F" w14:textId="65899F1C" w:rsidR="009213FC" w:rsidRPr="00AE3A2F" w:rsidRDefault="009213FC" w:rsidP="00DC649D">
            <w:pPr>
              <w:spacing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E3A2F">
              <w:rPr>
                <w:rFonts w:asciiTheme="majorHAnsi" w:hAnsiTheme="majorHAnsi" w:cstheme="majorHAnsi"/>
                <w:b/>
                <w:sz w:val="24"/>
                <w:szCs w:val="24"/>
              </w:rPr>
              <w:t>Uzņēmuma pilns nosaukums</w:t>
            </w:r>
            <w:r w:rsidR="006F5B8C" w:rsidRPr="00AE3A2F">
              <w:rPr>
                <w:rFonts w:asciiTheme="majorHAnsi" w:hAnsiTheme="majorHAnsi" w:cstheme="majorHAnsi"/>
                <w:b/>
                <w:sz w:val="24"/>
                <w:szCs w:val="24"/>
              </w:rPr>
              <w:t>*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1EACBBE6" w14:textId="77777777" w:rsidR="009213FC" w:rsidRPr="00AE3A2F" w:rsidRDefault="009213FC" w:rsidP="00DC649D">
            <w:pPr>
              <w:spacing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E3A2F" w:rsidRPr="00AE3A2F" w14:paraId="51DA02FF" w14:textId="12640851" w:rsidTr="00DC649D">
        <w:trPr>
          <w:cantSplit/>
          <w:trHeight w:val="510"/>
        </w:trPr>
        <w:tc>
          <w:tcPr>
            <w:tcW w:w="3715" w:type="dxa"/>
            <w:shd w:val="clear" w:color="auto" w:fill="DEEAF6" w:themeFill="accent5" w:themeFillTint="33"/>
            <w:vAlign w:val="center"/>
          </w:tcPr>
          <w:p w14:paraId="24EDCCE4" w14:textId="77777777" w:rsidR="009213FC" w:rsidRPr="00AE3A2F" w:rsidRDefault="009213FC" w:rsidP="00DC649D">
            <w:pPr>
              <w:spacing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E3A2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817" w:type="dxa"/>
            <w:vAlign w:val="center"/>
          </w:tcPr>
          <w:p w14:paraId="229FD28A" w14:textId="77777777" w:rsidR="009213FC" w:rsidRPr="00AE3A2F" w:rsidRDefault="009213FC" w:rsidP="00DC649D">
            <w:pPr>
              <w:spacing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AE3A2F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AE3A2F">
        <w:rPr>
          <w:rFonts w:asciiTheme="majorHAnsi" w:hAnsiTheme="majorHAnsi" w:cstheme="majorHAnsi"/>
          <w:b/>
          <w:sz w:val="24"/>
          <w:szCs w:val="24"/>
        </w:rPr>
        <w:t>KONTAKTPERSONA</w:t>
      </w:r>
    </w:p>
    <w:tbl>
      <w:tblPr>
        <w:tblW w:w="853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817"/>
      </w:tblGrid>
      <w:tr w:rsidR="00AE3A2F" w:rsidRPr="00AE3A2F" w14:paraId="7554485C" w14:textId="77777777" w:rsidTr="00DC649D">
        <w:trPr>
          <w:cantSplit/>
          <w:trHeight w:val="510"/>
        </w:trPr>
        <w:tc>
          <w:tcPr>
            <w:tcW w:w="3715" w:type="dxa"/>
            <w:shd w:val="clear" w:color="auto" w:fill="DEEAF6" w:themeFill="accent5" w:themeFillTint="33"/>
            <w:vAlign w:val="center"/>
          </w:tcPr>
          <w:p w14:paraId="2FDA66A5" w14:textId="6B5C311E" w:rsidR="005D1BC8" w:rsidRPr="00AE3A2F" w:rsidRDefault="005D1BC8" w:rsidP="00DC649D">
            <w:pPr>
              <w:spacing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E3A2F">
              <w:rPr>
                <w:rFonts w:asciiTheme="majorHAnsi" w:hAnsiTheme="majorHAnsi" w:cstheme="majorHAnsi"/>
                <w:b/>
                <w:sz w:val="24"/>
                <w:szCs w:val="24"/>
              </w:rPr>
              <w:t>Vārds, uzvārds</w:t>
            </w:r>
            <w:r w:rsidR="00CE12AE" w:rsidRPr="00AE3A2F">
              <w:rPr>
                <w:rFonts w:asciiTheme="majorHAnsi" w:hAnsiTheme="majorHAnsi" w:cstheme="majorHAnsi"/>
                <w:b/>
                <w:sz w:val="24"/>
                <w:szCs w:val="24"/>
              </w:rPr>
              <w:t>, amats</w:t>
            </w:r>
          </w:p>
        </w:tc>
        <w:tc>
          <w:tcPr>
            <w:tcW w:w="4817" w:type="dxa"/>
            <w:vAlign w:val="center"/>
          </w:tcPr>
          <w:p w14:paraId="68A0A12E" w14:textId="77777777" w:rsidR="005D1BC8" w:rsidRPr="00AE3A2F" w:rsidRDefault="005D1BC8" w:rsidP="00DC649D">
            <w:pPr>
              <w:spacing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E3A2F" w:rsidRPr="00AE3A2F" w14:paraId="548BFFE6" w14:textId="77777777" w:rsidTr="00DC649D">
        <w:trPr>
          <w:cantSplit/>
          <w:trHeight w:val="510"/>
        </w:trPr>
        <w:tc>
          <w:tcPr>
            <w:tcW w:w="3715" w:type="dxa"/>
            <w:shd w:val="clear" w:color="auto" w:fill="DEEAF6" w:themeFill="accent5" w:themeFillTint="33"/>
            <w:vAlign w:val="center"/>
          </w:tcPr>
          <w:p w14:paraId="3D68EBC8" w14:textId="77777777" w:rsidR="005D1BC8" w:rsidRPr="00AE3A2F" w:rsidRDefault="005D1BC8" w:rsidP="00DC649D">
            <w:pPr>
              <w:spacing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E3A2F">
              <w:rPr>
                <w:rFonts w:asciiTheme="majorHAnsi" w:hAnsiTheme="majorHAnsi" w:cstheme="majorHAnsi"/>
                <w:b/>
                <w:sz w:val="24"/>
                <w:szCs w:val="24"/>
              </w:rPr>
              <w:t>Tālr.</w:t>
            </w:r>
          </w:p>
        </w:tc>
        <w:tc>
          <w:tcPr>
            <w:tcW w:w="4817" w:type="dxa"/>
            <w:vAlign w:val="center"/>
          </w:tcPr>
          <w:p w14:paraId="7D2A22F5" w14:textId="77777777" w:rsidR="005D1BC8" w:rsidRPr="00AE3A2F" w:rsidRDefault="005D1BC8" w:rsidP="00DC649D">
            <w:pPr>
              <w:spacing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E3A2F" w:rsidRPr="00AE3A2F" w14:paraId="1B2D9ACD" w14:textId="77777777" w:rsidTr="00DC649D">
        <w:trPr>
          <w:cantSplit/>
          <w:trHeight w:val="510"/>
        </w:trPr>
        <w:tc>
          <w:tcPr>
            <w:tcW w:w="3715" w:type="dxa"/>
            <w:shd w:val="clear" w:color="auto" w:fill="DEEAF6" w:themeFill="accent5" w:themeFillTint="33"/>
            <w:vAlign w:val="center"/>
          </w:tcPr>
          <w:p w14:paraId="19E4EDCD" w14:textId="180DC84B" w:rsidR="005D1BC8" w:rsidRPr="00AE3A2F" w:rsidRDefault="005D1BC8" w:rsidP="00DC649D">
            <w:pPr>
              <w:spacing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E3A2F">
              <w:rPr>
                <w:rFonts w:asciiTheme="majorHAnsi" w:hAnsiTheme="majorHAnsi" w:cstheme="majorHAnsi"/>
                <w:b/>
                <w:sz w:val="24"/>
                <w:szCs w:val="24"/>
              </w:rPr>
              <w:t>e-pasta adrese</w:t>
            </w:r>
            <w:r w:rsidR="00F772DB" w:rsidRPr="00AE3A2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saziņai</w:t>
            </w:r>
          </w:p>
        </w:tc>
        <w:tc>
          <w:tcPr>
            <w:tcW w:w="4817" w:type="dxa"/>
            <w:vAlign w:val="center"/>
          </w:tcPr>
          <w:p w14:paraId="7E83A3BE" w14:textId="77777777" w:rsidR="005D1BC8" w:rsidRPr="00AE3A2F" w:rsidRDefault="005D1BC8" w:rsidP="00DC649D">
            <w:pPr>
              <w:spacing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3155CCB0" w14:textId="77777777" w:rsidR="00620B9D" w:rsidRPr="00B3286E" w:rsidRDefault="00620B9D" w:rsidP="00620B9D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E3A2F">
        <w:rPr>
          <w:rFonts w:ascii="Times New Roman" w:hAnsi="Times New Roman" w:cs="Times New Roman"/>
          <w:bCs/>
          <w:i/>
          <w:iCs/>
          <w:sz w:val="20"/>
          <w:szCs w:val="20"/>
        </w:rPr>
        <w:t>*</w:t>
      </w:r>
      <w:r w:rsidRPr="00B3286E">
        <w:rPr>
          <w:rFonts w:ascii="Times New Roman" w:hAnsi="Times New Roman" w:cs="Times New Roman"/>
          <w:bCs/>
          <w:i/>
          <w:iCs/>
          <w:sz w:val="20"/>
          <w:szCs w:val="20"/>
        </w:rPr>
        <w:t>Turpmāk tekstā – pretendents</w:t>
      </w:r>
    </w:p>
    <w:p w14:paraId="39B5E81F" w14:textId="5AD10457" w:rsidR="00A83E21" w:rsidRPr="00B3286E" w:rsidRDefault="00A83E21" w:rsidP="00D46390">
      <w:pPr>
        <w:pStyle w:val="Heading1"/>
        <w:spacing w:before="120" w:after="120"/>
        <w:rPr>
          <w:b/>
          <w:bCs/>
          <w:color w:val="auto"/>
          <w:sz w:val="24"/>
          <w:szCs w:val="24"/>
        </w:rPr>
      </w:pPr>
      <w:r w:rsidRPr="00B3286E">
        <w:rPr>
          <w:b/>
          <w:bCs/>
          <w:color w:val="auto"/>
          <w:sz w:val="24"/>
          <w:szCs w:val="24"/>
        </w:rPr>
        <w:t xml:space="preserve">3.  </w:t>
      </w:r>
      <w:r w:rsidR="00EE169C" w:rsidRPr="00B3286E">
        <w:rPr>
          <w:b/>
          <w:bCs/>
          <w:color w:val="auto"/>
          <w:sz w:val="24"/>
          <w:szCs w:val="24"/>
        </w:rPr>
        <w:t>P</w:t>
      </w:r>
      <w:r w:rsidR="005839CB" w:rsidRPr="00B3286E">
        <w:rPr>
          <w:b/>
          <w:bCs/>
          <w:color w:val="auto"/>
          <w:sz w:val="24"/>
          <w:szCs w:val="24"/>
        </w:rPr>
        <w:t>IETEIKUMS</w:t>
      </w:r>
    </w:p>
    <w:p w14:paraId="203F25F0" w14:textId="3181F647" w:rsidR="005839CB" w:rsidRPr="00AE3A2F" w:rsidRDefault="00A83E21" w:rsidP="005839CB">
      <w:pPr>
        <w:pStyle w:val="BodyText2"/>
        <w:tabs>
          <w:tab w:val="clear" w:pos="0"/>
        </w:tabs>
        <w:outlineLvl w:val="9"/>
        <w:rPr>
          <w:rFonts w:asciiTheme="majorHAnsi" w:hAnsiTheme="majorHAnsi" w:cstheme="majorHAnsi"/>
          <w:szCs w:val="24"/>
        </w:rPr>
      </w:pPr>
      <w:r w:rsidRPr="00AE3A2F">
        <w:rPr>
          <w:rFonts w:asciiTheme="majorHAnsi" w:hAnsiTheme="majorHAnsi" w:cstheme="majorHAnsi"/>
          <w:b/>
          <w:bCs/>
          <w:szCs w:val="24"/>
        </w:rPr>
        <w:t>3</w:t>
      </w:r>
      <w:r w:rsidR="005839CB" w:rsidRPr="00AE3A2F">
        <w:rPr>
          <w:rFonts w:asciiTheme="majorHAnsi" w:hAnsiTheme="majorHAnsi" w:cstheme="majorHAnsi"/>
          <w:b/>
          <w:bCs/>
          <w:szCs w:val="24"/>
        </w:rPr>
        <w:t>.1.</w:t>
      </w:r>
      <w:r w:rsidR="005839CB" w:rsidRPr="00AE3A2F">
        <w:rPr>
          <w:rFonts w:asciiTheme="majorHAnsi" w:hAnsiTheme="majorHAnsi" w:cstheme="majorHAnsi"/>
          <w:szCs w:val="24"/>
        </w:rPr>
        <w:t xml:space="preserve"> Esam iepazinušies ar </w:t>
      </w:r>
      <w:r w:rsidR="00F34EC2" w:rsidRPr="00AE3A2F">
        <w:rPr>
          <w:rFonts w:asciiTheme="majorHAnsi" w:hAnsiTheme="majorHAnsi" w:cstheme="majorHAnsi"/>
          <w:szCs w:val="24"/>
        </w:rPr>
        <w:t>tehnisko specifikāciju</w:t>
      </w:r>
      <w:r w:rsidR="005839CB" w:rsidRPr="00AE3A2F">
        <w:rPr>
          <w:rFonts w:asciiTheme="majorHAnsi" w:hAnsiTheme="majorHAnsi" w:cstheme="majorHAnsi"/>
          <w:szCs w:val="24"/>
        </w:rPr>
        <w:t xml:space="preserve"> un piedāvājuma formu un atzīstam to par:</w:t>
      </w:r>
    </w:p>
    <w:p w14:paraId="319F3118" w14:textId="1E1D5914" w:rsidR="005839CB" w:rsidRPr="00AE3A2F" w:rsidRDefault="002565C4" w:rsidP="005839CB">
      <w:pPr>
        <w:pStyle w:val="BodyText2"/>
        <w:tabs>
          <w:tab w:val="clear" w:pos="0"/>
        </w:tabs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40171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2A9" w:rsidRPr="00AE3A2F">
            <w:rPr>
              <w:rFonts w:ascii="MS Gothic" w:eastAsia="MS Gothic" w:hAnsi="MS Gothic" w:cstheme="majorHAnsi" w:hint="eastAsia"/>
              <w:szCs w:val="24"/>
            </w:rPr>
            <w:t>☐</w:t>
          </w:r>
        </w:sdtContent>
      </w:sdt>
      <w:r w:rsidR="005839CB" w:rsidRPr="00AE3A2F">
        <w:rPr>
          <w:rFonts w:asciiTheme="majorHAnsi" w:hAnsiTheme="majorHAnsi" w:cstheme="majorHAnsi"/>
          <w:szCs w:val="24"/>
        </w:rPr>
        <w:t xml:space="preserve"> Izpildāmu un tās saturs ir pietiekams, lai iesniegtu piedāvājumu;</w:t>
      </w:r>
    </w:p>
    <w:p w14:paraId="432B3571" w14:textId="77777777" w:rsidR="005839CB" w:rsidRPr="00AE3A2F" w:rsidRDefault="002565C4" w:rsidP="005839CB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37077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9CB" w:rsidRPr="00AE3A2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839CB" w:rsidRPr="00AE3A2F">
        <w:rPr>
          <w:rFonts w:asciiTheme="majorHAnsi" w:hAnsiTheme="majorHAnsi" w:cstheme="majorHAnsi"/>
          <w:szCs w:val="24"/>
        </w:rPr>
        <w:t xml:space="preserve"> Pilnveidojamu:</w:t>
      </w:r>
    </w:p>
    <w:tbl>
      <w:tblPr>
        <w:tblStyle w:val="TableGrid"/>
        <w:tblW w:w="9203" w:type="dxa"/>
        <w:jc w:val="center"/>
        <w:tblLook w:val="04A0" w:firstRow="1" w:lastRow="0" w:firstColumn="1" w:lastColumn="0" w:noHBand="0" w:noVBand="1"/>
      </w:tblPr>
      <w:tblGrid>
        <w:gridCol w:w="9203"/>
      </w:tblGrid>
      <w:tr w:rsidR="005839CB" w:rsidRPr="00A17495" w14:paraId="494BE62B" w14:textId="77777777" w:rsidTr="004865B9">
        <w:trPr>
          <w:trHeight w:val="742"/>
          <w:jc w:val="center"/>
        </w:trPr>
        <w:tc>
          <w:tcPr>
            <w:tcW w:w="9203" w:type="dxa"/>
          </w:tcPr>
          <w:p w14:paraId="6BAE1414" w14:textId="16BBD8B8" w:rsidR="005839CB" w:rsidRPr="00A17495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</w:pPr>
            <w:r w:rsidRPr="00A17495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F34EC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="00D4361F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 specifikācija</w:t>
            </w:r>
            <w:r w:rsidRPr="00A17495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 ir pilnveidojam</w:t>
            </w:r>
            <w:r w:rsidR="00D4361F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a</w:t>
            </w:r>
            <w:r w:rsidRPr="00A17495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, lūdzu norādiet, ko tieši nepieciešams pilnveidot vai kāda informācija ir neskaidra, lai sagatavotu piedāvājumu.</w:t>
            </w:r>
          </w:p>
          <w:p w14:paraId="10452FEA" w14:textId="77777777" w:rsidR="005839CB" w:rsidRPr="00A17495" w:rsidRDefault="005839CB" w:rsidP="004865B9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Theme="majorHAnsi" w:hAnsiTheme="majorHAnsi" w:cstheme="majorHAnsi"/>
                <w:szCs w:val="24"/>
              </w:rPr>
            </w:pPr>
            <w:r w:rsidRPr="009A4301">
              <w:rPr>
                <w:rFonts w:asciiTheme="majorHAnsi" w:hAnsiTheme="majorHAnsi" w:cstheme="majorHAnsi"/>
                <w:bCs/>
                <w:i/>
                <w:iCs/>
                <w:sz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3F2FA01B" w14:textId="5D2EF53E" w:rsidR="00593943" w:rsidRPr="00AE3A2F" w:rsidRDefault="00A83E21" w:rsidP="002F2F50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Theme="majorHAnsi" w:hAnsiTheme="majorHAnsi" w:cstheme="majorHAnsi"/>
          <w:bCs/>
          <w:szCs w:val="24"/>
          <w:lang w:eastAsia="ar-SA"/>
        </w:rPr>
      </w:pPr>
      <w:r w:rsidRPr="0075725C">
        <w:rPr>
          <w:rFonts w:asciiTheme="majorHAnsi" w:hAnsiTheme="majorHAnsi" w:cstheme="majorHAnsi"/>
          <w:b/>
          <w:bCs/>
          <w:szCs w:val="24"/>
        </w:rPr>
        <w:t>3</w:t>
      </w:r>
      <w:r w:rsidR="005839CB" w:rsidRPr="0075725C">
        <w:rPr>
          <w:rFonts w:asciiTheme="majorHAnsi" w:hAnsiTheme="majorHAnsi" w:cstheme="majorHAnsi"/>
          <w:b/>
          <w:bCs/>
          <w:szCs w:val="24"/>
        </w:rPr>
        <w:t>.2</w:t>
      </w:r>
      <w:r w:rsidR="005839CB" w:rsidRPr="00AE3A2F">
        <w:rPr>
          <w:rFonts w:asciiTheme="majorHAnsi" w:hAnsiTheme="majorHAnsi" w:cstheme="majorHAnsi"/>
          <w:b/>
          <w:bCs/>
          <w:szCs w:val="24"/>
        </w:rPr>
        <w:t>. </w:t>
      </w:r>
      <w:bookmarkStart w:id="0" w:name="_Hlk94174094"/>
      <w:r w:rsidR="005839CB" w:rsidRPr="00AE3A2F">
        <w:rPr>
          <w:rFonts w:asciiTheme="majorHAnsi" w:hAnsiTheme="majorHAnsi" w:cstheme="majorHAnsi"/>
          <w:szCs w:val="24"/>
        </w:rPr>
        <w:t>Apliecinām</w:t>
      </w:r>
      <w:bookmarkEnd w:id="0"/>
      <w:r w:rsidR="00615959" w:rsidRPr="00AE3A2F">
        <w:rPr>
          <w:rFonts w:asciiTheme="majorHAnsi" w:hAnsiTheme="majorHAnsi" w:cstheme="majorHAnsi"/>
          <w:bCs/>
          <w:szCs w:val="24"/>
          <w:lang w:eastAsia="ar-SA"/>
        </w:rPr>
        <w:t>, ka mūsu rīcībā ir nepieciešamās profesionālās</w:t>
      </w:r>
      <w:r w:rsidR="00434B69" w:rsidRPr="00AE3A2F">
        <w:rPr>
          <w:rFonts w:asciiTheme="majorHAnsi" w:hAnsiTheme="majorHAnsi" w:cstheme="majorHAnsi"/>
          <w:bCs/>
          <w:szCs w:val="24"/>
          <w:lang w:eastAsia="ar-SA"/>
        </w:rPr>
        <w:t xml:space="preserve"> spējas</w:t>
      </w:r>
      <w:r w:rsidR="00615959" w:rsidRPr="00AE3A2F">
        <w:rPr>
          <w:rFonts w:asciiTheme="majorHAnsi" w:hAnsiTheme="majorHAnsi" w:cstheme="majorHAnsi"/>
          <w:bCs/>
          <w:szCs w:val="24"/>
          <w:lang w:eastAsia="ar-SA"/>
        </w:rPr>
        <w:t>, tehnisk</w:t>
      </w:r>
      <w:r w:rsidR="00FE3D4B" w:rsidRPr="00AE3A2F">
        <w:rPr>
          <w:rFonts w:asciiTheme="majorHAnsi" w:hAnsiTheme="majorHAnsi" w:cstheme="majorHAnsi"/>
          <w:bCs/>
          <w:szCs w:val="24"/>
          <w:lang w:eastAsia="ar-SA"/>
        </w:rPr>
        <w:t>ie</w:t>
      </w:r>
      <w:r w:rsidR="00615959" w:rsidRPr="00AE3A2F">
        <w:rPr>
          <w:rFonts w:asciiTheme="majorHAnsi" w:hAnsiTheme="majorHAnsi" w:cstheme="majorHAnsi"/>
          <w:bCs/>
          <w:szCs w:val="24"/>
          <w:lang w:eastAsia="ar-SA"/>
        </w:rPr>
        <w:t xml:space="preserve"> un finanšu resursi, personāls, kas nepieciešami līguma izpildei.</w:t>
      </w:r>
    </w:p>
    <w:p w14:paraId="5E1CE1EE" w14:textId="67C930C3" w:rsidR="006D20E6" w:rsidRPr="002565C4" w:rsidRDefault="006F68B1" w:rsidP="002F2F50">
      <w:pPr>
        <w:pStyle w:val="BodyText2"/>
        <w:tabs>
          <w:tab w:val="clear" w:pos="0"/>
        </w:tabs>
        <w:spacing w:after="120" w:line="276" w:lineRule="auto"/>
        <w:outlineLvl w:val="9"/>
      </w:pPr>
      <w:r w:rsidRPr="00AE3A2F">
        <w:rPr>
          <w:rFonts w:asciiTheme="majorHAnsi" w:hAnsiTheme="majorHAnsi" w:cstheme="majorHAnsi"/>
          <w:b/>
          <w:szCs w:val="24"/>
          <w:lang w:eastAsia="ar-SA"/>
        </w:rPr>
        <w:t>3.3.</w:t>
      </w:r>
      <w:r w:rsidRPr="00AE3A2F">
        <w:rPr>
          <w:rFonts w:asciiTheme="majorHAnsi" w:hAnsiTheme="majorHAnsi" w:cstheme="majorHAnsi"/>
          <w:bCs/>
          <w:szCs w:val="24"/>
          <w:lang w:eastAsia="ar-SA"/>
        </w:rPr>
        <w:t xml:space="preserve"> </w:t>
      </w:r>
      <w:r w:rsidR="00EC6BC5" w:rsidRPr="00AE3A2F">
        <w:rPr>
          <w:rFonts w:asciiTheme="majorHAnsi" w:hAnsiTheme="majorHAnsi" w:cstheme="majorHAnsi"/>
          <w:bCs/>
          <w:szCs w:val="24"/>
          <w:lang w:eastAsia="ar-SA"/>
        </w:rPr>
        <w:t>Apliecinām, ka</w:t>
      </w:r>
      <w:r w:rsidR="00EC6BC5" w:rsidRPr="00AE3A2F">
        <w:t xml:space="preserve"> </w:t>
      </w:r>
      <w:r w:rsidR="005B5FC3" w:rsidRPr="00AE3A2F">
        <w:rPr>
          <w:rFonts w:asciiTheme="majorHAnsi" w:hAnsiTheme="majorHAnsi" w:cstheme="majorHAnsi"/>
          <w:bCs/>
          <w:szCs w:val="24"/>
          <w:lang w:eastAsia="ar-SA"/>
        </w:rPr>
        <w:t>p</w:t>
      </w:r>
      <w:r w:rsidR="00EC6BC5" w:rsidRPr="00AE3A2F">
        <w:rPr>
          <w:rFonts w:asciiTheme="majorHAnsi" w:hAnsiTheme="majorHAnsi" w:cstheme="majorHAnsi"/>
          <w:bCs/>
          <w:szCs w:val="24"/>
          <w:lang w:eastAsia="ar-SA"/>
        </w:rPr>
        <w:t xml:space="preserve">retendents nodrošina garantijas servisa un apkalpošanas pēctecību un </w:t>
      </w:r>
      <w:r w:rsidR="00EC6BC5" w:rsidRPr="002565C4">
        <w:rPr>
          <w:rFonts w:asciiTheme="majorHAnsi" w:hAnsiTheme="majorHAnsi" w:cstheme="majorHAnsi"/>
          <w:bCs/>
          <w:szCs w:val="24"/>
          <w:lang w:eastAsia="ar-SA"/>
        </w:rPr>
        <w:t xml:space="preserve">garantijas saistību pārņemšanu visā garantijas laikā, gadījumā, ja </w:t>
      </w:r>
      <w:r w:rsidR="00002CDF" w:rsidRPr="002565C4">
        <w:rPr>
          <w:rFonts w:asciiTheme="majorHAnsi" w:hAnsiTheme="majorHAnsi" w:cstheme="majorHAnsi"/>
          <w:bCs/>
          <w:szCs w:val="24"/>
          <w:lang w:eastAsia="ar-SA"/>
        </w:rPr>
        <w:t>p</w:t>
      </w:r>
      <w:r w:rsidR="00EC6BC5" w:rsidRPr="002565C4">
        <w:rPr>
          <w:rFonts w:asciiTheme="majorHAnsi" w:hAnsiTheme="majorHAnsi" w:cstheme="majorHAnsi"/>
          <w:bCs/>
          <w:szCs w:val="24"/>
          <w:lang w:eastAsia="ar-SA"/>
        </w:rPr>
        <w:t>retendenta rīcībspēja tiek ierobežota un tas nespēj nodrošināt iekārtas garantijas servisu.</w:t>
      </w:r>
    </w:p>
    <w:p w14:paraId="6EDACE9F" w14:textId="3774F08C" w:rsidR="00F76B50" w:rsidRPr="002565C4" w:rsidRDefault="00A83E21" w:rsidP="002F2F50">
      <w:p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565C4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5839CB" w:rsidRPr="002565C4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176A9F" w:rsidRPr="002565C4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5839CB" w:rsidRPr="002565C4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5839CB" w:rsidRPr="002565C4">
        <w:rPr>
          <w:rFonts w:asciiTheme="majorHAnsi" w:hAnsiTheme="majorHAnsi" w:cstheme="majorHAnsi"/>
          <w:sz w:val="24"/>
          <w:szCs w:val="24"/>
        </w:rPr>
        <w:t xml:space="preserve"> </w:t>
      </w:r>
      <w:bookmarkStart w:id="1" w:name="_Hlk110507716"/>
      <w:r w:rsidR="00F76B50" w:rsidRPr="002565C4">
        <w:rPr>
          <w:rFonts w:asciiTheme="majorHAnsi" w:hAnsiTheme="majorHAnsi" w:cstheme="majorHAnsi"/>
          <w:sz w:val="24"/>
          <w:szCs w:val="24"/>
          <w:lang w:eastAsia="ar-SA"/>
        </w:rPr>
        <w:t>Pretendentam iepriekšējo 3 (trīs) gadu laikā ir pieredze vismaz 2 (divu) līdzīgu pakalpojumu sniegšanā</w:t>
      </w:r>
      <w:r w:rsidR="00241CE0" w:rsidRPr="002565C4">
        <w:rPr>
          <w:rFonts w:asciiTheme="majorHAnsi" w:hAnsiTheme="majorHAnsi" w:cstheme="majorHAnsi"/>
          <w:sz w:val="24"/>
          <w:szCs w:val="24"/>
          <w:lang w:eastAsia="ar-SA"/>
        </w:rPr>
        <w:t xml:space="preserve"> </w:t>
      </w:r>
      <w:r w:rsidR="00241CE0" w:rsidRPr="002565C4">
        <w:rPr>
          <w:rFonts w:asciiTheme="majorHAnsi" w:hAnsiTheme="majorHAnsi" w:cstheme="majorHAnsi"/>
          <w:bCs/>
          <w:i/>
          <w:iCs/>
          <w:sz w:val="24"/>
          <w:szCs w:val="24"/>
          <w:lang w:eastAsia="ar-SA"/>
        </w:rPr>
        <w:t>(par līdzīgu pakalpojumu tiks uzskatīt</w:t>
      </w:r>
      <w:r w:rsidR="00F81D82" w:rsidRPr="002565C4">
        <w:rPr>
          <w:rFonts w:asciiTheme="majorHAnsi" w:hAnsiTheme="majorHAnsi" w:cstheme="majorHAnsi"/>
          <w:bCs/>
          <w:i/>
          <w:iCs/>
          <w:sz w:val="24"/>
          <w:szCs w:val="24"/>
          <w:lang w:eastAsia="ar-SA"/>
        </w:rPr>
        <w:t>s</w:t>
      </w:r>
      <w:r w:rsidR="00241CE0" w:rsidRPr="002565C4">
        <w:rPr>
          <w:rFonts w:asciiTheme="majorHAnsi" w:hAnsiTheme="majorHAnsi" w:cstheme="majorHAnsi"/>
          <w:bCs/>
          <w:i/>
          <w:iCs/>
          <w:sz w:val="24"/>
          <w:szCs w:val="24"/>
          <w:lang w:eastAsia="ar-SA"/>
        </w:rPr>
        <w:t xml:space="preserve"> pakalpojum</w:t>
      </w:r>
      <w:r w:rsidR="00F81D82" w:rsidRPr="002565C4">
        <w:rPr>
          <w:rFonts w:asciiTheme="majorHAnsi" w:hAnsiTheme="majorHAnsi" w:cstheme="majorHAnsi"/>
          <w:bCs/>
          <w:i/>
          <w:iCs/>
          <w:sz w:val="24"/>
          <w:szCs w:val="24"/>
          <w:lang w:eastAsia="ar-SA"/>
        </w:rPr>
        <w:t>s</w:t>
      </w:r>
      <w:r w:rsidR="00241CE0" w:rsidRPr="002565C4">
        <w:rPr>
          <w:rFonts w:asciiTheme="majorHAnsi" w:hAnsiTheme="majorHAnsi" w:cstheme="majorHAnsi"/>
          <w:bCs/>
          <w:i/>
          <w:iCs/>
          <w:sz w:val="24"/>
          <w:szCs w:val="24"/>
          <w:lang w:eastAsia="ar-SA"/>
        </w:rPr>
        <w:t>, k</w:t>
      </w:r>
      <w:r w:rsidR="006C07F8" w:rsidRPr="002565C4">
        <w:rPr>
          <w:rFonts w:asciiTheme="majorHAnsi" w:hAnsiTheme="majorHAnsi" w:cstheme="majorHAnsi"/>
          <w:bCs/>
          <w:i/>
          <w:iCs/>
          <w:sz w:val="24"/>
          <w:szCs w:val="24"/>
          <w:lang w:eastAsia="ar-SA"/>
        </w:rPr>
        <w:t>urā</w:t>
      </w:r>
      <w:r w:rsidR="00241CE0" w:rsidRPr="002565C4">
        <w:rPr>
          <w:rFonts w:asciiTheme="majorHAnsi" w:hAnsiTheme="majorHAnsi" w:cstheme="majorHAnsi"/>
          <w:bCs/>
          <w:i/>
          <w:iCs/>
          <w:sz w:val="24"/>
          <w:szCs w:val="24"/>
          <w:lang w:eastAsia="ar-SA"/>
        </w:rPr>
        <w:t xml:space="preserve"> </w:t>
      </w:r>
      <w:r w:rsidR="00F81D82" w:rsidRPr="002565C4">
        <w:rPr>
          <w:rFonts w:asciiTheme="majorHAnsi" w:hAnsiTheme="majorHAnsi" w:cstheme="majorHAnsi"/>
          <w:bCs/>
          <w:i/>
          <w:iCs/>
          <w:sz w:val="24"/>
          <w:szCs w:val="24"/>
          <w:lang w:eastAsia="ar-SA"/>
        </w:rPr>
        <w:t>ir veikta iekārtas veiktspējas ugunsmūra piegāde, uzstādīšana un konfigurēšana</w:t>
      </w:r>
      <w:r w:rsidR="00600AA2" w:rsidRPr="002565C4">
        <w:rPr>
          <w:rFonts w:asciiTheme="majorHAnsi" w:hAnsiTheme="majorHAnsi" w:cstheme="majorHAnsi"/>
          <w:bCs/>
          <w:i/>
          <w:iCs/>
          <w:sz w:val="24"/>
          <w:szCs w:val="24"/>
          <w:lang w:eastAsia="ar-SA"/>
        </w:rPr>
        <w:t>)</w:t>
      </w:r>
      <w:r w:rsidR="00F76B50" w:rsidRPr="002565C4">
        <w:rPr>
          <w:rFonts w:asciiTheme="majorHAnsi" w:hAnsiTheme="majorHAnsi" w:cstheme="majorHAnsi"/>
          <w:sz w:val="24"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853"/>
        <w:gridCol w:w="2874"/>
        <w:gridCol w:w="2778"/>
      </w:tblGrid>
      <w:tr w:rsidR="00F5305A" w:rsidRPr="00F5305A" w14:paraId="1CE39DFD" w14:textId="77777777" w:rsidTr="008322A9">
        <w:tc>
          <w:tcPr>
            <w:tcW w:w="307" w:type="pct"/>
            <w:shd w:val="clear" w:color="auto" w:fill="DEEAF6" w:themeFill="accent5" w:themeFillTint="33"/>
            <w:vAlign w:val="center"/>
          </w:tcPr>
          <w:p w14:paraId="5B35A89D" w14:textId="77777777" w:rsidR="00F76B50" w:rsidRPr="00F5305A" w:rsidRDefault="00F76B50" w:rsidP="009433C1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  <w:r w:rsidRPr="00F5305A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1574" w:type="pct"/>
            <w:shd w:val="clear" w:color="auto" w:fill="DEEAF6" w:themeFill="accent5" w:themeFillTint="33"/>
            <w:vAlign w:val="center"/>
          </w:tcPr>
          <w:p w14:paraId="34927CCE" w14:textId="77777777" w:rsidR="00F76B50" w:rsidRPr="00F5305A" w:rsidRDefault="00F76B50" w:rsidP="009433C1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  <w:r w:rsidRPr="00F5305A"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1586" w:type="pct"/>
            <w:shd w:val="clear" w:color="auto" w:fill="DEEAF6" w:themeFill="accent5" w:themeFillTint="33"/>
            <w:vAlign w:val="center"/>
          </w:tcPr>
          <w:p w14:paraId="72CAC8A5" w14:textId="77777777" w:rsidR="00F76B50" w:rsidRPr="00F5305A" w:rsidRDefault="00F76B50" w:rsidP="009433C1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  <w:r w:rsidRPr="00F5305A"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  <w:t>Īss pakalpojuma apraksts</w:t>
            </w:r>
          </w:p>
        </w:tc>
        <w:tc>
          <w:tcPr>
            <w:tcW w:w="1533" w:type="pct"/>
            <w:shd w:val="clear" w:color="auto" w:fill="DEEAF6" w:themeFill="accent5" w:themeFillTint="33"/>
            <w:vAlign w:val="center"/>
          </w:tcPr>
          <w:p w14:paraId="68804BAA" w14:textId="77777777" w:rsidR="00F76B50" w:rsidRPr="00F5305A" w:rsidRDefault="00F76B50" w:rsidP="009433C1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  <w:r w:rsidRPr="00F5305A"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  <w:t>Informācija par līguma izpildes laiku/periodu</w:t>
            </w:r>
          </w:p>
        </w:tc>
      </w:tr>
      <w:tr w:rsidR="00F5305A" w:rsidRPr="00F5305A" w14:paraId="3568C26E" w14:textId="77777777" w:rsidTr="00956D33">
        <w:trPr>
          <w:trHeight w:val="397"/>
        </w:trPr>
        <w:tc>
          <w:tcPr>
            <w:tcW w:w="307" w:type="pct"/>
            <w:vAlign w:val="center"/>
          </w:tcPr>
          <w:p w14:paraId="6330B598" w14:textId="685098C1" w:rsidR="00F76B50" w:rsidRPr="00F5305A" w:rsidRDefault="00F76B50" w:rsidP="00C012CE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eastAsia="ar-SA"/>
              </w:rPr>
            </w:pPr>
            <w:r w:rsidRPr="00F5305A">
              <w:rPr>
                <w:rFonts w:asciiTheme="majorHAnsi" w:hAnsiTheme="majorHAnsi" w:cstheme="majorHAnsi"/>
                <w:bCs/>
                <w:sz w:val="24"/>
                <w:szCs w:val="24"/>
                <w:lang w:eastAsia="ar-SA"/>
              </w:rPr>
              <w:t>1</w:t>
            </w:r>
            <w:r w:rsidR="007A2D45" w:rsidRPr="00F5305A">
              <w:rPr>
                <w:rFonts w:asciiTheme="majorHAnsi" w:hAnsiTheme="majorHAnsi" w:cstheme="majorHAnsi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4" w:type="pct"/>
            <w:vAlign w:val="center"/>
          </w:tcPr>
          <w:p w14:paraId="5EB37B62" w14:textId="77777777" w:rsidR="00F76B50" w:rsidRPr="00F5305A" w:rsidRDefault="00F76B50" w:rsidP="00F76B5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pct"/>
            <w:vAlign w:val="center"/>
          </w:tcPr>
          <w:p w14:paraId="26913F69" w14:textId="77777777" w:rsidR="00F76B50" w:rsidRPr="00F5305A" w:rsidRDefault="00F76B50" w:rsidP="00F76B5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vAlign w:val="center"/>
          </w:tcPr>
          <w:p w14:paraId="2D3A6CB2" w14:textId="77777777" w:rsidR="00F76B50" w:rsidRPr="00F5305A" w:rsidRDefault="00F76B50" w:rsidP="00F76B5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</w:tr>
      <w:tr w:rsidR="00F5305A" w:rsidRPr="00F5305A" w14:paraId="6A767F86" w14:textId="77777777" w:rsidTr="00956D33">
        <w:trPr>
          <w:trHeight w:val="397"/>
        </w:trPr>
        <w:tc>
          <w:tcPr>
            <w:tcW w:w="307" w:type="pct"/>
            <w:vAlign w:val="center"/>
          </w:tcPr>
          <w:p w14:paraId="0EF7C0AB" w14:textId="77011E78" w:rsidR="00F76B50" w:rsidRPr="00F5305A" w:rsidRDefault="00F76B50" w:rsidP="00C012CE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eastAsia="ar-SA"/>
              </w:rPr>
            </w:pPr>
            <w:r w:rsidRPr="00F5305A">
              <w:rPr>
                <w:rFonts w:asciiTheme="majorHAnsi" w:hAnsiTheme="majorHAnsi" w:cstheme="majorHAnsi"/>
                <w:bCs/>
                <w:sz w:val="24"/>
                <w:szCs w:val="24"/>
                <w:lang w:eastAsia="ar-SA"/>
              </w:rPr>
              <w:t>2</w:t>
            </w:r>
            <w:r w:rsidR="007A2D45" w:rsidRPr="00F5305A">
              <w:rPr>
                <w:rFonts w:asciiTheme="majorHAnsi" w:hAnsiTheme="majorHAnsi" w:cstheme="majorHAnsi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4" w:type="pct"/>
            <w:vAlign w:val="center"/>
          </w:tcPr>
          <w:p w14:paraId="51A71744" w14:textId="77777777" w:rsidR="00F76B50" w:rsidRPr="00F5305A" w:rsidRDefault="00F76B50" w:rsidP="00F76B5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pct"/>
            <w:vAlign w:val="center"/>
          </w:tcPr>
          <w:p w14:paraId="12347FEC" w14:textId="77777777" w:rsidR="00F76B50" w:rsidRPr="00F5305A" w:rsidRDefault="00F76B50" w:rsidP="00F76B5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vAlign w:val="center"/>
          </w:tcPr>
          <w:p w14:paraId="031C29A6" w14:textId="77777777" w:rsidR="00F76B50" w:rsidRPr="00F5305A" w:rsidRDefault="00F76B50" w:rsidP="00F76B5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</w:tr>
    </w:tbl>
    <w:bookmarkEnd w:id="1"/>
    <w:p w14:paraId="749175B8" w14:textId="29FAC24B" w:rsidR="000658E4" w:rsidRDefault="001D695D" w:rsidP="00CF477B">
      <w:pPr>
        <w:spacing w:before="120" w:after="0" w:line="276" w:lineRule="auto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  <w:lang w:eastAsia="ar-SA"/>
        </w:rPr>
      </w:pPr>
      <w:r w:rsidRPr="00F5305A">
        <w:rPr>
          <w:rFonts w:asciiTheme="majorHAnsi" w:hAnsiTheme="majorHAnsi" w:cstheme="majorHAnsi"/>
          <w:b/>
          <w:bCs/>
          <w:i/>
          <w:iCs/>
          <w:sz w:val="24"/>
          <w:szCs w:val="24"/>
          <w:lang w:eastAsia="ar-SA"/>
        </w:rPr>
        <w:t>Lūdzu pievienot atsauksmes no tabulā norādītajiem pasūtītājiem. Ja atsauksmes netiks iesniegtas, tiks  uzskatīts, ka pakalpojums nav sniegts un pretendentam nav nepieciešamās profesionālās pieredzes!!!</w:t>
      </w:r>
    </w:p>
    <w:p w14:paraId="6D96679C" w14:textId="1334E1CD" w:rsidR="002F2F50" w:rsidRPr="00956D33" w:rsidRDefault="002F2F50" w:rsidP="00956D3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D33">
        <w:rPr>
          <w:rFonts w:ascii="Times New Roman" w:eastAsia="Times New Roman" w:hAnsi="Times New Roman" w:cs="Times New Roman"/>
          <w:b/>
          <w:bCs/>
          <w:sz w:val="24"/>
          <w:szCs w:val="24"/>
        </w:rPr>
        <w:t>3.5. </w:t>
      </w:r>
      <w:r w:rsidRPr="00956D33">
        <w:rPr>
          <w:rFonts w:ascii="Times New Roman" w:eastAsia="Times New Roman" w:hAnsi="Times New Roman" w:cs="Times New Roman"/>
          <w:sz w:val="24"/>
          <w:szCs w:val="24"/>
        </w:rPr>
        <w:t xml:space="preserve">Pretendents piedāvā speciālistu komandu atbilstoši iepirkuma priekšmeta izpildei </w:t>
      </w:r>
      <w:r w:rsidRPr="00956D33">
        <w:rPr>
          <w:rFonts w:ascii="Times New Roman" w:eastAsia="Times New Roman" w:hAnsi="Times New Roman" w:cs="Times New Roman"/>
          <w:i/>
          <w:iCs/>
          <w:sz w:val="24"/>
          <w:szCs w:val="24"/>
        </w:rPr>
        <w:t>(lomas iespējams apvienot, ja tiek nodrošināta kvalifikācijas atbilstība)</w:t>
      </w:r>
      <w:r w:rsidRPr="00956D33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420"/>
        <w:gridCol w:w="2300"/>
        <w:gridCol w:w="2300"/>
        <w:gridCol w:w="1533"/>
      </w:tblGrid>
      <w:tr w:rsidR="00DE579B" w:rsidRPr="00DE579B" w14:paraId="1FB276EE" w14:textId="77777777" w:rsidTr="0065745D">
        <w:trPr>
          <w:cantSplit/>
          <w:trHeight w:val="1134"/>
        </w:trPr>
        <w:tc>
          <w:tcPr>
            <w:tcW w:w="281" w:type="pct"/>
            <w:shd w:val="clear" w:color="auto" w:fill="DEEAF6"/>
            <w:textDirection w:val="btLr"/>
            <w:vAlign w:val="center"/>
          </w:tcPr>
          <w:p w14:paraId="3E11B28D" w14:textId="77777777" w:rsidR="002F2F50" w:rsidRPr="00DE579B" w:rsidRDefault="002F2F50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 w:rsidRPr="00DE579B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Nr.p.k</w:t>
            </w:r>
            <w:proofErr w:type="spellEnd"/>
            <w:r w:rsidRPr="00DE579B">
              <w:rPr>
                <w:rFonts w:ascii="Times New Roman" w:eastAsia="Calibri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335" w:type="pct"/>
            <w:shd w:val="clear" w:color="auto" w:fill="DEEAF6"/>
            <w:vAlign w:val="center"/>
          </w:tcPr>
          <w:p w14:paraId="47FB8DD5" w14:textId="77777777" w:rsidR="002F2F50" w:rsidRPr="00DE579B" w:rsidRDefault="002F2F50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E579B">
              <w:rPr>
                <w:rFonts w:ascii="Times New Roman" w:eastAsia="Calibri" w:hAnsi="Times New Roman" w:cs="Times New Roman"/>
                <w:b/>
                <w:lang w:eastAsia="ar-SA"/>
              </w:rPr>
              <w:t>Speciālists</w:t>
            </w:r>
          </w:p>
          <w:p w14:paraId="187D1094" w14:textId="77777777" w:rsidR="002F2F50" w:rsidRPr="00DE579B" w:rsidRDefault="002F2F50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E579B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(vārds, uzvārds)</w:t>
            </w:r>
          </w:p>
        </w:tc>
        <w:tc>
          <w:tcPr>
            <w:tcW w:w="1269" w:type="pct"/>
            <w:shd w:val="clear" w:color="auto" w:fill="DEEAF6"/>
            <w:vAlign w:val="center"/>
          </w:tcPr>
          <w:p w14:paraId="10F1BC55" w14:textId="77777777" w:rsidR="002F2F50" w:rsidRPr="00DE579B" w:rsidRDefault="002F2F50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E579B">
              <w:rPr>
                <w:rFonts w:ascii="Times New Roman" w:eastAsia="Calibri" w:hAnsi="Times New Roman" w:cs="Times New Roman"/>
                <w:b/>
                <w:lang w:eastAsia="ar-SA"/>
              </w:rPr>
              <w:t>Pienākumi pakalpojuma sniegšanā</w:t>
            </w:r>
          </w:p>
        </w:tc>
        <w:tc>
          <w:tcPr>
            <w:tcW w:w="1269" w:type="pct"/>
            <w:shd w:val="clear" w:color="auto" w:fill="DEEAF6"/>
            <w:vAlign w:val="center"/>
          </w:tcPr>
          <w:p w14:paraId="24D2D60F" w14:textId="77777777" w:rsidR="002F2F50" w:rsidRPr="00DE579B" w:rsidRDefault="002F2F50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E579B">
              <w:rPr>
                <w:rFonts w:ascii="Times New Roman" w:eastAsia="Calibri" w:hAnsi="Times New Roman" w:cs="Times New Roman"/>
                <w:b/>
                <w:lang w:eastAsia="ar-SA"/>
              </w:rPr>
              <w:t>Atbilstoši kvalifikācijas līmenim spēkā esoša sertifikāta Nr., un nosaukums</w:t>
            </w:r>
          </w:p>
          <w:p w14:paraId="476AB45F" w14:textId="77777777" w:rsidR="002F2F50" w:rsidRPr="00DE579B" w:rsidRDefault="002F2F50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E579B"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  <w:t>(kopijas lūgums pievienot pielikumā)</w:t>
            </w:r>
          </w:p>
        </w:tc>
        <w:tc>
          <w:tcPr>
            <w:tcW w:w="846" w:type="pct"/>
            <w:shd w:val="clear" w:color="auto" w:fill="DEEAF6"/>
            <w:vAlign w:val="center"/>
          </w:tcPr>
          <w:p w14:paraId="63967FD2" w14:textId="77777777" w:rsidR="002F2F50" w:rsidRPr="00DE579B" w:rsidRDefault="002F2F50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E579B">
              <w:rPr>
                <w:rFonts w:ascii="Times New Roman" w:eastAsia="Calibri" w:hAnsi="Times New Roman" w:cs="Times New Roman"/>
                <w:b/>
                <w:lang w:eastAsia="ar-SA"/>
              </w:rPr>
              <w:t>Īss pieredzes apraksts</w:t>
            </w:r>
          </w:p>
        </w:tc>
      </w:tr>
      <w:tr w:rsidR="00DE579B" w:rsidRPr="00DE579B" w14:paraId="73824C2C" w14:textId="77777777" w:rsidTr="00DE579B">
        <w:trPr>
          <w:trHeight w:val="340"/>
        </w:trPr>
        <w:tc>
          <w:tcPr>
            <w:tcW w:w="281" w:type="pct"/>
          </w:tcPr>
          <w:p w14:paraId="1C89418F" w14:textId="77777777" w:rsidR="002F2F50" w:rsidRPr="00DE579B" w:rsidRDefault="002F2F50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E57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35" w:type="pct"/>
            <w:shd w:val="clear" w:color="auto" w:fill="auto"/>
            <w:vAlign w:val="bottom"/>
          </w:tcPr>
          <w:p w14:paraId="58A4CE29" w14:textId="77777777" w:rsidR="002F2F50" w:rsidRPr="00DE579B" w:rsidRDefault="002F2F50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</w:tcPr>
          <w:p w14:paraId="4585D21C" w14:textId="77777777" w:rsidR="002F2F50" w:rsidRPr="00DE579B" w:rsidRDefault="002F2F50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  <w:shd w:val="clear" w:color="auto" w:fill="auto"/>
            <w:vAlign w:val="bottom"/>
          </w:tcPr>
          <w:p w14:paraId="39DA667F" w14:textId="77777777" w:rsidR="002F2F50" w:rsidRPr="00DE579B" w:rsidRDefault="002F2F50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6" w:type="pct"/>
            <w:shd w:val="clear" w:color="auto" w:fill="auto"/>
            <w:vAlign w:val="bottom"/>
          </w:tcPr>
          <w:p w14:paraId="0A9AE650" w14:textId="77777777" w:rsidR="002F2F50" w:rsidRPr="00DE579B" w:rsidRDefault="002F2F50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E579B" w:rsidRPr="00DE579B" w14:paraId="195AB39E" w14:textId="77777777" w:rsidTr="00DE579B">
        <w:trPr>
          <w:trHeight w:val="340"/>
        </w:trPr>
        <w:tc>
          <w:tcPr>
            <w:tcW w:w="281" w:type="pct"/>
          </w:tcPr>
          <w:p w14:paraId="68B12E44" w14:textId="77777777" w:rsidR="002F2F50" w:rsidRPr="00DE579B" w:rsidRDefault="002F2F50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E57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335" w:type="pct"/>
            <w:shd w:val="clear" w:color="auto" w:fill="auto"/>
            <w:vAlign w:val="bottom"/>
          </w:tcPr>
          <w:p w14:paraId="7048D153" w14:textId="77777777" w:rsidR="002F2F50" w:rsidRPr="00DE579B" w:rsidRDefault="002F2F50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</w:tcPr>
          <w:p w14:paraId="34934933" w14:textId="77777777" w:rsidR="002F2F50" w:rsidRPr="00DE579B" w:rsidRDefault="002F2F50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  <w:shd w:val="clear" w:color="auto" w:fill="auto"/>
            <w:vAlign w:val="bottom"/>
          </w:tcPr>
          <w:p w14:paraId="116C00AC" w14:textId="77777777" w:rsidR="002F2F50" w:rsidRPr="00DE579B" w:rsidRDefault="002F2F50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6" w:type="pct"/>
            <w:shd w:val="clear" w:color="auto" w:fill="auto"/>
            <w:vAlign w:val="bottom"/>
          </w:tcPr>
          <w:p w14:paraId="77628379" w14:textId="77777777" w:rsidR="002F2F50" w:rsidRPr="00DE579B" w:rsidRDefault="002F2F50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E579B" w:rsidRPr="00DE579B" w14:paraId="6ED424CC" w14:textId="77777777" w:rsidTr="00DE579B">
        <w:trPr>
          <w:trHeight w:val="340"/>
        </w:trPr>
        <w:tc>
          <w:tcPr>
            <w:tcW w:w="281" w:type="pct"/>
          </w:tcPr>
          <w:p w14:paraId="47A97536" w14:textId="77777777" w:rsidR="002F2F50" w:rsidRPr="00DE579B" w:rsidRDefault="002F2F50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E57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335" w:type="pct"/>
            <w:shd w:val="clear" w:color="auto" w:fill="auto"/>
            <w:vAlign w:val="bottom"/>
          </w:tcPr>
          <w:p w14:paraId="4B027707" w14:textId="77777777" w:rsidR="002F2F50" w:rsidRPr="00DE579B" w:rsidRDefault="002F2F50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</w:tcPr>
          <w:p w14:paraId="389D1C4A" w14:textId="77777777" w:rsidR="002F2F50" w:rsidRPr="00DE579B" w:rsidRDefault="002F2F50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  <w:shd w:val="clear" w:color="auto" w:fill="auto"/>
            <w:vAlign w:val="bottom"/>
          </w:tcPr>
          <w:p w14:paraId="7E530710" w14:textId="77777777" w:rsidR="002F2F50" w:rsidRPr="00DE579B" w:rsidRDefault="002F2F50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6" w:type="pct"/>
            <w:shd w:val="clear" w:color="auto" w:fill="auto"/>
            <w:vAlign w:val="bottom"/>
          </w:tcPr>
          <w:p w14:paraId="5242FC41" w14:textId="77777777" w:rsidR="002F2F50" w:rsidRPr="00DE579B" w:rsidRDefault="002F2F50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2A2A644" w14:textId="77777777" w:rsidR="00A46B5D" w:rsidRPr="00DE579B" w:rsidRDefault="00A46B5D" w:rsidP="00A46B5D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Cs/>
          <w:szCs w:val="24"/>
          <w:lang w:eastAsia="ar-SA"/>
        </w:rPr>
      </w:pPr>
      <w:r w:rsidRPr="00DE579B">
        <w:rPr>
          <w:rFonts w:asciiTheme="majorHAnsi" w:hAnsiTheme="majorHAnsi" w:cstheme="majorHAnsi"/>
          <w:b/>
          <w:szCs w:val="24"/>
          <w:lang w:eastAsia="ar-SA"/>
        </w:rPr>
        <w:t>3.6</w:t>
      </w:r>
      <w:r w:rsidRPr="00DE579B">
        <w:rPr>
          <w:rFonts w:ascii="Times New Roman" w:hAnsi="Times New Roman"/>
          <w:b/>
          <w:szCs w:val="24"/>
          <w:lang w:eastAsia="ar-SA"/>
        </w:rPr>
        <w:t>.</w:t>
      </w:r>
      <w:r w:rsidRPr="00DE579B">
        <w:rPr>
          <w:rFonts w:ascii="Times New Roman" w:hAnsi="Times New Roman"/>
          <w:bCs/>
          <w:szCs w:val="24"/>
          <w:lang w:eastAsia="ar-SA"/>
        </w:rPr>
        <w:t xml:space="preserve"> Apakšuzņēmēju piesaiste:</w:t>
      </w:r>
    </w:p>
    <w:p w14:paraId="64D182CD" w14:textId="4BEFADCF" w:rsidR="00A46B5D" w:rsidRPr="00DE579B" w:rsidRDefault="002565C4" w:rsidP="00A46B5D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9482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B5D" w:rsidRPr="00DE579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46B5D" w:rsidRPr="00DE579B">
        <w:rPr>
          <w:rFonts w:ascii="Times New Roman" w:hAnsi="Times New Roman"/>
          <w:szCs w:val="24"/>
        </w:rPr>
        <w:t xml:space="preserve">  Apliecinām, ka </w:t>
      </w:r>
      <w:r w:rsidR="00F36EDB">
        <w:rPr>
          <w:rFonts w:ascii="Times New Roman" w:hAnsi="Times New Roman"/>
          <w:szCs w:val="24"/>
        </w:rPr>
        <w:t>darbu</w:t>
      </w:r>
      <w:r w:rsidR="00A46B5D" w:rsidRPr="00DE579B">
        <w:rPr>
          <w:rFonts w:ascii="Times New Roman" w:hAnsi="Times New Roman"/>
          <w:szCs w:val="24"/>
        </w:rPr>
        <w:t xml:space="preserve"> veiksim patstāvīgi, nepiesaistot apakšuzņēmējus;</w:t>
      </w:r>
    </w:p>
    <w:p w14:paraId="5493D54D" w14:textId="6028F62F" w:rsidR="00A46B5D" w:rsidRPr="00DE579B" w:rsidRDefault="002565C4" w:rsidP="00A46B5D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340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B5D" w:rsidRPr="00DE579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46B5D" w:rsidRPr="00DE579B">
        <w:rPr>
          <w:rFonts w:ascii="Times New Roman" w:hAnsi="Times New Roman"/>
          <w:szCs w:val="24"/>
        </w:rPr>
        <w:t xml:space="preserve">  </w:t>
      </w:r>
      <w:r w:rsidR="00F36EDB">
        <w:rPr>
          <w:rFonts w:ascii="Times New Roman" w:hAnsi="Times New Roman"/>
          <w:bCs/>
          <w:szCs w:val="24"/>
          <w:lang w:eastAsia="ar-SA"/>
        </w:rPr>
        <w:t>Līguma izpildē</w:t>
      </w:r>
      <w:r w:rsidR="00A46B5D" w:rsidRPr="00DE579B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(t.sk., </w:t>
      </w:r>
      <w:proofErr w:type="spellStart"/>
      <w:r w:rsidR="00A46B5D" w:rsidRPr="00DE579B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A46B5D" w:rsidRPr="00DE579B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092"/>
        <w:gridCol w:w="2231"/>
        <w:gridCol w:w="2227"/>
      </w:tblGrid>
      <w:tr w:rsidR="00DE579B" w:rsidRPr="00DE579B" w14:paraId="528A37D7" w14:textId="77777777" w:rsidTr="0065745D">
        <w:trPr>
          <w:cantSplit/>
          <w:trHeight w:val="841"/>
        </w:trPr>
        <w:tc>
          <w:tcPr>
            <w:tcW w:w="1386" w:type="pct"/>
            <w:shd w:val="clear" w:color="auto" w:fill="DEEAF6" w:themeFill="accent5" w:themeFillTint="33"/>
            <w:vAlign w:val="center"/>
          </w:tcPr>
          <w:p w14:paraId="466ADB37" w14:textId="77777777" w:rsidR="00A46B5D" w:rsidRPr="00DE579B" w:rsidRDefault="00A46B5D" w:rsidP="00D60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DE579B">
              <w:rPr>
                <w:rFonts w:asciiTheme="majorHAnsi" w:hAnsiTheme="majorHAnsi" w:cstheme="majorHAnsi"/>
                <w:b/>
                <w:lang w:eastAsia="ar-SA"/>
              </w:rPr>
              <w:t>Nosaukums reģistrācijas numurs/ vārds, uzvārds</w:t>
            </w:r>
          </w:p>
        </w:tc>
        <w:tc>
          <w:tcPr>
            <w:tcW w:w="1154" w:type="pct"/>
            <w:shd w:val="clear" w:color="auto" w:fill="DEEAF6" w:themeFill="accent5" w:themeFillTint="33"/>
            <w:vAlign w:val="center"/>
          </w:tcPr>
          <w:p w14:paraId="0C68AA92" w14:textId="77777777" w:rsidR="00A46B5D" w:rsidRPr="00DE579B" w:rsidRDefault="00A46B5D" w:rsidP="00D60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DE579B">
              <w:rPr>
                <w:rFonts w:asciiTheme="majorHAnsi" w:hAnsiTheme="majorHAnsi" w:cstheme="majorHAnsi"/>
                <w:b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 w:themeFill="accent5" w:themeFillTint="33"/>
            <w:vAlign w:val="center"/>
          </w:tcPr>
          <w:p w14:paraId="2664517F" w14:textId="77777777" w:rsidR="00A46B5D" w:rsidRPr="00DE579B" w:rsidRDefault="00A46B5D" w:rsidP="00D60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DE579B">
              <w:rPr>
                <w:rFonts w:asciiTheme="majorHAnsi" w:hAnsiTheme="majorHAnsi" w:cstheme="majorHAnsi"/>
                <w:b/>
                <w:lang w:eastAsia="ar-SA"/>
              </w:rPr>
              <w:t>Veicamo uzdevumu apjoms no kopējā</w:t>
            </w:r>
            <w:r w:rsidRPr="00DE579B">
              <w:rPr>
                <w:rFonts w:asciiTheme="majorHAnsi" w:hAnsiTheme="majorHAnsi" w:cstheme="majorHAnsi"/>
                <w:b/>
                <w:lang w:eastAsia="ar-SA"/>
              </w:rPr>
              <w:br/>
              <w:t>apjoma %</w:t>
            </w:r>
          </w:p>
        </w:tc>
        <w:tc>
          <w:tcPr>
            <w:tcW w:w="1229" w:type="pct"/>
            <w:shd w:val="clear" w:color="auto" w:fill="DEEAF6" w:themeFill="accent5" w:themeFillTint="33"/>
            <w:vAlign w:val="center"/>
          </w:tcPr>
          <w:p w14:paraId="71974049" w14:textId="77777777" w:rsidR="00A46B5D" w:rsidRPr="00DE579B" w:rsidRDefault="00A46B5D" w:rsidP="00D60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DE579B">
              <w:rPr>
                <w:rFonts w:asciiTheme="majorHAnsi" w:hAnsiTheme="majorHAnsi" w:cstheme="majorHAnsi"/>
                <w:b/>
                <w:lang w:eastAsia="ar-SA"/>
              </w:rPr>
              <w:t>Nododamā līguma summas daļa naudas izteiksmē</w:t>
            </w:r>
          </w:p>
        </w:tc>
      </w:tr>
      <w:tr w:rsidR="00DE579B" w:rsidRPr="00DE579B" w14:paraId="45056F20" w14:textId="77777777" w:rsidTr="00DE579B">
        <w:trPr>
          <w:trHeight w:val="340"/>
        </w:trPr>
        <w:tc>
          <w:tcPr>
            <w:tcW w:w="1386" w:type="pct"/>
            <w:shd w:val="clear" w:color="auto" w:fill="auto"/>
          </w:tcPr>
          <w:p w14:paraId="1B8D0EBF" w14:textId="77777777" w:rsidR="00A46B5D" w:rsidRPr="00DE579B" w:rsidRDefault="00A46B5D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0D7B6E7C" w14:textId="77777777" w:rsidR="00A46B5D" w:rsidRPr="00DE579B" w:rsidRDefault="00A46B5D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34A4E42" w14:textId="77777777" w:rsidR="00A46B5D" w:rsidRPr="00DE579B" w:rsidRDefault="00A46B5D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64A91131" w14:textId="77777777" w:rsidR="00A46B5D" w:rsidRPr="00DE579B" w:rsidRDefault="00A46B5D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</w:tr>
      <w:tr w:rsidR="00DE579B" w:rsidRPr="00DE579B" w14:paraId="5274EC24" w14:textId="77777777" w:rsidTr="00DE579B">
        <w:trPr>
          <w:trHeight w:val="340"/>
        </w:trPr>
        <w:tc>
          <w:tcPr>
            <w:tcW w:w="1386" w:type="pct"/>
            <w:shd w:val="clear" w:color="auto" w:fill="auto"/>
          </w:tcPr>
          <w:p w14:paraId="7C84EECB" w14:textId="77777777" w:rsidR="00A46B5D" w:rsidRPr="00DE579B" w:rsidRDefault="00A46B5D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12C9EF97" w14:textId="77777777" w:rsidR="00A46B5D" w:rsidRPr="00DE579B" w:rsidRDefault="00A46B5D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67F9217C" w14:textId="77777777" w:rsidR="00A46B5D" w:rsidRPr="00DE579B" w:rsidRDefault="00A46B5D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5B8683A3" w14:textId="77777777" w:rsidR="00A46B5D" w:rsidRPr="00DE579B" w:rsidRDefault="00A46B5D" w:rsidP="0065745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</w:tr>
    </w:tbl>
    <w:p w14:paraId="38BDCF69" w14:textId="3407D3E8" w:rsidR="00F616A4" w:rsidRPr="00A950D5" w:rsidRDefault="00BC10B9" w:rsidP="000737DA">
      <w:pPr>
        <w:pStyle w:val="ListBullet4"/>
        <w:numPr>
          <w:ilvl w:val="0"/>
          <w:numId w:val="30"/>
        </w:numPr>
        <w:tabs>
          <w:tab w:val="clear" w:pos="2062"/>
          <w:tab w:val="num" w:pos="284"/>
        </w:tabs>
        <w:spacing w:after="240" w:line="360" w:lineRule="auto"/>
        <w:ind w:left="2064" w:hanging="2064"/>
        <w:rPr>
          <w:b/>
          <w:bCs/>
        </w:rPr>
      </w:pPr>
      <w:r w:rsidRPr="00A950D5">
        <w:rPr>
          <w:b/>
          <w:bCs/>
        </w:rPr>
        <w:t xml:space="preserve">INFORMATĪVS </w:t>
      </w:r>
      <w:r w:rsidR="00EE169C" w:rsidRPr="00A950D5">
        <w:rPr>
          <w:b/>
          <w:bCs/>
        </w:rPr>
        <w:t>PIEDĀVĀJUMS</w:t>
      </w:r>
    </w:p>
    <w:p w14:paraId="69868727" w14:textId="6AD30C34" w:rsidR="00681824" w:rsidRDefault="0028760D" w:rsidP="005178EF">
      <w:pPr>
        <w:pStyle w:val="ListBullet4"/>
        <w:numPr>
          <w:ilvl w:val="0"/>
          <w:numId w:val="0"/>
        </w:numPr>
        <w:tabs>
          <w:tab w:val="clear" w:pos="2062"/>
        </w:tabs>
        <w:spacing w:line="276" w:lineRule="auto"/>
        <w:ind w:left="426" w:hanging="426"/>
      </w:pPr>
      <w:r>
        <w:t xml:space="preserve">4.1. </w:t>
      </w:r>
      <w:r w:rsidR="00107C58">
        <w:t>Iesniedzam p</w:t>
      </w:r>
      <w:r w:rsidR="003F1AE2" w:rsidRPr="003F1AE2">
        <w:t>rovizorisk</w:t>
      </w:r>
      <w:r w:rsidR="00107C58">
        <w:t>u</w:t>
      </w:r>
      <w:r w:rsidR="003F1AE2" w:rsidRPr="003F1AE2">
        <w:t xml:space="preserve"> finanšu piedāvājum</w:t>
      </w:r>
      <w:r w:rsidR="00107C58">
        <w:t>u</w:t>
      </w:r>
      <w:r w:rsidR="00671FDA">
        <w:t xml:space="preserve"> </w:t>
      </w:r>
      <w:r w:rsidR="00671FDA" w:rsidRPr="00671FDA">
        <w:t>Ugunsmūra un ar to saistīto komponenšu piegāde</w:t>
      </w:r>
      <w:r w:rsidR="005C59BA">
        <w:t>i</w:t>
      </w:r>
      <w:r w:rsidR="00671FDA" w:rsidRPr="00671FDA">
        <w:t xml:space="preserve"> saskaņā ar Tehniskās specifikācijas prasībām</w:t>
      </w:r>
      <w:r w:rsidR="00671FDA">
        <w:t xml:space="preserve"> ____________ </w:t>
      </w:r>
      <w:r w:rsidR="00671FDA" w:rsidRPr="00671FDA">
        <w:t>EUR bez</w:t>
      </w:r>
      <w:r w:rsidR="00671FDA" w:rsidRPr="000737DA">
        <w:t xml:space="preserve"> PVN</w:t>
      </w:r>
      <w:r w:rsidR="00671FDA" w:rsidRPr="000737DA">
        <w:rPr>
          <w:i/>
          <w:iCs/>
        </w:rPr>
        <w:t xml:space="preserve"> (Piedāvājuma gala cenu varēs iesniegt pēc atlases 2.posma)</w:t>
      </w:r>
      <w:r w:rsidR="00671FDA">
        <w:t>.</w:t>
      </w:r>
    </w:p>
    <w:p w14:paraId="61CFDB9D" w14:textId="4AAEB0DF" w:rsidR="0028760D" w:rsidRPr="00DE579B" w:rsidRDefault="00681824" w:rsidP="005178EF">
      <w:pPr>
        <w:pStyle w:val="ListBullet4"/>
        <w:numPr>
          <w:ilvl w:val="0"/>
          <w:numId w:val="0"/>
        </w:numPr>
        <w:tabs>
          <w:tab w:val="clear" w:pos="2062"/>
        </w:tabs>
        <w:spacing w:line="276" w:lineRule="auto"/>
        <w:ind w:left="426" w:hanging="426"/>
      </w:pPr>
      <w:r>
        <w:t>4.2. P</w:t>
      </w:r>
      <w:r w:rsidR="00BF4EC4">
        <w:t>retendents plāno darbus veikt _________ kalendāro dienu laikā</w:t>
      </w:r>
      <w:r w:rsidR="003D7B6E">
        <w:t xml:space="preserve"> no līguma noslēgšanas</w:t>
      </w:r>
      <w:r w:rsidR="00BF4EC4">
        <w:t>.</w:t>
      </w:r>
    </w:p>
    <w:p w14:paraId="13799814" w14:textId="33FDF321" w:rsidR="00C149EB" w:rsidRPr="00DE579B" w:rsidRDefault="0090661E" w:rsidP="00230E0D">
      <w:pPr>
        <w:pStyle w:val="ListBullet4"/>
        <w:numPr>
          <w:ilvl w:val="0"/>
          <w:numId w:val="0"/>
        </w:numPr>
        <w:tabs>
          <w:tab w:val="clear" w:pos="2062"/>
        </w:tabs>
        <w:spacing w:before="240"/>
        <w:contextualSpacing w:val="0"/>
        <w:jc w:val="left"/>
        <w:rPr>
          <w:rFonts w:asciiTheme="majorHAnsi" w:hAnsiTheme="majorHAnsi" w:cstheme="majorHAnsi"/>
          <w:b/>
          <w:bCs/>
        </w:rPr>
      </w:pPr>
      <w:r w:rsidRPr="00DE579B">
        <w:rPr>
          <w:rFonts w:asciiTheme="majorHAnsi" w:hAnsiTheme="majorHAnsi" w:cstheme="majorHAnsi"/>
          <w:b/>
          <w:bCs/>
        </w:rPr>
        <w:t>5.</w:t>
      </w:r>
      <w:r w:rsidR="0056715A" w:rsidRPr="00DE579B">
        <w:rPr>
          <w:rFonts w:asciiTheme="majorHAnsi" w:hAnsiTheme="majorHAnsi" w:cstheme="majorHAnsi"/>
          <w:b/>
          <w:bCs/>
        </w:rPr>
        <w:t xml:space="preserve"> </w:t>
      </w:r>
      <w:r w:rsidR="003E7E52" w:rsidRPr="00DE579B">
        <w:rPr>
          <w:rFonts w:asciiTheme="majorHAnsi" w:hAnsiTheme="majorHAnsi" w:cstheme="majorHAnsi"/>
          <w:b/>
          <w:bCs/>
        </w:rPr>
        <w:t>PRETENDENTU UN PIEDĀVĀJUMU IZVĒLE</w:t>
      </w:r>
    </w:p>
    <w:p w14:paraId="0ADDA022" w14:textId="23A22FD2" w:rsidR="009F43B3" w:rsidRPr="00DE579B" w:rsidRDefault="009F43B3" w:rsidP="003E7E52">
      <w:pPr>
        <w:pStyle w:val="ListBullet4"/>
        <w:numPr>
          <w:ilvl w:val="0"/>
          <w:numId w:val="0"/>
        </w:numPr>
        <w:tabs>
          <w:tab w:val="clear" w:pos="2062"/>
        </w:tabs>
        <w:contextualSpacing w:val="0"/>
        <w:jc w:val="left"/>
        <w:rPr>
          <w:rFonts w:asciiTheme="majorHAnsi" w:hAnsiTheme="majorHAnsi" w:cstheme="majorHAnsi"/>
        </w:rPr>
      </w:pPr>
      <w:r w:rsidRPr="00DE579B">
        <w:rPr>
          <w:rFonts w:asciiTheme="majorHAnsi" w:hAnsiTheme="majorHAnsi" w:cstheme="majorHAnsi"/>
        </w:rPr>
        <w:t>Tirgus izpēte sastāv no diviem posmiem:</w:t>
      </w:r>
    </w:p>
    <w:p w14:paraId="649DA76F" w14:textId="0EC9540B" w:rsidR="00CB3D0A" w:rsidRPr="00DE579B" w:rsidRDefault="00CB3D0A" w:rsidP="003E7E52">
      <w:pPr>
        <w:pStyle w:val="ListBullet4"/>
        <w:numPr>
          <w:ilvl w:val="0"/>
          <w:numId w:val="0"/>
        </w:numPr>
        <w:tabs>
          <w:tab w:val="clear" w:pos="2062"/>
        </w:tabs>
        <w:contextualSpacing w:val="0"/>
        <w:jc w:val="left"/>
        <w:rPr>
          <w:rFonts w:asciiTheme="majorHAnsi" w:hAnsiTheme="majorHAnsi" w:cstheme="majorHAnsi"/>
        </w:rPr>
      </w:pPr>
      <w:r w:rsidRPr="00DE579B">
        <w:rPr>
          <w:rFonts w:asciiTheme="majorHAnsi" w:hAnsiTheme="majorHAnsi" w:cstheme="majorHAnsi"/>
          <w:b/>
          <w:bCs/>
        </w:rPr>
        <w:t>1.</w:t>
      </w:r>
      <w:r w:rsidR="009050A5" w:rsidRPr="00DE579B">
        <w:rPr>
          <w:rFonts w:asciiTheme="majorHAnsi" w:hAnsiTheme="majorHAnsi" w:cstheme="majorHAnsi"/>
          <w:b/>
          <w:bCs/>
        </w:rPr>
        <w:t xml:space="preserve"> </w:t>
      </w:r>
      <w:r w:rsidRPr="00DE579B">
        <w:rPr>
          <w:rFonts w:asciiTheme="majorHAnsi" w:hAnsiTheme="majorHAnsi" w:cstheme="majorHAnsi"/>
          <w:b/>
          <w:bCs/>
        </w:rPr>
        <w:t>posms</w:t>
      </w:r>
      <w:r w:rsidRPr="00DE579B">
        <w:rPr>
          <w:rFonts w:asciiTheme="majorHAnsi" w:hAnsiTheme="majorHAnsi" w:cstheme="majorHAnsi"/>
        </w:rPr>
        <w:t>:</w:t>
      </w:r>
    </w:p>
    <w:p w14:paraId="0F2D3926" w14:textId="77777777" w:rsidR="00CB3D0A" w:rsidRPr="00DE579B" w:rsidRDefault="00CB3D0A" w:rsidP="00F616A4">
      <w:pPr>
        <w:pStyle w:val="ListBullet4"/>
        <w:numPr>
          <w:ilvl w:val="0"/>
          <w:numId w:val="28"/>
        </w:numPr>
        <w:tabs>
          <w:tab w:val="clear" w:pos="2062"/>
        </w:tabs>
        <w:spacing w:line="276" w:lineRule="auto"/>
        <w:jc w:val="left"/>
        <w:rPr>
          <w:rFonts w:asciiTheme="majorHAnsi" w:hAnsiTheme="majorHAnsi" w:cstheme="majorHAnsi"/>
        </w:rPr>
      </w:pPr>
      <w:r w:rsidRPr="00DE579B">
        <w:rPr>
          <w:rFonts w:asciiTheme="majorHAnsi" w:hAnsiTheme="majorHAnsi" w:cstheme="majorHAnsi"/>
        </w:rPr>
        <w:t>Tiesīgi piedalīties visi interesenti;</w:t>
      </w:r>
    </w:p>
    <w:p w14:paraId="54F628E4" w14:textId="77777777" w:rsidR="00CB3D0A" w:rsidRPr="00DE579B" w:rsidRDefault="00CB3D0A" w:rsidP="00F616A4">
      <w:pPr>
        <w:pStyle w:val="ListBullet4"/>
        <w:numPr>
          <w:ilvl w:val="0"/>
          <w:numId w:val="28"/>
        </w:numPr>
        <w:tabs>
          <w:tab w:val="clear" w:pos="2062"/>
        </w:tabs>
        <w:spacing w:line="276" w:lineRule="auto"/>
        <w:jc w:val="left"/>
        <w:rPr>
          <w:rFonts w:asciiTheme="majorHAnsi" w:hAnsiTheme="majorHAnsi" w:cstheme="majorHAnsi"/>
        </w:rPr>
      </w:pPr>
      <w:r w:rsidRPr="00DE579B">
        <w:rPr>
          <w:rFonts w:asciiTheme="majorHAnsi" w:hAnsiTheme="majorHAnsi" w:cstheme="majorHAnsi"/>
        </w:rPr>
        <w:t>Pretendenti aizpilda un iesniedz pieteikumu formu norādot tajā prasīto informāciju;</w:t>
      </w:r>
    </w:p>
    <w:p w14:paraId="3FD10016" w14:textId="22773EF9" w:rsidR="00CB3D0A" w:rsidRPr="00DE579B" w:rsidRDefault="00CB3D0A" w:rsidP="00F616A4">
      <w:pPr>
        <w:pStyle w:val="ListBullet4"/>
        <w:numPr>
          <w:ilvl w:val="0"/>
          <w:numId w:val="28"/>
        </w:numPr>
        <w:tabs>
          <w:tab w:val="clear" w:pos="2062"/>
        </w:tabs>
        <w:spacing w:line="276" w:lineRule="auto"/>
        <w:jc w:val="left"/>
        <w:rPr>
          <w:rFonts w:asciiTheme="majorHAnsi" w:hAnsiTheme="majorHAnsi" w:cstheme="majorHAnsi"/>
        </w:rPr>
      </w:pPr>
      <w:r w:rsidRPr="00DE579B">
        <w:rPr>
          <w:rFonts w:asciiTheme="majorHAnsi" w:hAnsiTheme="majorHAnsi" w:cstheme="majorHAnsi"/>
        </w:rPr>
        <w:t xml:space="preserve">Iesniedz </w:t>
      </w:r>
      <w:r w:rsidR="00C32C8C" w:rsidRPr="00DE579B">
        <w:rPr>
          <w:rFonts w:asciiTheme="majorHAnsi" w:hAnsiTheme="majorHAnsi" w:cstheme="majorHAnsi"/>
        </w:rPr>
        <w:t>informatīvo</w:t>
      </w:r>
      <w:r w:rsidRPr="00DE579B">
        <w:rPr>
          <w:rFonts w:asciiTheme="majorHAnsi" w:hAnsiTheme="majorHAnsi" w:cstheme="majorHAnsi"/>
        </w:rPr>
        <w:t xml:space="preserve"> finanšu piedāvājumu</w:t>
      </w:r>
      <w:r w:rsidR="0063749B" w:rsidRPr="00DE579B">
        <w:rPr>
          <w:rFonts w:asciiTheme="majorHAnsi" w:hAnsiTheme="majorHAnsi" w:cstheme="majorHAnsi"/>
        </w:rPr>
        <w:t xml:space="preserve"> (precizēt</w:t>
      </w:r>
      <w:r w:rsidR="00C76010" w:rsidRPr="00DE579B">
        <w:rPr>
          <w:rFonts w:asciiTheme="majorHAnsi" w:hAnsiTheme="majorHAnsi" w:cstheme="majorHAnsi"/>
        </w:rPr>
        <w:t xml:space="preserve">a tiks pieprasīta pēc </w:t>
      </w:r>
      <w:r w:rsidR="00B10295" w:rsidRPr="00DE579B">
        <w:rPr>
          <w:rFonts w:asciiTheme="majorHAnsi" w:hAnsiTheme="majorHAnsi" w:cstheme="majorHAnsi"/>
        </w:rPr>
        <w:t>sarunām)</w:t>
      </w:r>
      <w:r w:rsidRPr="00DE579B">
        <w:rPr>
          <w:rFonts w:asciiTheme="majorHAnsi" w:hAnsiTheme="majorHAnsi" w:cstheme="majorHAnsi"/>
        </w:rPr>
        <w:t>;</w:t>
      </w:r>
    </w:p>
    <w:p w14:paraId="20115F23" w14:textId="10F4FE42" w:rsidR="00CB3D0A" w:rsidRPr="00DE579B" w:rsidRDefault="00CB3D0A" w:rsidP="00F616A4">
      <w:pPr>
        <w:pStyle w:val="ListBullet4"/>
        <w:numPr>
          <w:ilvl w:val="0"/>
          <w:numId w:val="28"/>
        </w:numPr>
        <w:tabs>
          <w:tab w:val="clear" w:pos="2062"/>
        </w:tabs>
        <w:spacing w:line="276" w:lineRule="auto"/>
        <w:jc w:val="left"/>
        <w:rPr>
          <w:rFonts w:asciiTheme="majorHAnsi" w:hAnsiTheme="majorHAnsi" w:cstheme="majorHAnsi"/>
        </w:rPr>
      </w:pPr>
      <w:r w:rsidRPr="00DE579B">
        <w:rPr>
          <w:rFonts w:asciiTheme="majorHAnsi" w:hAnsiTheme="majorHAnsi" w:cstheme="majorHAnsi"/>
        </w:rPr>
        <w:t>Pasūtītājs pretendent</w:t>
      </w:r>
      <w:r w:rsidR="00577F76" w:rsidRPr="00DE579B">
        <w:rPr>
          <w:rFonts w:asciiTheme="majorHAnsi" w:hAnsiTheme="majorHAnsi" w:cstheme="majorHAnsi"/>
        </w:rPr>
        <w:t>us</w:t>
      </w:r>
      <w:r w:rsidRPr="00DE579B">
        <w:rPr>
          <w:rFonts w:asciiTheme="majorHAnsi" w:hAnsiTheme="majorHAnsi" w:cstheme="majorHAnsi"/>
        </w:rPr>
        <w:t>, k</w:t>
      </w:r>
      <w:r w:rsidR="002D0F7F" w:rsidRPr="00DE579B">
        <w:rPr>
          <w:rFonts w:asciiTheme="majorHAnsi" w:hAnsiTheme="majorHAnsi" w:cstheme="majorHAnsi"/>
        </w:rPr>
        <w:t>uri b</w:t>
      </w:r>
      <w:r w:rsidR="009062E0" w:rsidRPr="00DE579B">
        <w:rPr>
          <w:rFonts w:asciiTheme="majorHAnsi" w:hAnsiTheme="majorHAnsi" w:cstheme="majorHAnsi"/>
        </w:rPr>
        <w:t>ū</w:t>
      </w:r>
      <w:r w:rsidR="002D0F7F" w:rsidRPr="00DE579B">
        <w:rPr>
          <w:rFonts w:asciiTheme="majorHAnsi" w:hAnsiTheme="majorHAnsi" w:cstheme="majorHAnsi"/>
        </w:rPr>
        <w:t>s iesniegu</w:t>
      </w:r>
      <w:r w:rsidR="00864C5E" w:rsidRPr="00DE579B">
        <w:rPr>
          <w:rFonts w:asciiTheme="majorHAnsi" w:hAnsiTheme="majorHAnsi" w:cstheme="majorHAnsi"/>
        </w:rPr>
        <w:t>š</w:t>
      </w:r>
      <w:r w:rsidR="002D0F7F" w:rsidRPr="00DE579B">
        <w:rPr>
          <w:rFonts w:asciiTheme="majorHAnsi" w:hAnsiTheme="majorHAnsi" w:cstheme="majorHAnsi"/>
        </w:rPr>
        <w:t>i pras</w:t>
      </w:r>
      <w:r w:rsidR="00965B5A" w:rsidRPr="00DE579B">
        <w:rPr>
          <w:rFonts w:asciiTheme="majorHAnsi" w:hAnsiTheme="majorHAnsi" w:cstheme="majorHAnsi"/>
        </w:rPr>
        <w:t>ībā</w:t>
      </w:r>
      <w:r w:rsidR="002D0F7F" w:rsidRPr="00DE579B">
        <w:rPr>
          <w:rFonts w:asciiTheme="majorHAnsi" w:hAnsiTheme="majorHAnsi" w:cstheme="majorHAnsi"/>
        </w:rPr>
        <w:t>m atbilst</w:t>
      </w:r>
      <w:r w:rsidR="00965B5A" w:rsidRPr="00DE579B">
        <w:rPr>
          <w:rFonts w:asciiTheme="majorHAnsi" w:hAnsiTheme="majorHAnsi" w:cstheme="majorHAnsi"/>
        </w:rPr>
        <w:t>ošus</w:t>
      </w:r>
      <w:r w:rsidRPr="00DE579B">
        <w:rPr>
          <w:rFonts w:asciiTheme="majorHAnsi" w:hAnsiTheme="majorHAnsi" w:cstheme="majorHAnsi"/>
        </w:rPr>
        <w:t xml:space="preserve"> </w:t>
      </w:r>
      <w:r w:rsidR="00965B5A" w:rsidRPr="00DE579B">
        <w:rPr>
          <w:rFonts w:asciiTheme="majorHAnsi" w:hAnsiTheme="majorHAnsi" w:cstheme="majorHAnsi"/>
        </w:rPr>
        <w:t>pieteikumus</w:t>
      </w:r>
      <w:r w:rsidR="00577F76" w:rsidRPr="00DE579B">
        <w:rPr>
          <w:rFonts w:asciiTheme="majorHAnsi" w:hAnsiTheme="majorHAnsi" w:cstheme="majorHAnsi"/>
        </w:rPr>
        <w:t xml:space="preserve">, </w:t>
      </w:r>
      <w:r w:rsidR="006F7DFC" w:rsidRPr="00DE579B">
        <w:rPr>
          <w:rFonts w:asciiTheme="majorHAnsi" w:hAnsiTheme="majorHAnsi" w:cstheme="majorHAnsi"/>
        </w:rPr>
        <w:t xml:space="preserve">tiks </w:t>
      </w:r>
      <w:r w:rsidRPr="00DE579B">
        <w:rPr>
          <w:rFonts w:asciiTheme="majorHAnsi" w:hAnsiTheme="majorHAnsi" w:cstheme="majorHAnsi"/>
        </w:rPr>
        <w:t>aicin</w:t>
      </w:r>
      <w:r w:rsidR="006F7DFC" w:rsidRPr="00DE579B">
        <w:rPr>
          <w:rFonts w:asciiTheme="majorHAnsi" w:hAnsiTheme="majorHAnsi" w:cstheme="majorHAnsi"/>
        </w:rPr>
        <w:t>āti</w:t>
      </w:r>
      <w:r w:rsidR="00577F76" w:rsidRPr="00DE579B">
        <w:rPr>
          <w:rFonts w:asciiTheme="majorHAnsi" w:hAnsiTheme="majorHAnsi" w:cstheme="majorHAnsi"/>
        </w:rPr>
        <w:t xml:space="preserve"> </w:t>
      </w:r>
      <w:r w:rsidRPr="00DE579B">
        <w:rPr>
          <w:rFonts w:asciiTheme="majorHAnsi" w:hAnsiTheme="majorHAnsi" w:cstheme="majorHAnsi"/>
        </w:rPr>
        <w:t>uz sarunām.</w:t>
      </w:r>
    </w:p>
    <w:p w14:paraId="5EBB1F81" w14:textId="4CA1F2AC" w:rsidR="00CB3D0A" w:rsidRPr="00DE579B" w:rsidRDefault="00CB3D0A" w:rsidP="00F616A4">
      <w:pPr>
        <w:pStyle w:val="ListBullet4"/>
        <w:numPr>
          <w:ilvl w:val="0"/>
          <w:numId w:val="0"/>
        </w:numPr>
        <w:spacing w:line="276" w:lineRule="auto"/>
        <w:jc w:val="left"/>
        <w:rPr>
          <w:rFonts w:asciiTheme="majorHAnsi" w:hAnsiTheme="majorHAnsi" w:cstheme="majorHAnsi"/>
        </w:rPr>
      </w:pPr>
      <w:r w:rsidRPr="00DE579B">
        <w:rPr>
          <w:rFonts w:asciiTheme="majorHAnsi" w:hAnsiTheme="majorHAnsi" w:cstheme="majorHAnsi"/>
          <w:b/>
          <w:bCs/>
        </w:rPr>
        <w:t>2.</w:t>
      </w:r>
      <w:r w:rsidR="00C32C8C" w:rsidRPr="00DE579B">
        <w:rPr>
          <w:rFonts w:asciiTheme="majorHAnsi" w:hAnsiTheme="majorHAnsi" w:cstheme="majorHAnsi"/>
          <w:b/>
          <w:bCs/>
        </w:rPr>
        <w:t xml:space="preserve"> </w:t>
      </w:r>
      <w:r w:rsidRPr="00DE579B">
        <w:rPr>
          <w:rFonts w:asciiTheme="majorHAnsi" w:hAnsiTheme="majorHAnsi" w:cstheme="majorHAnsi"/>
          <w:b/>
          <w:bCs/>
        </w:rPr>
        <w:t>posms</w:t>
      </w:r>
      <w:r w:rsidRPr="00DE579B">
        <w:rPr>
          <w:rFonts w:asciiTheme="majorHAnsi" w:hAnsiTheme="majorHAnsi" w:cstheme="majorHAnsi"/>
        </w:rPr>
        <w:t>:</w:t>
      </w:r>
    </w:p>
    <w:p w14:paraId="4BB46EC8" w14:textId="4A8974F8" w:rsidR="00CB3D0A" w:rsidRPr="00DE579B" w:rsidRDefault="00CB3D0A" w:rsidP="00F616A4">
      <w:pPr>
        <w:pStyle w:val="ListBullet4"/>
        <w:numPr>
          <w:ilvl w:val="0"/>
          <w:numId w:val="29"/>
        </w:numPr>
        <w:tabs>
          <w:tab w:val="clear" w:pos="2062"/>
        </w:tabs>
        <w:spacing w:line="276" w:lineRule="auto"/>
        <w:jc w:val="left"/>
        <w:rPr>
          <w:rFonts w:asciiTheme="majorHAnsi" w:hAnsiTheme="majorHAnsi" w:cstheme="majorHAnsi"/>
        </w:rPr>
      </w:pPr>
      <w:r w:rsidRPr="00DE579B">
        <w:rPr>
          <w:rFonts w:asciiTheme="majorHAnsi" w:hAnsiTheme="majorHAnsi" w:cstheme="majorHAnsi"/>
        </w:rPr>
        <w:t xml:space="preserve">Pasūtītājs ar vienu vai vairākiem pretendentiem rīko sarunas par </w:t>
      </w:r>
      <w:r w:rsidR="00CC4DE0" w:rsidRPr="00DE579B">
        <w:rPr>
          <w:rFonts w:asciiTheme="majorHAnsi" w:hAnsiTheme="majorHAnsi" w:cstheme="majorHAnsi"/>
        </w:rPr>
        <w:t>pakalpojuma sniegšanu un</w:t>
      </w:r>
      <w:r w:rsidR="00031E8A" w:rsidRPr="00DE579B">
        <w:rPr>
          <w:rFonts w:asciiTheme="majorHAnsi" w:hAnsiTheme="majorHAnsi" w:cstheme="majorHAnsi"/>
        </w:rPr>
        <w:t xml:space="preserve"> </w:t>
      </w:r>
      <w:r w:rsidRPr="00DE579B">
        <w:rPr>
          <w:rFonts w:asciiTheme="majorHAnsi" w:hAnsiTheme="majorHAnsi" w:cstheme="majorHAnsi"/>
        </w:rPr>
        <w:t>līguma slēgšanas tiesību piešķiršanu;</w:t>
      </w:r>
    </w:p>
    <w:p w14:paraId="640ABD1B" w14:textId="77777777" w:rsidR="00CB3D0A" w:rsidRPr="00DE579B" w:rsidRDefault="00CB3D0A" w:rsidP="00F616A4">
      <w:pPr>
        <w:pStyle w:val="ListBullet4"/>
        <w:numPr>
          <w:ilvl w:val="0"/>
          <w:numId w:val="29"/>
        </w:numPr>
        <w:tabs>
          <w:tab w:val="clear" w:pos="2062"/>
        </w:tabs>
        <w:spacing w:line="276" w:lineRule="auto"/>
        <w:jc w:val="left"/>
        <w:rPr>
          <w:rFonts w:asciiTheme="majorHAnsi" w:hAnsiTheme="majorHAnsi" w:cstheme="majorHAnsi"/>
        </w:rPr>
      </w:pPr>
      <w:r w:rsidRPr="00DE579B">
        <w:rPr>
          <w:rFonts w:asciiTheme="majorHAnsi" w:hAnsiTheme="majorHAnsi" w:cstheme="majorHAnsi"/>
        </w:rPr>
        <w:t>Sarunas notiks Pasūtītāja norādītajā laikā un vietā.</w:t>
      </w:r>
    </w:p>
    <w:p w14:paraId="75552DE2" w14:textId="77777777" w:rsidR="00031E8A" w:rsidRPr="00E17D28" w:rsidRDefault="00031E8A" w:rsidP="00C82DD9">
      <w:pPr>
        <w:pStyle w:val="ListBullet4"/>
        <w:numPr>
          <w:ilvl w:val="0"/>
          <w:numId w:val="0"/>
        </w:numPr>
        <w:tabs>
          <w:tab w:val="clear" w:pos="2062"/>
        </w:tabs>
        <w:rPr>
          <w:rFonts w:asciiTheme="majorHAnsi" w:hAnsiTheme="majorHAnsi" w:cstheme="majorHAnsi"/>
          <w:b/>
          <w:bCs/>
        </w:rPr>
      </w:pPr>
    </w:p>
    <w:p w14:paraId="035B6699" w14:textId="73C7A615" w:rsidR="00E93A4D" w:rsidRPr="00E17D28" w:rsidRDefault="00E17D28" w:rsidP="009A6F00">
      <w:pPr>
        <w:spacing w:after="12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17D28">
        <w:rPr>
          <w:rFonts w:asciiTheme="majorHAnsi" w:hAnsiTheme="majorHAnsi" w:cstheme="majorHAnsi"/>
          <w:b/>
          <w:bCs/>
          <w:sz w:val="24"/>
          <w:szCs w:val="24"/>
        </w:rPr>
        <w:t>Piedāvājuma izvērtēšanas kritērijs ir prasībām atbilstošs saimnieciski visizdevīgākais piedāvājums (kritēriji tiks definēti pirms gala piedāvājuma iesniegšanas)!</w:t>
      </w:r>
    </w:p>
    <w:p w14:paraId="4D3B71F5" w14:textId="77777777" w:rsidR="00E17D28" w:rsidRPr="00DE579B" w:rsidRDefault="00E17D28" w:rsidP="009A6F00">
      <w:p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D57AFC7" w14:textId="05920012" w:rsidR="00692FB7" w:rsidRPr="00DE579B" w:rsidRDefault="00692FB7" w:rsidP="00692FB7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DE579B">
        <w:rPr>
          <w:rFonts w:asciiTheme="majorHAnsi" w:hAnsiTheme="majorHAnsi" w:cstheme="majorHAnsi"/>
          <w:sz w:val="24"/>
          <w:szCs w:val="24"/>
        </w:rPr>
        <w:t>Pielikumā:</w:t>
      </w:r>
    </w:p>
    <w:p w14:paraId="28DE79B1" w14:textId="659A1BAA" w:rsidR="00A50031" w:rsidRPr="00DE579B" w:rsidRDefault="00996FE6" w:rsidP="002A7D8A">
      <w:pPr>
        <w:pStyle w:val="ListParagraph"/>
        <w:numPr>
          <w:ilvl w:val="0"/>
          <w:numId w:val="19"/>
        </w:numPr>
        <w:spacing w:after="120" w:line="276" w:lineRule="auto"/>
        <w:rPr>
          <w:rFonts w:asciiTheme="majorHAnsi" w:hAnsiTheme="majorHAnsi" w:cstheme="majorHAnsi"/>
          <w:lang w:val="lv-LV"/>
        </w:rPr>
      </w:pPr>
      <w:r w:rsidRPr="00DE579B">
        <w:rPr>
          <w:rFonts w:asciiTheme="majorHAnsi" w:hAnsiTheme="majorHAnsi" w:cstheme="majorHAnsi"/>
          <w:lang w:val="lv-LV"/>
        </w:rPr>
        <w:t>Tehniskā specifikācija</w:t>
      </w:r>
      <w:r w:rsidR="00AE0331" w:rsidRPr="00DE579B">
        <w:rPr>
          <w:rFonts w:asciiTheme="majorHAnsi" w:hAnsiTheme="majorHAnsi" w:cstheme="majorHAnsi"/>
          <w:lang w:val="lv-LV"/>
        </w:rPr>
        <w:t>.</w:t>
      </w:r>
    </w:p>
    <w:sectPr w:rsidR="00A50031" w:rsidRPr="00DE579B" w:rsidSect="0014212C">
      <w:footerReference w:type="default" r:id="rId11"/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F136" w14:textId="77777777" w:rsidR="00347607" w:rsidRDefault="00347607" w:rsidP="00F150DE">
      <w:pPr>
        <w:spacing w:after="0" w:line="240" w:lineRule="auto"/>
      </w:pPr>
      <w:r>
        <w:separator/>
      </w:r>
    </w:p>
  </w:endnote>
  <w:endnote w:type="continuationSeparator" w:id="0">
    <w:p w14:paraId="11A06399" w14:textId="77777777" w:rsidR="00347607" w:rsidRDefault="0034760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0E93" w14:textId="77777777" w:rsidR="00347607" w:rsidRDefault="00347607" w:rsidP="00F150DE">
      <w:pPr>
        <w:spacing w:after="0" w:line="240" w:lineRule="auto"/>
      </w:pPr>
      <w:r>
        <w:separator/>
      </w:r>
    </w:p>
  </w:footnote>
  <w:footnote w:type="continuationSeparator" w:id="0">
    <w:p w14:paraId="7F4F895F" w14:textId="77777777" w:rsidR="00347607" w:rsidRDefault="00347607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C04"/>
    <w:multiLevelType w:val="multilevel"/>
    <w:tmpl w:val="D84A1F4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" w15:restartNumberingAfterBreak="0">
    <w:nsid w:val="144A1AFB"/>
    <w:multiLevelType w:val="hybridMultilevel"/>
    <w:tmpl w:val="865CFC3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5B91"/>
    <w:multiLevelType w:val="hybridMultilevel"/>
    <w:tmpl w:val="2A124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2E2F"/>
    <w:multiLevelType w:val="multilevel"/>
    <w:tmpl w:val="03FA112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" w15:restartNumberingAfterBreak="0">
    <w:nsid w:val="2162653C"/>
    <w:multiLevelType w:val="hybridMultilevel"/>
    <w:tmpl w:val="0700F432"/>
    <w:lvl w:ilvl="0" w:tplc="3468EA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E6F7B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73F26"/>
    <w:multiLevelType w:val="hybridMultilevel"/>
    <w:tmpl w:val="87764A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2D31EC"/>
    <w:multiLevelType w:val="multilevel"/>
    <w:tmpl w:val="7FB47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889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45AE59D5"/>
    <w:multiLevelType w:val="multilevel"/>
    <w:tmpl w:val="BA6C62B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AC1118D"/>
    <w:multiLevelType w:val="hybridMultilevel"/>
    <w:tmpl w:val="6D724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E3C5E"/>
    <w:multiLevelType w:val="hybridMultilevel"/>
    <w:tmpl w:val="3962B6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E4B36"/>
    <w:multiLevelType w:val="hybridMultilevel"/>
    <w:tmpl w:val="9612B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41D77"/>
    <w:multiLevelType w:val="hybridMultilevel"/>
    <w:tmpl w:val="D50A94C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83FE8"/>
    <w:multiLevelType w:val="hybridMultilevel"/>
    <w:tmpl w:val="C16827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55E44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169E9"/>
    <w:multiLevelType w:val="hybridMultilevel"/>
    <w:tmpl w:val="44001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1004D"/>
    <w:multiLevelType w:val="multilevel"/>
    <w:tmpl w:val="5562FA1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D9A3F91"/>
    <w:multiLevelType w:val="multilevel"/>
    <w:tmpl w:val="9FAAC87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7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3"/>
  </w:num>
  <w:num w:numId="10">
    <w:abstractNumId w:val="0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12">
    <w:abstractNumId w:val="17"/>
  </w:num>
  <w:num w:numId="13">
    <w:abstractNumId w:val="21"/>
  </w:num>
  <w:num w:numId="14">
    <w:abstractNumId w:val="13"/>
  </w:num>
  <w:num w:numId="15">
    <w:abstractNumId w:val="6"/>
  </w:num>
  <w:num w:numId="16">
    <w:abstractNumId w:val="6"/>
  </w:num>
  <w:num w:numId="17">
    <w:abstractNumId w:val="5"/>
  </w:num>
  <w:num w:numId="18">
    <w:abstractNumId w:val="14"/>
  </w:num>
  <w:num w:numId="19">
    <w:abstractNumId w:val="2"/>
  </w:num>
  <w:num w:numId="20">
    <w:abstractNumId w:val="4"/>
  </w:num>
  <w:num w:numId="21">
    <w:abstractNumId w:val="6"/>
    <w:lvlOverride w:ilvl="0">
      <w:startOverride w:val="4"/>
    </w:lvlOverride>
  </w:num>
  <w:num w:numId="22">
    <w:abstractNumId w:val="12"/>
  </w:num>
  <w:num w:numId="23">
    <w:abstractNumId w:val="23"/>
  </w:num>
  <w:num w:numId="24">
    <w:abstractNumId w:val="1"/>
  </w:num>
  <w:num w:numId="25">
    <w:abstractNumId w:val="15"/>
  </w:num>
  <w:num w:numId="26">
    <w:abstractNumId w:val="22"/>
  </w:num>
  <w:num w:numId="27">
    <w:abstractNumId w:val="16"/>
  </w:num>
  <w:num w:numId="28">
    <w:abstractNumId w:val="9"/>
  </w:num>
  <w:num w:numId="29">
    <w:abstractNumId w:val="18"/>
  </w:num>
  <w:num w:numId="30">
    <w:abstractNumId w:val="6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A9"/>
    <w:rsid w:val="000016FF"/>
    <w:rsid w:val="00001B4B"/>
    <w:rsid w:val="0000234A"/>
    <w:rsid w:val="00002CDF"/>
    <w:rsid w:val="00003BA7"/>
    <w:rsid w:val="0000450C"/>
    <w:rsid w:val="00004614"/>
    <w:rsid w:val="0001165B"/>
    <w:rsid w:val="0001512A"/>
    <w:rsid w:val="000203D2"/>
    <w:rsid w:val="00021595"/>
    <w:rsid w:val="00022FD9"/>
    <w:rsid w:val="00025B2B"/>
    <w:rsid w:val="00031E8A"/>
    <w:rsid w:val="00032047"/>
    <w:rsid w:val="00033861"/>
    <w:rsid w:val="00034CD1"/>
    <w:rsid w:val="000353B8"/>
    <w:rsid w:val="00036DCC"/>
    <w:rsid w:val="000415A7"/>
    <w:rsid w:val="000427C6"/>
    <w:rsid w:val="00043A98"/>
    <w:rsid w:val="00043DC2"/>
    <w:rsid w:val="00050BA1"/>
    <w:rsid w:val="00064CFE"/>
    <w:rsid w:val="00065487"/>
    <w:rsid w:val="000658E4"/>
    <w:rsid w:val="00070679"/>
    <w:rsid w:val="0007067B"/>
    <w:rsid w:val="0007163F"/>
    <w:rsid w:val="000717BE"/>
    <w:rsid w:val="0007242F"/>
    <w:rsid w:val="000737DA"/>
    <w:rsid w:val="00075511"/>
    <w:rsid w:val="0007737D"/>
    <w:rsid w:val="000904CE"/>
    <w:rsid w:val="00090A02"/>
    <w:rsid w:val="000912CC"/>
    <w:rsid w:val="00095623"/>
    <w:rsid w:val="000979A1"/>
    <w:rsid w:val="000A09ED"/>
    <w:rsid w:val="000A0A16"/>
    <w:rsid w:val="000A216B"/>
    <w:rsid w:val="000A6797"/>
    <w:rsid w:val="000A7523"/>
    <w:rsid w:val="000B1E0A"/>
    <w:rsid w:val="000B3C40"/>
    <w:rsid w:val="000B476F"/>
    <w:rsid w:val="000B5DFC"/>
    <w:rsid w:val="000B7D24"/>
    <w:rsid w:val="000C7EF4"/>
    <w:rsid w:val="000D2037"/>
    <w:rsid w:val="000D47FE"/>
    <w:rsid w:val="000D4807"/>
    <w:rsid w:val="000D6905"/>
    <w:rsid w:val="000D6AB2"/>
    <w:rsid w:val="000E1C1E"/>
    <w:rsid w:val="000E3FF7"/>
    <w:rsid w:val="000E7153"/>
    <w:rsid w:val="000E7C87"/>
    <w:rsid w:val="000F2428"/>
    <w:rsid w:val="000F253E"/>
    <w:rsid w:val="000F4DD8"/>
    <w:rsid w:val="00104C9C"/>
    <w:rsid w:val="00107C58"/>
    <w:rsid w:val="001112BA"/>
    <w:rsid w:val="001153AD"/>
    <w:rsid w:val="001163BC"/>
    <w:rsid w:val="0011651E"/>
    <w:rsid w:val="001213D7"/>
    <w:rsid w:val="00122CA6"/>
    <w:rsid w:val="00124749"/>
    <w:rsid w:val="001275A6"/>
    <w:rsid w:val="0013140E"/>
    <w:rsid w:val="0013735C"/>
    <w:rsid w:val="0014212C"/>
    <w:rsid w:val="001422E9"/>
    <w:rsid w:val="0014498C"/>
    <w:rsid w:val="00147442"/>
    <w:rsid w:val="001505C8"/>
    <w:rsid w:val="001539DC"/>
    <w:rsid w:val="00156BC8"/>
    <w:rsid w:val="0015772D"/>
    <w:rsid w:val="0016005B"/>
    <w:rsid w:val="00160265"/>
    <w:rsid w:val="001625A1"/>
    <w:rsid w:val="00164714"/>
    <w:rsid w:val="00164B6F"/>
    <w:rsid w:val="00165AB3"/>
    <w:rsid w:val="00170751"/>
    <w:rsid w:val="00171970"/>
    <w:rsid w:val="00171A33"/>
    <w:rsid w:val="0017225F"/>
    <w:rsid w:val="001749E7"/>
    <w:rsid w:val="00174C39"/>
    <w:rsid w:val="00176A9F"/>
    <w:rsid w:val="00182B5A"/>
    <w:rsid w:val="00183FA0"/>
    <w:rsid w:val="001965EF"/>
    <w:rsid w:val="001A0DE7"/>
    <w:rsid w:val="001A4A4E"/>
    <w:rsid w:val="001A56EC"/>
    <w:rsid w:val="001B44CB"/>
    <w:rsid w:val="001B4722"/>
    <w:rsid w:val="001B770D"/>
    <w:rsid w:val="001B7EC0"/>
    <w:rsid w:val="001C39C9"/>
    <w:rsid w:val="001C6867"/>
    <w:rsid w:val="001C7366"/>
    <w:rsid w:val="001D1FB8"/>
    <w:rsid w:val="001D4F05"/>
    <w:rsid w:val="001D524B"/>
    <w:rsid w:val="001D695D"/>
    <w:rsid w:val="001E080B"/>
    <w:rsid w:val="001E1135"/>
    <w:rsid w:val="001F3894"/>
    <w:rsid w:val="001F5ADD"/>
    <w:rsid w:val="001F78E6"/>
    <w:rsid w:val="001F7FEF"/>
    <w:rsid w:val="00203700"/>
    <w:rsid w:val="00204279"/>
    <w:rsid w:val="002051E2"/>
    <w:rsid w:val="00206508"/>
    <w:rsid w:val="002101FF"/>
    <w:rsid w:val="00210D2E"/>
    <w:rsid w:val="00211808"/>
    <w:rsid w:val="00211F08"/>
    <w:rsid w:val="00213268"/>
    <w:rsid w:val="00213D4C"/>
    <w:rsid w:val="00214893"/>
    <w:rsid w:val="00220DBE"/>
    <w:rsid w:val="00221788"/>
    <w:rsid w:val="002229D6"/>
    <w:rsid w:val="00224B5F"/>
    <w:rsid w:val="0022597B"/>
    <w:rsid w:val="00225BD1"/>
    <w:rsid w:val="00226E47"/>
    <w:rsid w:val="0022762F"/>
    <w:rsid w:val="00230E0D"/>
    <w:rsid w:val="00233AD8"/>
    <w:rsid w:val="00241BE5"/>
    <w:rsid w:val="00241CE0"/>
    <w:rsid w:val="002421D9"/>
    <w:rsid w:val="00251C3C"/>
    <w:rsid w:val="002545DC"/>
    <w:rsid w:val="002565C4"/>
    <w:rsid w:val="002566BF"/>
    <w:rsid w:val="002660AC"/>
    <w:rsid w:val="002719EE"/>
    <w:rsid w:val="00272E7D"/>
    <w:rsid w:val="002737BF"/>
    <w:rsid w:val="002739A2"/>
    <w:rsid w:val="00273CE6"/>
    <w:rsid w:val="00275C55"/>
    <w:rsid w:val="00276D67"/>
    <w:rsid w:val="0027763B"/>
    <w:rsid w:val="00282D46"/>
    <w:rsid w:val="00282DF4"/>
    <w:rsid w:val="002831F8"/>
    <w:rsid w:val="00283B5B"/>
    <w:rsid w:val="0028655D"/>
    <w:rsid w:val="00287350"/>
    <w:rsid w:val="0028760D"/>
    <w:rsid w:val="00290B89"/>
    <w:rsid w:val="00292BAA"/>
    <w:rsid w:val="002962EE"/>
    <w:rsid w:val="002A1451"/>
    <w:rsid w:val="002A5C03"/>
    <w:rsid w:val="002A5EC0"/>
    <w:rsid w:val="002A6859"/>
    <w:rsid w:val="002A7D6A"/>
    <w:rsid w:val="002A7D8A"/>
    <w:rsid w:val="002B5AE3"/>
    <w:rsid w:val="002C2102"/>
    <w:rsid w:val="002C450B"/>
    <w:rsid w:val="002C4A5B"/>
    <w:rsid w:val="002C4DD0"/>
    <w:rsid w:val="002D0F7F"/>
    <w:rsid w:val="002D16CC"/>
    <w:rsid w:val="002D31D6"/>
    <w:rsid w:val="002D4149"/>
    <w:rsid w:val="002D422E"/>
    <w:rsid w:val="002D5719"/>
    <w:rsid w:val="002D7C30"/>
    <w:rsid w:val="002E2B58"/>
    <w:rsid w:val="002E3627"/>
    <w:rsid w:val="002E66D3"/>
    <w:rsid w:val="002F1E83"/>
    <w:rsid w:val="002F2F50"/>
    <w:rsid w:val="002F35B1"/>
    <w:rsid w:val="002F3B5C"/>
    <w:rsid w:val="002F407D"/>
    <w:rsid w:val="002F6D90"/>
    <w:rsid w:val="00300EC9"/>
    <w:rsid w:val="0030160E"/>
    <w:rsid w:val="0030192E"/>
    <w:rsid w:val="00302080"/>
    <w:rsid w:val="00302C31"/>
    <w:rsid w:val="0030769A"/>
    <w:rsid w:val="00313D06"/>
    <w:rsid w:val="0031506E"/>
    <w:rsid w:val="00315535"/>
    <w:rsid w:val="00317765"/>
    <w:rsid w:val="003216F5"/>
    <w:rsid w:val="00321897"/>
    <w:rsid w:val="0032219E"/>
    <w:rsid w:val="003231DE"/>
    <w:rsid w:val="00325473"/>
    <w:rsid w:val="00325F0C"/>
    <w:rsid w:val="003326F1"/>
    <w:rsid w:val="00333F83"/>
    <w:rsid w:val="00335110"/>
    <w:rsid w:val="003353D2"/>
    <w:rsid w:val="00335619"/>
    <w:rsid w:val="00341F94"/>
    <w:rsid w:val="00345D18"/>
    <w:rsid w:val="00347607"/>
    <w:rsid w:val="00347F63"/>
    <w:rsid w:val="00350D82"/>
    <w:rsid w:val="003538C5"/>
    <w:rsid w:val="00353E27"/>
    <w:rsid w:val="00354FBB"/>
    <w:rsid w:val="00357FA5"/>
    <w:rsid w:val="00361F64"/>
    <w:rsid w:val="00363CBC"/>
    <w:rsid w:val="00371E88"/>
    <w:rsid w:val="00372156"/>
    <w:rsid w:val="003740A4"/>
    <w:rsid w:val="003752F5"/>
    <w:rsid w:val="00375808"/>
    <w:rsid w:val="00380001"/>
    <w:rsid w:val="00382623"/>
    <w:rsid w:val="0038361E"/>
    <w:rsid w:val="0038476E"/>
    <w:rsid w:val="00385686"/>
    <w:rsid w:val="00385E6A"/>
    <w:rsid w:val="00386B08"/>
    <w:rsid w:val="00386FBF"/>
    <w:rsid w:val="00387F06"/>
    <w:rsid w:val="00390BA9"/>
    <w:rsid w:val="00391C25"/>
    <w:rsid w:val="003943B5"/>
    <w:rsid w:val="003949A3"/>
    <w:rsid w:val="00396BED"/>
    <w:rsid w:val="003A03C1"/>
    <w:rsid w:val="003A04DC"/>
    <w:rsid w:val="003A5CCD"/>
    <w:rsid w:val="003A673C"/>
    <w:rsid w:val="003B2FCA"/>
    <w:rsid w:val="003B4A03"/>
    <w:rsid w:val="003C2A72"/>
    <w:rsid w:val="003C37A7"/>
    <w:rsid w:val="003C43FA"/>
    <w:rsid w:val="003C5EBA"/>
    <w:rsid w:val="003C61E4"/>
    <w:rsid w:val="003C6BDB"/>
    <w:rsid w:val="003D07DC"/>
    <w:rsid w:val="003D0D55"/>
    <w:rsid w:val="003D190A"/>
    <w:rsid w:val="003D4336"/>
    <w:rsid w:val="003D555A"/>
    <w:rsid w:val="003D5C78"/>
    <w:rsid w:val="003D69DA"/>
    <w:rsid w:val="003D7B6E"/>
    <w:rsid w:val="003E4E98"/>
    <w:rsid w:val="003E7E52"/>
    <w:rsid w:val="003F19AC"/>
    <w:rsid w:val="003F1AE2"/>
    <w:rsid w:val="003F365A"/>
    <w:rsid w:val="003F716F"/>
    <w:rsid w:val="00404349"/>
    <w:rsid w:val="004046F5"/>
    <w:rsid w:val="00405053"/>
    <w:rsid w:val="004060A7"/>
    <w:rsid w:val="004063E9"/>
    <w:rsid w:val="0040765B"/>
    <w:rsid w:val="00407D70"/>
    <w:rsid w:val="00412A56"/>
    <w:rsid w:val="00412D10"/>
    <w:rsid w:val="00413A72"/>
    <w:rsid w:val="00414565"/>
    <w:rsid w:val="004158A3"/>
    <w:rsid w:val="00416F85"/>
    <w:rsid w:val="004211F9"/>
    <w:rsid w:val="004221EC"/>
    <w:rsid w:val="00426F80"/>
    <w:rsid w:val="00431026"/>
    <w:rsid w:val="00431787"/>
    <w:rsid w:val="00434249"/>
    <w:rsid w:val="004346F1"/>
    <w:rsid w:val="004349C4"/>
    <w:rsid w:val="00434B69"/>
    <w:rsid w:val="004373FF"/>
    <w:rsid w:val="00437793"/>
    <w:rsid w:val="004379F9"/>
    <w:rsid w:val="0044070F"/>
    <w:rsid w:val="00447137"/>
    <w:rsid w:val="00452425"/>
    <w:rsid w:val="004541E0"/>
    <w:rsid w:val="0045467E"/>
    <w:rsid w:val="00457C99"/>
    <w:rsid w:val="0046612E"/>
    <w:rsid w:val="004703EB"/>
    <w:rsid w:val="0047201A"/>
    <w:rsid w:val="004720FB"/>
    <w:rsid w:val="00473755"/>
    <w:rsid w:val="00473E73"/>
    <w:rsid w:val="0047729D"/>
    <w:rsid w:val="00477396"/>
    <w:rsid w:val="004804C9"/>
    <w:rsid w:val="004851B5"/>
    <w:rsid w:val="004853A2"/>
    <w:rsid w:val="0048637C"/>
    <w:rsid w:val="0048639B"/>
    <w:rsid w:val="00486EC6"/>
    <w:rsid w:val="00492F99"/>
    <w:rsid w:val="00493A03"/>
    <w:rsid w:val="004945F4"/>
    <w:rsid w:val="004945FF"/>
    <w:rsid w:val="004A1F6A"/>
    <w:rsid w:val="004A253E"/>
    <w:rsid w:val="004A29E5"/>
    <w:rsid w:val="004B04A3"/>
    <w:rsid w:val="004B1070"/>
    <w:rsid w:val="004B1FB3"/>
    <w:rsid w:val="004B219D"/>
    <w:rsid w:val="004C0C28"/>
    <w:rsid w:val="004C2270"/>
    <w:rsid w:val="004C4EBE"/>
    <w:rsid w:val="004C5FB7"/>
    <w:rsid w:val="004D1B61"/>
    <w:rsid w:val="004D1EED"/>
    <w:rsid w:val="004D2A89"/>
    <w:rsid w:val="004D4E54"/>
    <w:rsid w:val="004D5DF3"/>
    <w:rsid w:val="004E057E"/>
    <w:rsid w:val="004E0911"/>
    <w:rsid w:val="004E1065"/>
    <w:rsid w:val="004E12C0"/>
    <w:rsid w:val="004E19B8"/>
    <w:rsid w:val="004E3842"/>
    <w:rsid w:val="004E4D45"/>
    <w:rsid w:val="004E4DF8"/>
    <w:rsid w:val="004E748F"/>
    <w:rsid w:val="004F032D"/>
    <w:rsid w:val="004F20AD"/>
    <w:rsid w:val="004F4BD9"/>
    <w:rsid w:val="0050064A"/>
    <w:rsid w:val="0050109A"/>
    <w:rsid w:val="00502395"/>
    <w:rsid w:val="00502DE7"/>
    <w:rsid w:val="00505095"/>
    <w:rsid w:val="0050624F"/>
    <w:rsid w:val="00510D17"/>
    <w:rsid w:val="00511323"/>
    <w:rsid w:val="00512BBB"/>
    <w:rsid w:val="0051348A"/>
    <w:rsid w:val="005143BF"/>
    <w:rsid w:val="00515345"/>
    <w:rsid w:val="0051673F"/>
    <w:rsid w:val="005170AD"/>
    <w:rsid w:val="005178EF"/>
    <w:rsid w:val="00520632"/>
    <w:rsid w:val="00520E0E"/>
    <w:rsid w:val="00521165"/>
    <w:rsid w:val="005219E5"/>
    <w:rsid w:val="005420B9"/>
    <w:rsid w:val="00542195"/>
    <w:rsid w:val="00544AED"/>
    <w:rsid w:val="00550194"/>
    <w:rsid w:val="00560243"/>
    <w:rsid w:val="0056060E"/>
    <w:rsid w:val="005608F7"/>
    <w:rsid w:val="005624F0"/>
    <w:rsid w:val="0056433E"/>
    <w:rsid w:val="0056654F"/>
    <w:rsid w:val="0056715A"/>
    <w:rsid w:val="005705D6"/>
    <w:rsid w:val="005711D4"/>
    <w:rsid w:val="00573412"/>
    <w:rsid w:val="00573433"/>
    <w:rsid w:val="00573CE8"/>
    <w:rsid w:val="00575CF2"/>
    <w:rsid w:val="00577F76"/>
    <w:rsid w:val="005817A6"/>
    <w:rsid w:val="005839CB"/>
    <w:rsid w:val="005871D6"/>
    <w:rsid w:val="005918B1"/>
    <w:rsid w:val="00593943"/>
    <w:rsid w:val="00593ABB"/>
    <w:rsid w:val="005A0B38"/>
    <w:rsid w:val="005A14C8"/>
    <w:rsid w:val="005A3BE2"/>
    <w:rsid w:val="005A7440"/>
    <w:rsid w:val="005B035C"/>
    <w:rsid w:val="005B17A8"/>
    <w:rsid w:val="005B40DB"/>
    <w:rsid w:val="005B4970"/>
    <w:rsid w:val="005B5FC3"/>
    <w:rsid w:val="005B7315"/>
    <w:rsid w:val="005C1057"/>
    <w:rsid w:val="005C59BA"/>
    <w:rsid w:val="005C5DF4"/>
    <w:rsid w:val="005C6DF0"/>
    <w:rsid w:val="005D1BC8"/>
    <w:rsid w:val="005D422D"/>
    <w:rsid w:val="005D6572"/>
    <w:rsid w:val="005D6D74"/>
    <w:rsid w:val="005E32BD"/>
    <w:rsid w:val="005E633D"/>
    <w:rsid w:val="005F0422"/>
    <w:rsid w:val="005F0E4A"/>
    <w:rsid w:val="00600AA2"/>
    <w:rsid w:val="00601049"/>
    <w:rsid w:val="00601ED6"/>
    <w:rsid w:val="0060230A"/>
    <w:rsid w:val="00604333"/>
    <w:rsid w:val="006056E1"/>
    <w:rsid w:val="006115D5"/>
    <w:rsid w:val="00612CE8"/>
    <w:rsid w:val="006140FD"/>
    <w:rsid w:val="00615959"/>
    <w:rsid w:val="00616B7C"/>
    <w:rsid w:val="00620B9D"/>
    <w:rsid w:val="00620F14"/>
    <w:rsid w:val="006210DD"/>
    <w:rsid w:val="00621E85"/>
    <w:rsid w:val="00622644"/>
    <w:rsid w:val="00622B67"/>
    <w:rsid w:val="00623DBA"/>
    <w:rsid w:val="00624EAF"/>
    <w:rsid w:val="0062699B"/>
    <w:rsid w:val="006325D2"/>
    <w:rsid w:val="006327F2"/>
    <w:rsid w:val="00632F26"/>
    <w:rsid w:val="00633BC0"/>
    <w:rsid w:val="00634702"/>
    <w:rsid w:val="00634F3E"/>
    <w:rsid w:val="006370FE"/>
    <w:rsid w:val="0063749B"/>
    <w:rsid w:val="00641B0E"/>
    <w:rsid w:val="0064200C"/>
    <w:rsid w:val="00642ECE"/>
    <w:rsid w:val="00647596"/>
    <w:rsid w:val="00651DC7"/>
    <w:rsid w:val="006523C3"/>
    <w:rsid w:val="00652A3F"/>
    <w:rsid w:val="0065446F"/>
    <w:rsid w:val="00654868"/>
    <w:rsid w:val="00654A6B"/>
    <w:rsid w:val="00656981"/>
    <w:rsid w:val="00657F26"/>
    <w:rsid w:val="00660E62"/>
    <w:rsid w:val="00661515"/>
    <w:rsid w:val="006643D0"/>
    <w:rsid w:val="006659C8"/>
    <w:rsid w:val="00666C25"/>
    <w:rsid w:val="00667918"/>
    <w:rsid w:val="006711F2"/>
    <w:rsid w:val="00671806"/>
    <w:rsid w:val="00671FDA"/>
    <w:rsid w:val="0067446E"/>
    <w:rsid w:val="00676F49"/>
    <w:rsid w:val="006771FB"/>
    <w:rsid w:val="00681824"/>
    <w:rsid w:val="0068416F"/>
    <w:rsid w:val="00685258"/>
    <w:rsid w:val="0068678B"/>
    <w:rsid w:val="00691BCB"/>
    <w:rsid w:val="00691EA3"/>
    <w:rsid w:val="00692FB7"/>
    <w:rsid w:val="00693BD6"/>
    <w:rsid w:val="006961FA"/>
    <w:rsid w:val="00697615"/>
    <w:rsid w:val="0069772F"/>
    <w:rsid w:val="006A14A0"/>
    <w:rsid w:val="006A39DB"/>
    <w:rsid w:val="006B1449"/>
    <w:rsid w:val="006B2365"/>
    <w:rsid w:val="006B2D9D"/>
    <w:rsid w:val="006B2F94"/>
    <w:rsid w:val="006B38DB"/>
    <w:rsid w:val="006B418B"/>
    <w:rsid w:val="006B5F80"/>
    <w:rsid w:val="006B73FE"/>
    <w:rsid w:val="006C07F8"/>
    <w:rsid w:val="006C2563"/>
    <w:rsid w:val="006C60F0"/>
    <w:rsid w:val="006D0C2B"/>
    <w:rsid w:val="006D20E6"/>
    <w:rsid w:val="006D2D6B"/>
    <w:rsid w:val="006D4B0E"/>
    <w:rsid w:val="006D559C"/>
    <w:rsid w:val="006D5A2D"/>
    <w:rsid w:val="006D7793"/>
    <w:rsid w:val="006E0EA3"/>
    <w:rsid w:val="006E1607"/>
    <w:rsid w:val="006E1C5E"/>
    <w:rsid w:val="006E27EA"/>
    <w:rsid w:val="006E52F7"/>
    <w:rsid w:val="006E629E"/>
    <w:rsid w:val="006F050F"/>
    <w:rsid w:val="006F06AC"/>
    <w:rsid w:val="006F1EF5"/>
    <w:rsid w:val="006F3245"/>
    <w:rsid w:val="006F4534"/>
    <w:rsid w:val="006F4542"/>
    <w:rsid w:val="006F595C"/>
    <w:rsid w:val="006F5B8C"/>
    <w:rsid w:val="006F68B1"/>
    <w:rsid w:val="006F693E"/>
    <w:rsid w:val="006F7DFC"/>
    <w:rsid w:val="00703C5C"/>
    <w:rsid w:val="007059BD"/>
    <w:rsid w:val="00707DFD"/>
    <w:rsid w:val="00710582"/>
    <w:rsid w:val="00710777"/>
    <w:rsid w:val="0071141E"/>
    <w:rsid w:val="00716C0D"/>
    <w:rsid w:val="00717221"/>
    <w:rsid w:val="00720826"/>
    <w:rsid w:val="007208BC"/>
    <w:rsid w:val="00722A5E"/>
    <w:rsid w:val="0072325C"/>
    <w:rsid w:val="00723F18"/>
    <w:rsid w:val="00724337"/>
    <w:rsid w:val="007251CF"/>
    <w:rsid w:val="00725388"/>
    <w:rsid w:val="0072588C"/>
    <w:rsid w:val="00725EE3"/>
    <w:rsid w:val="00727ED8"/>
    <w:rsid w:val="0073014A"/>
    <w:rsid w:val="00736C08"/>
    <w:rsid w:val="00737053"/>
    <w:rsid w:val="00745B69"/>
    <w:rsid w:val="0075064A"/>
    <w:rsid w:val="0075725C"/>
    <w:rsid w:val="00760B19"/>
    <w:rsid w:val="00760EA0"/>
    <w:rsid w:val="00761876"/>
    <w:rsid w:val="00761BE5"/>
    <w:rsid w:val="00763B95"/>
    <w:rsid w:val="00765449"/>
    <w:rsid w:val="00765D90"/>
    <w:rsid w:val="007662C0"/>
    <w:rsid w:val="0076728A"/>
    <w:rsid w:val="00767E62"/>
    <w:rsid w:val="0077017F"/>
    <w:rsid w:val="0077039C"/>
    <w:rsid w:val="00770FE7"/>
    <w:rsid w:val="007710A5"/>
    <w:rsid w:val="007726BC"/>
    <w:rsid w:val="0077358E"/>
    <w:rsid w:val="00774044"/>
    <w:rsid w:val="0077524C"/>
    <w:rsid w:val="00776CE1"/>
    <w:rsid w:val="00780158"/>
    <w:rsid w:val="007802B9"/>
    <w:rsid w:val="0078217B"/>
    <w:rsid w:val="0078700E"/>
    <w:rsid w:val="00787B24"/>
    <w:rsid w:val="00787BDB"/>
    <w:rsid w:val="00787CE1"/>
    <w:rsid w:val="007920B8"/>
    <w:rsid w:val="00793462"/>
    <w:rsid w:val="007952F5"/>
    <w:rsid w:val="00796667"/>
    <w:rsid w:val="00796D47"/>
    <w:rsid w:val="007A0AFE"/>
    <w:rsid w:val="007A0F72"/>
    <w:rsid w:val="007A2D45"/>
    <w:rsid w:val="007A5227"/>
    <w:rsid w:val="007A7E78"/>
    <w:rsid w:val="007B1E54"/>
    <w:rsid w:val="007B4239"/>
    <w:rsid w:val="007B6041"/>
    <w:rsid w:val="007B6E45"/>
    <w:rsid w:val="007C09AF"/>
    <w:rsid w:val="007C535E"/>
    <w:rsid w:val="007C5ABB"/>
    <w:rsid w:val="007C735D"/>
    <w:rsid w:val="007C7989"/>
    <w:rsid w:val="007D0C07"/>
    <w:rsid w:val="007D6000"/>
    <w:rsid w:val="007D6468"/>
    <w:rsid w:val="007D6B8C"/>
    <w:rsid w:val="007E12C3"/>
    <w:rsid w:val="007E1606"/>
    <w:rsid w:val="007E6A0D"/>
    <w:rsid w:val="007F46C8"/>
    <w:rsid w:val="007F4761"/>
    <w:rsid w:val="008003D7"/>
    <w:rsid w:val="008068BE"/>
    <w:rsid w:val="008129D8"/>
    <w:rsid w:val="00812D2B"/>
    <w:rsid w:val="00824CA3"/>
    <w:rsid w:val="008257FE"/>
    <w:rsid w:val="00825BAB"/>
    <w:rsid w:val="008264B4"/>
    <w:rsid w:val="008271BF"/>
    <w:rsid w:val="00830AA7"/>
    <w:rsid w:val="008313EC"/>
    <w:rsid w:val="00831A1F"/>
    <w:rsid w:val="008322A9"/>
    <w:rsid w:val="0083579C"/>
    <w:rsid w:val="008359BB"/>
    <w:rsid w:val="00840907"/>
    <w:rsid w:val="0084307E"/>
    <w:rsid w:val="00850546"/>
    <w:rsid w:val="0085229F"/>
    <w:rsid w:val="0085238A"/>
    <w:rsid w:val="008526B2"/>
    <w:rsid w:val="008531F6"/>
    <w:rsid w:val="008546E9"/>
    <w:rsid w:val="00855C82"/>
    <w:rsid w:val="00856DAA"/>
    <w:rsid w:val="00857455"/>
    <w:rsid w:val="00862851"/>
    <w:rsid w:val="00864C5E"/>
    <w:rsid w:val="008663F8"/>
    <w:rsid w:val="00867FF6"/>
    <w:rsid w:val="00870C32"/>
    <w:rsid w:val="008716FA"/>
    <w:rsid w:val="008746A1"/>
    <w:rsid w:val="00876284"/>
    <w:rsid w:val="00880917"/>
    <w:rsid w:val="008809B1"/>
    <w:rsid w:val="00882163"/>
    <w:rsid w:val="00883A8E"/>
    <w:rsid w:val="00883C99"/>
    <w:rsid w:val="00887C50"/>
    <w:rsid w:val="00887D65"/>
    <w:rsid w:val="008905CD"/>
    <w:rsid w:val="0089125C"/>
    <w:rsid w:val="00891BC4"/>
    <w:rsid w:val="0089348B"/>
    <w:rsid w:val="00893DA4"/>
    <w:rsid w:val="008A0F84"/>
    <w:rsid w:val="008A370B"/>
    <w:rsid w:val="008A6AAF"/>
    <w:rsid w:val="008B1821"/>
    <w:rsid w:val="008B6CC2"/>
    <w:rsid w:val="008B732F"/>
    <w:rsid w:val="008C08B5"/>
    <w:rsid w:val="008C1521"/>
    <w:rsid w:val="008C21C9"/>
    <w:rsid w:val="008C426A"/>
    <w:rsid w:val="008C6130"/>
    <w:rsid w:val="008C72AA"/>
    <w:rsid w:val="008D10B7"/>
    <w:rsid w:val="008D1600"/>
    <w:rsid w:val="008D6111"/>
    <w:rsid w:val="008D62E8"/>
    <w:rsid w:val="008D7FE2"/>
    <w:rsid w:val="008E0343"/>
    <w:rsid w:val="008E794D"/>
    <w:rsid w:val="008E7A79"/>
    <w:rsid w:val="008F0A1C"/>
    <w:rsid w:val="008F1DD6"/>
    <w:rsid w:val="008F34DC"/>
    <w:rsid w:val="008F5E8F"/>
    <w:rsid w:val="008F6B9E"/>
    <w:rsid w:val="009000FA"/>
    <w:rsid w:val="00901BA1"/>
    <w:rsid w:val="00902466"/>
    <w:rsid w:val="009026F6"/>
    <w:rsid w:val="009050A5"/>
    <w:rsid w:val="009062E0"/>
    <w:rsid w:val="0090661E"/>
    <w:rsid w:val="009077E8"/>
    <w:rsid w:val="00911E5A"/>
    <w:rsid w:val="00912ABF"/>
    <w:rsid w:val="00913767"/>
    <w:rsid w:val="00915D3C"/>
    <w:rsid w:val="00915FA5"/>
    <w:rsid w:val="00916042"/>
    <w:rsid w:val="0092014B"/>
    <w:rsid w:val="009213FC"/>
    <w:rsid w:val="009233FF"/>
    <w:rsid w:val="00924838"/>
    <w:rsid w:val="00925F35"/>
    <w:rsid w:val="0092782F"/>
    <w:rsid w:val="009319A6"/>
    <w:rsid w:val="009379D1"/>
    <w:rsid w:val="00941B73"/>
    <w:rsid w:val="00941D1D"/>
    <w:rsid w:val="009433C1"/>
    <w:rsid w:val="009456F8"/>
    <w:rsid w:val="0095612F"/>
    <w:rsid w:val="00956D33"/>
    <w:rsid w:val="009614D0"/>
    <w:rsid w:val="00965B5A"/>
    <w:rsid w:val="00965BCC"/>
    <w:rsid w:val="009703BA"/>
    <w:rsid w:val="00971872"/>
    <w:rsid w:val="00972C0B"/>
    <w:rsid w:val="00977363"/>
    <w:rsid w:val="00981A5B"/>
    <w:rsid w:val="00981EB2"/>
    <w:rsid w:val="00983698"/>
    <w:rsid w:val="009852C2"/>
    <w:rsid w:val="00985919"/>
    <w:rsid w:val="00992D48"/>
    <w:rsid w:val="00994244"/>
    <w:rsid w:val="00996DFE"/>
    <w:rsid w:val="00996FE6"/>
    <w:rsid w:val="009A09CC"/>
    <w:rsid w:val="009A1C9A"/>
    <w:rsid w:val="009A2B0A"/>
    <w:rsid w:val="009A2F36"/>
    <w:rsid w:val="009A34AB"/>
    <w:rsid w:val="009A4301"/>
    <w:rsid w:val="009A4C7C"/>
    <w:rsid w:val="009A5F6D"/>
    <w:rsid w:val="009A63EB"/>
    <w:rsid w:val="009A6F00"/>
    <w:rsid w:val="009B065F"/>
    <w:rsid w:val="009B3BCD"/>
    <w:rsid w:val="009B4420"/>
    <w:rsid w:val="009B49A7"/>
    <w:rsid w:val="009C13AC"/>
    <w:rsid w:val="009C1A77"/>
    <w:rsid w:val="009C2E4E"/>
    <w:rsid w:val="009C7078"/>
    <w:rsid w:val="009C78E6"/>
    <w:rsid w:val="009D06A9"/>
    <w:rsid w:val="009D195E"/>
    <w:rsid w:val="009D4691"/>
    <w:rsid w:val="009E10BB"/>
    <w:rsid w:val="009E2499"/>
    <w:rsid w:val="009E351B"/>
    <w:rsid w:val="009E43F5"/>
    <w:rsid w:val="009E6CDF"/>
    <w:rsid w:val="009E759E"/>
    <w:rsid w:val="009F0BE6"/>
    <w:rsid w:val="009F1515"/>
    <w:rsid w:val="009F2417"/>
    <w:rsid w:val="009F2F1C"/>
    <w:rsid w:val="009F365A"/>
    <w:rsid w:val="009F43B3"/>
    <w:rsid w:val="00A00B02"/>
    <w:rsid w:val="00A026C9"/>
    <w:rsid w:val="00A03FD6"/>
    <w:rsid w:val="00A042ED"/>
    <w:rsid w:val="00A04B97"/>
    <w:rsid w:val="00A0569C"/>
    <w:rsid w:val="00A0586E"/>
    <w:rsid w:val="00A05D2B"/>
    <w:rsid w:val="00A127A8"/>
    <w:rsid w:val="00A12DD0"/>
    <w:rsid w:val="00A13752"/>
    <w:rsid w:val="00A13DBA"/>
    <w:rsid w:val="00A15535"/>
    <w:rsid w:val="00A17495"/>
    <w:rsid w:val="00A215C2"/>
    <w:rsid w:val="00A23216"/>
    <w:rsid w:val="00A3058F"/>
    <w:rsid w:val="00A30D2C"/>
    <w:rsid w:val="00A31C22"/>
    <w:rsid w:val="00A32615"/>
    <w:rsid w:val="00A34B35"/>
    <w:rsid w:val="00A36B1B"/>
    <w:rsid w:val="00A36F11"/>
    <w:rsid w:val="00A41EBD"/>
    <w:rsid w:val="00A42044"/>
    <w:rsid w:val="00A44F25"/>
    <w:rsid w:val="00A45071"/>
    <w:rsid w:val="00A4554C"/>
    <w:rsid w:val="00A45B36"/>
    <w:rsid w:val="00A46B5D"/>
    <w:rsid w:val="00A46C54"/>
    <w:rsid w:val="00A50031"/>
    <w:rsid w:val="00A5238A"/>
    <w:rsid w:val="00A537DB"/>
    <w:rsid w:val="00A53910"/>
    <w:rsid w:val="00A57965"/>
    <w:rsid w:val="00A61117"/>
    <w:rsid w:val="00A6437E"/>
    <w:rsid w:val="00A654A1"/>
    <w:rsid w:val="00A654C8"/>
    <w:rsid w:val="00A67021"/>
    <w:rsid w:val="00A7102D"/>
    <w:rsid w:val="00A710B1"/>
    <w:rsid w:val="00A7631F"/>
    <w:rsid w:val="00A77776"/>
    <w:rsid w:val="00A77910"/>
    <w:rsid w:val="00A8024B"/>
    <w:rsid w:val="00A81BB9"/>
    <w:rsid w:val="00A81D9E"/>
    <w:rsid w:val="00A83B27"/>
    <w:rsid w:val="00A83E21"/>
    <w:rsid w:val="00A86B09"/>
    <w:rsid w:val="00A87520"/>
    <w:rsid w:val="00A90523"/>
    <w:rsid w:val="00A93161"/>
    <w:rsid w:val="00A94160"/>
    <w:rsid w:val="00A94F13"/>
    <w:rsid w:val="00A950D5"/>
    <w:rsid w:val="00A96F89"/>
    <w:rsid w:val="00AA2022"/>
    <w:rsid w:val="00AA2A25"/>
    <w:rsid w:val="00AA3908"/>
    <w:rsid w:val="00AA7789"/>
    <w:rsid w:val="00AB156D"/>
    <w:rsid w:val="00AB6678"/>
    <w:rsid w:val="00AB6C36"/>
    <w:rsid w:val="00AB74B0"/>
    <w:rsid w:val="00AB7C8B"/>
    <w:rsid w:val="00AC1134"/>
    <w:rsid w:val="00AC3C97"/>
    <w:rsid w:val="00AC5194"/>
    <w:rsid w:val="00AC5C81"/>
    <w:rsid w:val="00AC7CAB"/>
    <w:rsid w:val="00AD05EA"/>
    <w:rsid w:val="00AD529E"/>
    <w:rsid w:val="00AD7879"/>
    <w:rsid w:val="00AE0331"/>
    <w:rsid w:val="00AE092D"/>
    <w:rsid w:val="00AE1514"/>
    <w:rsid w:val="00AE19F1"/>
    <w:rsid w:val="00AE3594"/>
    <w:rsid w:val="00AE3A2F"/>
    <w:rsid w:val="00AE4FBC"/>
    <w:rsid w:val="00AE5869"/>
    <w:rsid w:val="00AE6FF9"/>
    <w:rsid w:val="00AE7034"/>
    <w:rsid w:val="00AF1E1D"/>
    <w:rsid w:val="00B05A1C"/>
    <w:rsid w:val="00B10295"/>
    <w:rsid w:val="00B113E2"/>
    <w:rsid w:val="00B11AF8"/>
    <w:rsid w:val="00B12C52"/>
    <w:rsid w:val="00B132A2"/>
    <w:rsid w:val="00B13E0E"/>
    <w:rsid w:val="00B17465"/>
    <w:rsid w:val="00B20DDB"/>
    <w:rsid w:val="00B22206"/>
    <w:rsid w:val="00B23BD0"/>
    <w:rsid w:val="00B25CBC"/>
    <w:rsid w:val="00B263CA"/>
    <w:rsid w:val="00B26752"/>
    <w:rsid w:val="00B27857"/>
    <w:rsid w:val="00B31515"/>
    <w:rsid w:val="00B318FC"/>
    <w:rsid w:val="00B3286E"/>
    <w:rsid w:val="00B36DA9"/>
    <w:rsid w:val="00B3734B"/>
    <w:rsid w:val="00B41F2A"/>
    <w:rsid w:val="00B4224C"/>
    <w:rsid w:val="00B4247B"/>
    <w:rsid w:val="00B42665"/>
    <w:rsid w:val="00B43956"/>
    <w:rsid w:val="00B44C55"/>
    <w:rsid w:val="00B465E8"/>
    <w:rsid w:val="00B46A5A"/>
    <w:rsid w:val="00B46DD6"/>
    <w:rsid w:val="00B5282A"/>
    <w:rsid w:val="00B52909"/>
    <w:rsid w:val="00B54DEB"/>
    <w:rsid w:val="00B5769B"/>
    <w:rsid w:val="00B602DB"/>
    <w:rsid w:val="00B61AC3"/>
    <w:rsid w:val="00B64506"/>
    <w:rsid w:val="00B6499A"/>
    <w:rsid w:val="00B64EBA"/>
    <w:rsid w:val="00B66D6A"/>
    <w:rsid w:val="00B66D9D"/>
    <w:rsid w:val="00B70F6A"/>
    <w:rsid w:val="00B7228F"/>
    <w:rsid w:val="00B75DFA"/>
    <w:rsid w:val="00B82531"/>
    <w:rsid w:val="00B84953"/>
    <w:rsid w:val="00B8709E"/>
    <w:rsid w:val="00B90384"/>
    <w:rsid w:val="00B96CEA"/>
    <w:rsid w:val="00BA14CC"/>
    <w:rsid w:val="00BA4148"/>
    <w:rsid w:val="00BA7ED5"/>
    <w:rsid w:val="00BB0C04"/>
    <w:rsid w:val="00BB3906"/>
    <w:rsid w:val="00BB464A"/>
    <w:rsid w:val="00BB6F38"/>
    <w:rsid w:val="00BC0534"/>
    <w:rsid w:val="00BC0BCD"/>
    <w:rsid w:val="00BC10B9"/>
    <w:rsid w:val="00BC33C3"/>
    <w:rsid w:val="00BC38F2"/>
    <w:rsid w:val="00BC3AA4"/>
    <w:rsid w:val="00BC65E6"/>
    <w:rsid w:val="00BC670F"/>
    <w:rsid w:val="00BC6C76"/>
    <w:rsid w:val="00BC7424"/>
    <w:rsid w:val="00BD1134"/>
    <w:rsid w:val="00BD3761"/>
    <w:rsid w:val="00BD45C4"/>
    <w:rsid w:val="00BD5021"/>
    <w:rsid w:val="00BD680C"/>
    <w:rsid w:val="00BD757C"/>
    <w:rsid w:val="00BD763A"/>
    <w:rsid w:val="00BE11B8"/>
    <w:rsid w:val="00BE2037"/>
    <w:rsid w:val="00BE2315"/>
    <w:rsid w:val="00BF0A56"/>
    <w:rsid w:val="00BF28F8"/>
    <w:rsid w:val="00BF3BC3"/>
    <w:rsid w:val="00BF4EC4"/>
    <w:rsid w:val="00BF5DD9"/>
    <w:rsid w:val="00BF65DC"/>
    <w:rsid w:val="00BF735F"/>
    <w:rsid w:val="00C012CE"/>
    <w:rsid w:val="00C021D1"/>
    <w:rsid w:val="00C02817"/>
    <w:rsid w:val="00C02BB6"/>
    <w:rsid w:val="00C10854"/>
    <w:rsid w:val="00C10B97"/>
    <w:rsid w:val="00C149EB"/>
    <w:rsid w:val="00C15141"/>
    <w:rsid w:val="00C15E91"/>
    <w:rsid w:val="00C1636F"/>
    <w:rsid w:val="00C1721C"/>
    <w:rsid w:val="00C22340"/>
    <w:rsid w:val="00C22737"/>
    <w:rsid w:val="00C22BA6"/>
    <w:rsid w:val="00C27421"/>
    <w:rsid w:val="00C31A41"/>
    <w:rsid w:val="00C32798"/>
    <w:rsid w:val="00C32C8C"/>
    <w:rsid w:val="00C33FBC"/>
    <w:rsid w:val="00C359EE"/>
    <w:rsid w:val="00C37EEF"/>
    <w:rsid w:val="00C44F23"/>
    <w:rsid w:val="00C450FD"/>
    <w:rsid w:val="00C45D9E"/>
    <w:rsid w:val="00C56E21"/>
    <w:rsid w:val="00C60369"/>
    <w:rsid w:val="00C60EE2"/>
    <w:rsid w:val="00C614E9"/>
    <w:rsid w:val="00C619F2"/>
    <w:rsid w:val="00C6277B"/>
    <w:rsid w:val="00C6408A"/>
    <w:rsid w:val="00C65294"/>
    <w:rsid w:val="00C7095D"/>
    <w:rsid w:val="00C723D8"/>
    <w:rsid w:val="00C739F7"/>
    <w:rsid w:val="00C74051"/>
    <w:rsid w:val="00C76010"/>
    <w:rsid w:val="00C801C2"/>
    <w:rsid w:val="00C8132E"/>
    <w:rsid w:val="00C814BB"/>
    <w:rsid w:val="00C825C4"/>
    <w:rsid w:val="00C82DD9"/>
    <w:rsid w:val="00C84181"/>
    <w:rsid w:val="00C85FB3"/>
    <w:rsid w:val="00C865BC"/>
    <w:rsid w:val="00C90B6E"/>
    <w:rsid w:val="00C90F7C"/>
    <w:rsid w:val="00C918AD"/>
    <w:rsid w:val="00C922C0"/>
    <w:rsid w:val="00C94424"/>
    <w:rsid w:val="00CA2964"/>
    <w:rsid w:val="00CA2BBE"/>
    <w:rsid w:val="00CA3F23"/>
    <w:rsid w:val="00CA4D14"/>
    <w:rsid w:val="00CA6672"/>
    <w:rsid w:val="00CB0561"/>
    <w:rsid w:val="00CB0AC4"/>
    <w:rsid w:val="00CB3B8A"/>
    <w:rsid w:val="00CB3D0A"/>
    <w:rsid w:val="00CB4A96"/>
    <w:rsid w:val="00CB4EA5"/>
    <w:rsid w:val="00CB5618"/>
    <w:rsid w:val="00CB66EF"/>
    <w:rsid w:val="00CB791F"/>
    <w:rsid w:val="00CC157D"/>
    <w:rsid w:val="00CC38B6"/>
    <w:rsid w:val="00CC426F"/>
    <w:rsid w:val="00CC4599"/>
    <w:rsid w:val="00CC4DE0"/>
    <w:rsid w:val="00CC6FFE"/>
    <w:rsid w:val="00CD2106"/>
    <w:rsid w:val="00CD50C6"/>
    <w:rsid w:val="00CE12AE"/>
    <w:rsid w:val="00CE2910"/>
    <w:rsid w:val="00CE2B37"/>
    <w:rsid w:val="00CE2FA0"/>
    <w:rsid w:val="00CE559E"/>
    <w:rsid w:val="00CF477B"/>
    <w:rsid w:val="00CF581C"/>
    <w:rsid w:val="00D0167D"/>
    <w:rsid w:val="00D02189"/>
    <w:rsid w:val="00D04C63"/>
    <w:rsid w:val="00D0516D"/>
    <w:rsid w:val="00D05BFB"/>
    <w:rsid w:val="00D10BB5"/>
    <w:rsid w:val="00D126BF"/>
    <w:rsid w:val="00D126C4"/>
    <w:rsid w:val="00D142D3"/>
    <w:rsid w:val="00D154EA"/>
    <w:rsid w:val="00D15C8C"/>
    <w:rsid w:val="00D1648C"/>
    <w:rsid w:val="00D1716A"/>
    <w:rsid w:val="00D175D4"/>
    <w:rsid w:val="00D1795A"/>
    <w:rsid w:val="00D17C75"/>
    <w:rsid w:val="00D20E22"/>
    <w:rsid w:val="00D2116A"/>
    <w:rsid w:val="00D211C2"/>
    <w:rsid w:val="00D23093"/>
    <w:rsid w:val="00D25893"/>
    <w:rsid w:val="00D25A1E"/>
    <w:rsid w:val="00D26336"/>
    <w:rsid w:val="00D30CCD"/>
    <w:rsid w:val="00D3107D"/>
    <w:rsid w:val="00D320CA"/>
    <w:rsid w:val="00D333F5"/>
    <w:rsid w:val="00D33A2A"/>
    <w:rsid w:val="00D363E8"/>
    <w:rsid w:val="00D36892"/>
    <w:rsid w:val="00D41936"/>
    <w:rsid w:val="00D433D9"/>
    <w:rsid w:val="00D4361F"/>
    <w:rsid w:val="00D44783"/>
    <w:rsid w:val="00D44AB0"/>
    <w:rsid w:val="00D456A4"/>
    <w:rsid w:val="00D46390"/>
    <w:rsid w:val="00D50FCB"/>
    <w:rsid w:val="00D51537"/>
    <w:rsid w:val="00D5179B"/>
    <w:rsid w:val="00D51C19"/>
    <w:rsid w:val="00D52067"/>
    <w:rsid w:val="00D53D0B"/>
    <w:rsid w:val="00D546CD"/>
    <w:rsid w:val="00D54D69"/>
    <w:rsid w:val="00D56946"/>
    <w:rsid w:val="00D56FD9"/>
    <w:rsid w:val="00D60673"/>
    <w:rsid w:val="00D62D04"/>
    <w:rsid w:val="00D64F98"/>
    <w:rsid w:val="00D65F9E"/>
    <w:rsid w:val="00D7300A"/>
    <w:rsid w:val="00D77A71"/>
    <w:rsid w:val="00D80734"/>
    <w:rsid w:val="00D81A26"/>
    <w:rsid w:val="00D836F6"/>
    <w:rsid w:val="00D8568D"/>
    <w:rsid w:val="00D858E0"/>
    <w:rsid w:val="00D86A6A"/>
    <w:rsid w:val="00D9090D"/>
    <w:rsid w:val="00D91C91"/>
    <w:rsid w:val="00D92E87"/>
    <w:rsid w:val="00D94EFD"/>
    <w:rsid w:val="00D95D75"/>
    <w:rsid w:val="00DA04E5"/>
    <w:rsid w:val="00DA1443"/>
    <w:rsid w:val="00DA1688"/>
    <w:rsid w:val="00DB15EC"/>
    <w:rsid w:val="00DB66E9"/>
    <w:rsid w:val="00DB77E1"/>
    <w:rsid w:val="00DC1A4C"/>
    <w:rsid w:val="00DC2011"/>
    <w:rsid w:val="00DC4605"/>
    <w:rsid w:val="00DC649D"/>
    <w:rsid w:val="00DC653A"/>
    <w:rsid w:val="00DC67EE"/>
    <w:rsid w:val="00DC79A3"/>
    <w:rsid w:val="00DD03F5"/>
    <w:rsid w:val="00DD4E04"/>
    <w:rsid w:val="00DD4E58"/>
    <w:rsid w:val="00DD74E3"/>
    <w:rsid w:val="00DE0624"/>
    <w:rsid w:val="00DE12C0"/>
    <w:rsid w:val="00DE1A40"/>
    <w:rsid w:val="00DE579B"/>
    <w:rsid w:val="00DE57FF"/>
    <w:rsid w:val="00DF3E88"/>
    <w:rsid w:val="00DF4264"/>
    <w:rsid w:val="00DF4319"/>
    <w:rsid w:val="00DF4622"/>
    <w:rsid w:val="00DF5831"/>
    <w:rsid w:val="00DF7225"/>
    <w:rsid w:val="00E0034B"/>
    <w:rsid w:val="00E01B8A"/>
    <w:rsid w:val="00E04740"/>
    <w:rsid w:val="00E04A6E"/>
    <w:rsid w:val="00E06282"/>
    <w:rsid w:val="00E06568"/>
    <w:rsid w:val="00E07622"/>
    <w:rsid w:val="00E078B7"/>
    <w:rsid w:val="00E1069A"/>
    <w:rsid w:val="00E13BFD"/>
    <w:rsid w:val="00E17D28"/>
    <w:rsid w:val="00E220EE"/>
    <w:rsid w:val="00E221F2"/>
    <w:rsid w:val="00E23EAC"/>
    <w:rsid w:val="00E24EA0"/>
    <w:rsid w:val="00E306C3"/>
    <w:rsid w:val="00E31F15"/>
    <w:rsid w:val="00E323EF"/>
    <w:rsid w:val="00E41D3D"/>
    <w:rsid w:val="00E42C49"/>
    <w:rsid w:val="00E45626"/>
    <w:rsid w:val="00E45D5B"/>
    <w:rsid w:val="00E472CE"/>
    <w:rsid w:val="00E54F7F"/>
    <w:rsid w:val="00E55DE5"/>
    <w:rsid w:val="00E6246E"/>
    <w:rsid w:val="00E63772"/>
    <w:rsid w:val="00E6402D"/>
    <w:rsid w:val="00E641E6"/>
    <w:rsid w:val="00E67391"/>
    <w:rsid w:val="00E678E0"/>
    <w:rsid w:val="00E70536"/>
    <w:rsid w:val="00E73B63"/>
    <w:rsid w:val="00E73F09"/>
    <w:rsid w:val="00E74FFC"/>
    <w:rsid w:val="00E773ED"/>
    <w:rsid w:val="00E803A8"/>
    <w:rsid w:val="00E81CDD"/>
    <w:rsid w:val="00E8296C"/>
    <w:rsid w:val="00E85AA1"/>
    <w:rsid w:val="00E86E78"/>
    <w:rsid w:val="00E87045"/>
    <w:rsid w:val="00E87670"/>
    <w:rsid w:val="00E93A4D"/>
    <w:rsid w:val="00E948FD"/>
    <w:rsid w:val="00E9537C"/>
    <w:rsid w:val="00E957F4"/>
    <w:rsid w:val="00E96816"/>
    <w:rsid w:val="00EA06A1"/>
    <w:rsid w:val="00EA0EBE"/>
    <w:rsid w:val="00EA0F01"/>
    <w:rsid w:val="00EA3CB2"/>
    <w:rsid w:val="00EA4C3D"/>
    <w:rsid w:val="00EA5312"/>
    <w:rsid w:val="00EB14D8"/>
    <w:rsid w:val="00EB45F4"/>
    <w:rsid w:val="00EB46C8"/>
    <w:rsid w:val="00EC02DA"/>
    <w:rsid w:val="00EC180C"/>
    <w:rsid w:val="00EC28BE"/>
    <w:rsid w:val="00EC54D0"/>
    <w:rsid w:val="00EC55DB"/>
    <w:rsid w:val="00EC6BC5"/>
    <w:rsid w:val="00EC6F8F"/>
    <w:rsid w:val="00ED0109"/>
    <w:rsid w:val="00ED125A"/>
    <w:rsid w:val="00ED1282"/>
    <w:rsid w:val="00ED47A4"/>
    <w:rsid w:val="00ED55DC"/>
    <w:rsid w:val="00EE0F58"/>
    <w:rsid w:val="00EE169C"/>
    <w:rsid w:val="00EE728E"/>
    <w:rsid w:val="00EF09D1"/>
    <w:rsid w:val="00EF1955"/>
    <w:rsid w:val="00EF4853"/>
    <w:rsid w:val="00EF522F"/>
    <w:rsid w:val="00EF6D6D"/>
    <w:rsid w:val="00F0176B"/>
    <w:rsid w:val="00F05DDC"/>
    <w:rsid w:val="00F066CC"/>
    <w:rsid w:val="00F07776"/>
    <w:rsid w:val="00F07EA3"/>
    <w:rsid w:val="00F1112F"/>
    <w:rsid w:val="00F1211A"/>
    <w:rsid w:val="00F1292C"/>
    <w:rsid w:val="00F12A8C"/>
    <w:rsid w:val="00F147CE"/>
    <w:rsid w:val="00F150DE"/>
    <w:rsid w:val="00F160E8"/>
    <w:rsid w:val="00F233EA"/>
    <w:rsid w:val="00F26548"/>
    <w:rsid w:val="00F27797"/>
    <w:rsid w:val="00F30673"/>
    <w:rsid w:val="00F3428A"/>
    <w:rsid w:val="00F34EC2"/>
    <w:rsid w:val="00F357C2"/>
    <w:rsid w:val="00F35CF6"/>
    <w:rsid w:val="00F36605"/>
    <w:rsid w:val="00F36EDB"/>
    <w:rsid w:val="00F437A9"/>
    <w:rsid w:val="00F449AE"/>
    <w:rsid w:val="00F50171"/>
    <w:rsid w:val="00F50570"/>
    <w:rsid w:val="00F51305"/>
    <w:rsid w:val="00F5170A"/>
    <w:rsid w:val="00F51CB3"/>
    <w:rsid w:val="00F5305A"/>
    <w:rsid w:val="00F53A64"/>
    <w:rsid w:val="00F55E42"/>
    <w:rsid w:val="00F562AD"/>
    <w:rsid w:val="00F56788"/>
    <w:rsid w:val="00F609E9"/>
    <w:rsid w:val="00F616A4"/>
    <w:rsid w:val="00F61A5C"/>
    <w:rsid w:val="00F61B3E"/>
    <w:rsid w:val="00F655AE"/>
    <w:rsid w:val="00F6601A"/>
    <w:rsid w:val="00F703C6"/>
    <w:rsid w:val="00F7533B"/>
    <w:rsid w:val="00F76B50"/>
    <w:rsid w:val="00F771D9"/>
    <w:rsid w:val="00F772DB"/>
    <w:rsid w:val="00F80D14"/>
    <w:rsid w:val="00F816B2"/>
    <w:rsid w:val="00F81917"/>
    <w:rsid w:val="00F81D82"/>
    <w:rsid w:val="00F845D3"/>
    <w:rsid w:val="00F91FE1"/>
    <w:rsid w:val="00F945F1"/>
    <w:rsid w:val="00F9478E"/>
    <w:rsid w:val="00F96030"/>
    <w:rsid w:val="00F96C2F"/>
    <w:rsid w:val="00FA1451"/>
    <w:rsid w:val="00FA3D67"/>
    <w:rsid w:val="00FA4002"/>
    <w:rsid w:val="00FA4183"/>
    <w:rsid w:val="00FA41A9"/>
    <w:rsid w:val="00FA6C68"/>
    <w:rsid w:val="00FB0194"/>
    <w:rsid w:val="00FB0BFF"/>
    <w:rsid w:val="00FB151F"/>
    <w:rsid w:val="00FB1A91"/>
    <w:rsid w:val="00FB28C3"/>
    <w:rsid w:val="00FB5BDD"/>
    <w:rsid w:val="00FB7F7B"/>
    <w:rsid w:val="00FC0763"/>
    <w:rsid w:val="00FC0B79"/>
    <w:rsid w:val="00FC48B7"/>
    <w:rsid w:val="00FD0FEF"/>
    <w:rsid w:val="00FD1396"/>
    <w:rsid w:val="00FD2D13"/>
    <w:rsid w:val="00FD35C8"/>
    <w:rsid w:val="00FD3979"/>
    <w:rsid w:val="00FD43E6"/>
    <w:rsid w:val="00FD43F8"/>
    <w:rsid w:val="00FD62B5"/>
    <w:rsid w:val="00FD64BD"/>
    <w:rsid w:val="00FE00CA"/>
    <w:rsid w:val="00FE0971"/>
    <w:rsid w:val="00FE0D2A"/>
    <w:rsid w:val="00FE0D63"/>
    <w:rsid w:val="00FE395D"/>
    <w:rsid w:val="00FE3D4B"/>
    <w:rsid w:val="00FF0CEC"/>
    <w:rsid w:val="00FF26DB"/>
    <w:rsid w:val="00FF3AC2"/>
    <w:rsid w:val="00FF43B2"/>
    <w:rsid w:val="00FF5321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95D"/>
  </w:style>
  <w:style w:type="paragraph" w:styleId="Heading1">
    <w:name w:val="heading 1"/>
    <w:basedOn w:val="Normal"/>
    <w:next w:val="Normal"/>
    <w:link w:val="Heading1Char"/>
    <w:uiPriority w:val="9"/>
    <w:qFormat/>
    <w:rsid w:val="00A83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rsid w:val="005D1BC8"/>
    <w:pPr>
      <w:numPr>
        <w:numId w:val="2"/>
      </w:numPr>
      <w:tabs>
        <w:tab w:val="clear" w:pos="2062"/>
        <w:tab w:val="num" w:pos="1209"/>
        <w:tab w:val="num" w:pos="1353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,h&amp;p list paragraph,saistīto dokumentu saraksts,syle 1,list paragraph1,numurets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Char,syle 1 Char"/>
    <w:link w:val="ListParagraph"/>
    <w:uiPriority w:val="99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7C0"/>
    <w:rPr>
      <w:b/>
      <w:bCs/>
      <w:sz w:val="20"/>
      <w:szCs w:val="20"/>
    </w:rPr>
  </w:style>
  <w:style w:type="paragraph" w:customStyle="1" w:styleId="tv213">
    <w:name w:val="tv213"/>
    <w:basedOn w:val="Normal"/>
    <w:rsid w:val="003C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A3BE2"/>
    <w:rPr>
      <w:color w:val="0563C1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06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0679"/>
    <w:rPr>
      <w:sz w:val="16"/>
      <w:szCs w:val="16"/>
    </w:rPr>
  </w:style>
  <w:style w:type="paragraph" w:customStyle="1" w:styleId="naisf">
    <w:name w:val="naisf"/>
    <w:basedOn w:val="Normal"/>
    <w:uiPriority w:val="99"/>
    <w:rsid w:val="009024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2132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F0C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83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A8D7F-0FEA-43E4-8889-F06E81376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E8B922-3871-4ED3-B8C8-A540FAD263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151</cp:revision>
  <cp:lastPrinted>2022-02-14T09:05:00Z</cp:lastPrinted>
  <dcterms:created xsi:type="dcterms:W3CDTF">2022-08-05T08:46:00Z</dcterms:created>
  <dcterms:modified xsi:type="dcterms:W3CDTF">2022-09-15T06:56:00Z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