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F455" w14:textId="00AA8BE5" w:rsidR="00BB5EF8" w:rsidRPr="00895DC1" w:rsidRDefault="00822FBC" w:rsidP="00BB5E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DC1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  <w:r w:rsidR="005016D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E0441" w:rsidRPr="00895DC1">
        <w:rPr>
          <w:rFonts w:ascii="Times New Roman" w:hAnsi="Times New Roman" w:cs="Times New Roman"/>
          <w:b/>
          <w:bCs/>
          <w:sz w:val="24"/>
          <w:szCs w:val="24"/>
        </w:rPr>
        <w:t>PIEDĀVĀJUMS</w:t>
      </w:r>
    </w:p>
    <w:p w14:paraId="5C4D9233" w14:textId="70F56901" w:rsidR="007166A4" w:rsidRPr="008539C2" w:rsidRDefault="00E906D0" w:rsidP="00BB5E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DC1">
        <w:rPr>
          <w:rFonts w:ascii="Times New Roman" w:hAnsi="Times New Roman" w:cs="Times New Roman"/>
          <w:b/>
          <w:bCs/>
          <w:sz w:val="24"/>
          <w:szCs w:val="24"/>
        </w:rPr>
        <w:t>Līgo svētku dāvanas</w:t>
      </w:r>
      <w:r w:rsidRPr="00853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3969"/>
        <w:gridCol w:w="1276"/>
        <w:gridCol w:w="2835"/>
        <w:gridCol w:w="1842"/>
        <w:gridCol w:w="1276"/>
        <w:gridCol w:w="1418"/>
      </w:tblGrid>
      <w:tr w:rsidR="008539C2" w:rsidRPr="008539C2" w14:paraId="174BE4C0" w14:textId="00D53810" w:rsidTr="00C841E1">
        <w:trPr>
          <w:jc w:val="center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105C6002" w14:textId="2F8BBDD0" w:rsidR="00CB7E92" w:rsidRPr="008539C2" w:rsidRDefault="00CB7E92">
            <w:pPr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2DBF435" w14:textId="619D33BF" w:rsidR="00CB7E92" w:rsidRPr="008539C2" w:rsidRDefault="00CB7E92" w:rsidP="00A15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Prece</w:t>
            </w:r>
          </w:p>
        </w:tc>
        <w:tc>
          <w:tcPr>
            <w:tcW w:w="3969" w:type="dxa"/>
            <w:shd w:val="clear" w:color="auto" w:fill="D9E2F3" w:themeFill="accent1" w:themeFillTint="33"/>
            <w:vAlign w:val="center"/>
          </w:tcPr>
          <w:p w14:paraId="0B347A09" w14:textId="4A83F1D4" w:rsidR="00CB7E92" w:rsidRPr="008539C2" w:rsidRDefault="00CB7E92" w:rsidP="00A15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Prasības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73A6A82" w14:textId="42EC882E" w:rsidR="00CB7E92" w:rsidRPr="008539C2" w:rsidRDefault="00CB7E92" w:rsidP="00A15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Daudzums gab.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714E2C2" w14:textId="1FBD7478" w:rsidR="00CB7E92" w:rsidRPr="008539C2" w:rsidRDefault="00CB7E92" w:rsidP="00A15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Papildus informācija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25EB049" w14:textId="51A83975" w:rsidR="00CB7E92" w:rsidRPr="008539C2" w:rsidRDefault="00782EF1" w:rsidP="00CB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Pretendenta piedāvājums</w:t>
            </w:r>
            <w:r w:rsidR="00B2496B">
              <w:rPr>
                <w:rFonts w:ascii="Times New Roman" w:hAnsi="Times New Roman" w:cs="Times New Roman"/>
                <w:b/>
                <w:bCs/>
              </w:rPr>
              <w:t xml:space="preserve">* </w:t>
            </w:r>
            <w:r w:rsidR="007A06FA" w:rsidRPr="008539C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07B5A" w:rsidRPr="008539C2">
              <w:rPr>
                <w:rFonts w:ascii="Times New Roman" w:hAnsi="Times New Roman" w:cs="Times New Roman"/>
                <w:sz w:val="18"/>
                <w:szCs w:val="18"/>
              </w:rPr>
              <w:t>Preces nosaukums un apraksts)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F7480CA" w14:textId="57D2F06F" w:rsidR="00CB7E92" w:rsidRPr="008539C2" w:rsidRDefault="00CB7E92" w:rsidP="00B05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Cena par 1 gab. EUR bez PVN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ED46527" w14:textId="3043D29F" w:rsidR="00CB7E92" w:rsidRPr="008539C2" w:rsidRDefault="00CB7E92" w:rsidP="00256D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Cena par visu apjomu EUR bez PVN</w:t>
            </w:r>
          </w:p>
        </w:tc>
      </w:tr>
      <w:tr w:rsidR="008539C2" w:rsidRPr="008539C2" w14:paraId="272910D5" w14:textId="1006C690" w:rsidTr="00C841E1">
        <w:trPr>
          <w:jc w:val="center"/>
        </w:trPr>
        <w:tc>
          <w:tcPr>
            <w:tcW w:w="562" w:type="dxa"/>
          </w:tcPr>
          <w:p w14:paraId="55935D09" w14:textId="697A0C78" w:rsidR="00CB7E92" w:rsidRPr="008539C2" w:rsidRDefault="00CB7E92" w:rsidP="00485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5" w:type="dxa"/>
          </w:tcPr>
          <w:p w14:paraId="11650075" w14:textId="69027D9C" w:rsidR="00CB7E92" w:rsidRPr="008539C2" w:rsidRDefault="006D0E65" w:rsidP="0048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 xml:space="preserve">Sporta </w:t>
            </w:r>
            <w:r w:rsidR="0093508A" w:rsidRPr="008539C2">
              <w:rPr>
                <w:rFonts w:ascii="Times New Roman" w:hAnsi="Times New Roman" w:cs="Times New Roman"/>
                <w:sz w:val="20"/>
                <w:szCs w:val="20"/>
              </w:rPr>
              <w:t>maisiņš</w:t>
            </w: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0A54E06A" w14:textId="1F99C109" w:rsidR="00C83C38" w:rsidRDefault="00F5461C" w:rsidP="00F52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Izturīg</w:t>
            </w:r>
            <w:r w:rsidR="00F33EF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643C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B3643C">
              <w:rPr>
                <w:rFonts w:ascii="Times New Roman" w:hAnsi="Times New Roman" w:cs="Times New Roman"/>
                <w:sz w:val="20"/>
                <w:szCs w:val="20"/>
              </w:rPr>
              <w:t>liestera</w:t>
            </w:r>
            <w:r w:rsidR="00F33EF3">
              <w:rPr>
                <w:rFonts w:ascii="Times New Roman" w:hAnsi="Times New Roman" w:cs="Times New Roman"/>
                <w:sz w:val="20"/>
                <w:szCs w:val="20"/>
              </w:rPr>
              <w:t xml:space="preserve"> maisiņš ar </w:t>
            </w:r>
            <w:r w:rsidR="00F33EF3" w:rsidRPr="00576AF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kabatu</w:t>
            </w:r>
            <w:r w:rsidR="00F33EF3">
              <w:rPr>
                <w:rFonts w:ascii="Times New Roman" w:hAnsi="Times New Roman" w:cs="Times New Roman"/>
                <w:sz w:val="20"/>
                <w:szCs w:val="20"/>
              </w:rPr>
              <w:t xml:space="preserve"> un s</w:t>
            </w:r>
            <w:r w:rsidR="00D55348">
              <w:rPr>
                <w:rFonts w:ascii="Times New Roman" w:hAnsi="Times New Roman" w:cs="Times New Roman"/>
                <w:sz w:val="20"/>
                <w:szCs w:val="20"/>
              </w:rPr>
              <w:t>triķiem.</w:t>
            </w:r>
          </w:p>
          <w:p w14:paraId="6ACF4857" w14:textId="31A1EBFA" w:rsidR="00CB7E92" w:rsidRPr="008539C2" w:rsidRDefault="00C661AD" w:rsidP="00F52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>Krās</w:t>
            </w:r>
            <w:r w:rsidR="009248D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51FE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BE3">
              <w:rPr>
                <w:rFonts w:ascii="Times New Roman" w:hAnsi="Times New Roman" w:cs="Times New Roman"/>
                <w:sz w:val="20"/>
                <w:szCs w:val="20"/>
              </w:rPr>
              <w:t>zila</w:t>
            </w:r>
            <w:r w:rsidR="009F6778" w:rsidRPr="00B57BE3">
              <w:rPr>
                <w:rFonts w:ascii="Times New Roman" w:hAnsi="Times New Roman" w:cs="Times New Roman"/>
                <w:sz w:val="20"/>
                <w:szCs w:val="20"/>
              </w:rPr>
              <w:t xml:space="preserve"> ar </w:t>
            </w:r>
            <w:r w:rsidR="00A51FE5" w:rsidRPr="00B57BE3">
              <w:rPr>
                <w:rFonts w:ascii="Times New Roman" w:hAnsi="Times New Roman" w:cs="Times New Roman"/>
                <w:sz w:val="20"/>
                <w:szCs w:val="20"/>
              </w:rPr>
              <w:t>baltu</w:t>
            </w:r>
            <w:r w:rsidR="009F6778" w:rsidRPr="00B57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AF7" w:rsidRPr="00B57BE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B57BE3">
              <w:rPr>
                <w:rFonts w:ascii="Times New Roman" w:hAnsi="Times New Roman" w:cs="Times New Roman"/>
                <w:sz w:val="20"/>
                <w:szCs w:val="20"/>
              </w:rPr>
              <w:t>zdrukā</w:t>
            </w:r>
            <w:r w:rsidR="00A51FE5" w:rsidRPr="00B57BE3"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r w:rsidRPr="00B57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168" w:rsidRPr="00B57BE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57BE3">
              <w:rPr>
                <w:rFonts w:ascii="Times New Roman" w:hAnsi="Times New Roman" w:cs="Times New Roman"/>
                <w:sz w:val="20"/>
                <w:szCs w:val="20"/>
              </w:rPr>
              <w:t xml:space="preserve">ogo un saukli </w:t>
            </w:r>
            <w:r w:rsidRPr="00B57B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“Vairāk patīkamu darba</w:t>
            </w:r>
            <w:r w:rsidRPr="008539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dienu!”</w:t>
            </w:r>
          </w:p>
        </w:tc>
        <w:tc>
          <w:tcPr>
            <w:tcW w:w="1276" w:type="dxa"/>
          </w:tcPr>
          <w:p w14:paraId="2D172885" w14:textId="2B45427F" w:rsidR="00CB7E92" w:rsidRPr="008539C2" w:rsidRDefault="00CB7E92" w:rsidP="00485943">
            <w:pPr>
              <w:jc w:val="center"/>
              <w:rPr>
                <w:rFonts w:ascii="Times New Roman" w:hAnsi="Times New Roman" w:cs="Times New Roman"/>
              </w:rPr>
            </w:pPr>
            <w:r w:rsidRPr="008539C2">
              <w:rPr>
                <w:rFonts w:ascii="Times New Roman" w:hAnsi="Times New Roman" w:cs="Times New Roman"/>
              </w:rPr>
              <w:t>3</w:t>
            </w:r>
            <w:r w:rsidR="00A41397" w:rsidRPr="008539C2">
              <w:rPr>
                <w:rFonts w:ascii="Times New Roman" w:hAnsi="Times New Roman" w:cs="Times New Roman"/>
              </w:rPr>
              <w:t>7</w:t>
            </w:r>
            <w:r w:rsidRPr="008539C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5" w:type="dxa"/>
            <w:vAlign w:val="center"/>
          </w:tcPr>
          <w:p w14:paraId="69868F9C" w14:textId="1A59C75D" w:rsidR="00CB7E92" w:rsidRPr="008539C2" w:rsidRDefault="004517E3" w:rsidP="00154F47">
            <w:pPr>
              <w:jc w:val="center"/>
              <w:rPr>
                <w:rFonts w:ascii="Times New Roman" w:hAnsi="Times New Roman" w:cs="Times New Roman"/>
              </w:rPr>
            </w:pPr>
            <w:r w:rsidRPr="008539C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FCB204" wp14:editId="1D5F117E">
                  <wp:extent cx="748665" cy="905773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54" cy="9294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7A33FB" w14:textId="3D0F5E87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</w:t>
            </w:r>
            <w:r w:rsidR="00154F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8539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 ilustratīva nozīme</w:t>
            </w:r>
          </w:p>
        </w:tc>
        <w:tc>
          <w:tcPr>
            <w:tcW w:w="1842" w:type="dxa"/>
            <w:vAlign w:val="center"/>
          </w:tcPr>
          <w:p w14:paraId="2460F102" w14:textId="77777777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B2CB8D" w14:textId="50A6A6FC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6EFC4692" w14:textId="0516F49D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539C2" w:rsidRPr="008539C2" w14:paraId="531443E5" w14:textId="46BDC190" w:rsidTr="00C841E1">
        <w:trPr>
          <w:trHeight w:val="1691"/>
          <w:jc w:val="center"/>
        </w:trPr>
        <w:tc>
          <w:tcPr>
            <w:tcW w:w="562" w:type="dxa"/>
          </w:tcPr>
          <w:p w14:paraId="6D777D8A" w14:textId="0A3D4B83" w:rsidR="00CB7E92" w:rsidRPr="008539C2" w:rsidRDefault="00CB7E92" w:rsidP="00731B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14:paraId="1C17FFE3" w14:textId="21A3936C" w:rsidR="00CB7E92" w:rsidRPr="008539C2" w:rsidRDefault="006D0E65" w:rsidP="00731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>Plastmasas ūdens pudele</w:t>
            </w:r>
          </w:p>
        </w:tc>
        <w:tc>
          <w:tcPr>
            <w:tcW w:w="3969" w:type="dxa"/>
          </w:tcPr>
          <w:p w14:paraId="1E1D9EFC" w14:textId="727F33C0" w:rsidR="00320DB0" w:rsidRPr="008539C2" w:rsidRDefault="00320DB0" w:rsidP="0063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>Izgatavota no BPA nesaturoša plastikāta</w:t>
            </w:r>
            <w:r w:rsidR="0086779D" w:rsidRPr="00853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D07FF9" w14:textId="218BA882" w:rsidR="00EC5A0B" w:rsidRPr="008539C2" w:rsidRDefault="0086779D" w:rsidP="0063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 xml:space="preserve">Tilpums </w:t>
            </w:r>
            <w:r w:rsidR="007D1EF5">
              <w:rPr>
                <w:rFonts w:ascii="Times New Roman" w:hAnsi="Times New Roman" w:cs="Times New Roman"/>
                <w:sz w:val="20"/>
                <w:szCs w:val="20"/>
              </w:rPr>
              <w:t>no 500</w:t>
            </w:r>
            <w:r w:rsidR="006A3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EF5">
              <w:rPr>
                <w:rFonts w:ascii="Times New Roman" w:hAnsi="Times New Roman" w:cs="Times New Roman"/>
                <w:sz w:val="20"/>
                <w:szCs w:val="20"/>
              </w:rPr>
              <w:t>- 7</w:t>
            </w: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>50 ml</w:t>
            </w:r>
            <w:r w:rsidR="00EC5A0B" w:rsidRPr="00853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434853" w14:textId="54F8948C" w:rsidR="00593C7C" w:rsidRPr="00B57BE3" w:rsidRDefault="00572CBC" w:rsidP="0063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86779D" w:rsidRPr="008539C2">
              <w:rPr>
                <w:rFonts w:ascii="Times New Roman" w:hAnsi="Times New Roman" w:cs="Times New Roman"/>
                <w:sz w:val="20"/>
                <w:szCs w:val="20"/>
              </w:rPr>
              <w:t xml:space="preserve">zgriežams </w:t>
            </w:r>
            <w:r w:rsidR="0086779D" w:rsidRPr="00B57BE3">
              <w:rPr>
                <w:rFonts w:ascii="Times New Roman" w:hAnsi="Times New Roman" w:cs="Times New Roman"/>
                <w:sz w:val="20"/>
                <w:szCs w:val="20"/>
              </w:rPr>
              <w:t>vāks</w:t>
            </w:r>
            <w:r w:rsidR="00593C7C" w:rsidRPr="00B57B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186E99" w14:textId="239EE570" w:rsidR="0086779D" w:rsidRPr="008539C2" w:rsidRDefault="0086779D" w:rsidP="0063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BE3">
              <w:rPr>
                <w:rFonts w:ascii="Times New Roman" w:hAnsi="Times New Roman" w:cs="Times New Roman"/>
                <w:sz w:val="20"/>
                <w:szCs w:val="20"/>
              </w:rPr>
              <w:t>Krāsa</w:t>
            </w:r>
            <w:r w:rsidR="00B57BE3" w:rsidRPr="00B57BE3">
              <w:rPr>
                <w:rFonts w:ascii="Times New Roman" w:hAnsi="Times New Roman" w:cs="Times New Roman"/>
                <w:sz w:val="20"/>
                <w:szCs w:val="20"/>
              </w:rPr>
              <w:t xml:space="preserve"> - s</w:t>
            </w:r>
            <w:r w:rsidRPr="00B57BE3">
              <w:rPr>
                <w:rFonts w:ascii="Times New Roman" w:hAnsi="Times New Roman" w:cs="Times New Roman"/>
                <w:sz w:val="20"/>
                <w:szCs w:val="20"/>
              </w:rPr>
              <w:t>arkana</w:t>
            </w:r>
            <w:r w:rsidR="00593C7C" w:rsidRPr="00B57BE3">
              <w:rPr>
                <w:rFonts w:ascii="Times New Roman" w:hAnsi="Times New Roman" w:cs="Times New Roman"/>
                <w:sz w:val="20"/>
                <w:szCs w:val="20"/>
              </w:rPr>
              <w:t xml:space="preserve"> ar </w:t>
            </w:r>
            <w:r w:rsidR="00EC5A0B" w:rsidRPr="00B57BE3">
              <w:rPr>
                <w:rFonts w:ascii="Times New Roman" w:hAnsi="Times New Roman" w:cs="Times New Roman"/>
                <w:sz w:val="20"/>
                <w:szCs w:val="20"/>
              </w:rPr>
              <w:t>logo baltā krāsā</w:t>
            </w:r>
            <w:r w:rsidR="00EC5A0B" w:rsidRPr="008539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C0588B" w14:textId="1A93A4E7" w:rsidR="00CB7E92" w:rsidRPr="008539C2" w:rsidRDefault="00CB7E92" w:rsidP="00631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11A55C" w14:textId="08312F8D" w:rsidR="00CB7E92" w:rsidRPr="008539C2" w:rsidRDefault="00CB7E92" w:rsidP="00731B71">
            <w:pPr>
              <w:jc w:val="center"/>
              <w:rPr>
                <w:rFonts w:ascii="Times New Roman" w:hAnsi="Times New Roman" w:cs="Times New Roman"/>
              </w:rPr>
            </w:pPr>
            <w:r w:rsidRPr="008539C2">
              <w:rPr>
                <w:rFonts w:ascii="Times New Roman" w:hAnsi="Times New Roman" w:cs="Times New Roman"/>
              </w:rPr>
              <w:t>3</w:t>
            </w:r>
            <w:r w:rsidR="00A41397" w:rsidRPr="008539C2">
              <w:rPr>
                <w:rFonts w:ascii="Times New Roman" w:hAnsi="Times New Roman" w:cs="Times New Roman"/>
              </w:rPr>
              <w:t>7</w:t>
            </w:r>
            <w:r w:rsidRPr="008539C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5" w:type="dxa"/>
            <w:vAlign w:val="center"/>
          </w:tcPr>
          <w:p w14:paraId="7C04BE2F" w14:textId="378D4DE1" w:rsidR="004517E3" w:rsidRPr="008539C2" w:rsidRDefault="00B62BE9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39C2">
              <w:rPr>
                <w:noProof/>
              </w:rPr>
              <w:drawing>
                <wp:inline distT="0" distB="0" distL="0" distR="0" wp14:anchorId="42F18F13" wp14:editId="21DF76DB">
                  <wp:extent cx="907115" cy="510228"/>
                  <wp:effectExtent l="7937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925225" cy="520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1A498" w14:textId="768589CF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ilustratīva nozīme</w:t>
            </w:r>
          </w:p>
        </w:tc>
        <w:tc>
          <w:tcPr>
            <w:tcW w:w="1842" w:type="dxa"/>
            <w:vAlign w:val="center"/>
          </w:tcPr>
          <w:p w14:paraId="0B3CA887" w14:textId="77777777" w:rsidR="00CB7E92" w:rsidRPr="008539C2" w:rsidRDefault="00CB7E92" w:rsidP="00CB7E9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0321F6" w14:textId="489EB2C2" w:rsidR="00CB7E92" w:rsidRPr="008539C2" w:rsidRDefault="00CB7E92" w:rsidP="00B0584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78B79B7C" w14:textId="3548F59C" w:rsidR="00CB7E92" w:rsidRPr="008539C2" w:rsidRDefault="00CB7E92" w:rsidP="00256DE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539C2" w:rsidRPr="008539C2" w14:paraId="6AC0054A" w14:textId="22C8E1D8" w:rsidTr="00C841E1">
        <w:trPr>
          <w:jc w:val="center"/>
        </w:trPr>
        <w:tc>
          <w:tcPr>
            <w:tcW w:w="562" w:type="dxa"/>
          </w:tcPr>
          <w:p w14:paraId="4B7D7884" w14:textId="6C8693FD" w:rsidR="00CB7E92" w:rsidRPr="008539C2" w:rsidRDefault="00CB7E92" w:rsidP="0034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14:paraId="27852F01" w14:textId="3AC1F5AD" w:rsidR="00CB7E92" w:rsidRPr="008539C2" w:rsidRDefault="00080B67" w:rsidP="0034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>Siera cepumi iepakojumā</w:t>
            </w:r>
          </w:p>
        </w:tc>
        <w:tc>
          <w:tcPr>
            <w:tcW w:w="3969" w:type="dxa"/>
          </w:tcPr>
          <w:p w14:paraId="3B69050B" w14:textId="07429915" w:rsidR="00CB7E92" w:rsidRPr="00A97EC0" w:rsidRDefault="008539C2" w:rsidP="008539C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114F">
              <w:rPr>
                <w:rFonts w:ascii="Times New Roman" w:hAnsi="Times New Roman" w:cs="Times New Roman"/>
                <w:sz w:val="20"/>
                <w:szCs w:val="20"/>
              </w:rPr>
              <w:t>Siera cepumi vai cita sāļo cepumu alternatīva</w:t>
            </w:r>
            <w:r w:rsidR="00A75974" w:rsidRPr="00A911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46F33C01" w14:textId="4B0C91C5" w:rsidR="00CB7E92" w:rsidRPr="008539C2" w:rsidRDefault="00CB7E92" w:rsidP="003464B1">
            <w:pPr>
              <w:jc w:val="center"/>
              <w:rPr>
                <w:rFonts w:ascii="Times New Roman" w:hAnsi="Times New Roman" w:cs="Times New Roman"/>
              </w:rPr>
            </w:pPr>
            <w:r w:rsidRPr="008539C2">
              <w:rPr>
                <w:rFonts w:ascii="Times New Roman" w:hAnsi="Times New Roman" w:cs="Times New Roman"/>
              </w:rPr>
              <w:t>3</w:t>
            </w:r>
            <w:r w:rsidR="00A41397" w:rsidRPr="008539C2">
              <w:rPr>
                <w:rFonts w:ascii="Times New Roman" w:hAnsi="Times New Roman" w:cs="Times New Roman"/>
              </w:rPr>
              <w:t>7</w:t>
            </w:r>
            <w:r w:rsidRPr="008539C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5" w:type="dxa"/>
            <w:vAlign w:val="center"/>
          </w:tcPr>
          <w:p w14:paraId="390AF6C4" w14:textId="1E0CBA51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</w:rPr>
            </w:pPr>
          </w:p>
          <w:p w14:paraId="7C51D75D" w14:textId="1293C116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2C33EAF" w14:textId="77777777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16A0D3" w14:textId="59ACBC5E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0F8CDFE2" w14:textId="41302560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8539C2" w:rsidRPr="008539C2" w14:paraId="312FE21F" w14:textId="080F882E" w:rsidTr="00C841E1">
        <w:trPr>
          <w:jc w:val="center"/>
        </w:trPr>
        <w:tc>
          <w:tcPr>
            <w:tcW w:w="562" w:type="dxa"/>
          </w:tcPr>
          <w:p w14:paraId="6397E77C" w14:textId="4637F168" w:rsidR="00CB7E92" w:rsidRPr="008539C2" w:rsidRDefault="00CB7E92" w:rsidP="00843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39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</w:tcPr>
          <w:p w14:paraId="559866B3" w14:textId="794AFCED" w:rsidR="00CB7E92" w:rsidRPr="008539C2" w:rsidRDefault="0049340B" w:rsidP="00843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CB7E92" w:rsidRPr="008539C2">
              <w:rPr>
                <w:rFonts w:ascii="Times New Roman" w:hAnsi="Times New Roman" w:cs="Times New Roman"/>
                <w:sz w:val="20"/>
                <w:szCs w:val="20"/>
              </w:rPr>
              <w:t xml:space="preserve">omplekta </w:t>
            </w:r>
            <w:r w:rsidRPr="008539C2">
              <w:rPr>
                <w:rFonts w:ascii="Times New Roman" w:hAnsi="Times New Roman" w:cs="Times New Roman"/>
                <w:sz w:val="20"/>
                <w:szCs w:val="20"/>
              </w:rPr>
              <w:t>sakomplekt</w:t>
            </w:r>
            <w:r w:rsidR="00A82904" w:rsidRPr="008539C2">
              <w:rPr>
                <w:rFonts w:ascii="Times New Roman" w:hAnsi="Times New Roman" w:cs="Times New Roman"/>
                <w:sz w:val="20"/>
                <w:szCs w:val="20"/>
              </w:rPr>
              <w:t>ēšana</w:t>
            </w:r>
          </w:p>
        </w:tc>
        <w:tc>
          <w:tcPr>
            <w:tcW w:w="3969" w:type="dxa"/>
          </w:tcPr>
          <w:p w14:paraId="52A8B505" w14:textId="7F96F68E" w:rsidR="00CB7E92" w:rsidRPr="008539C2" w:rsidRDefault="00E70862" w:rsidP="0069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Sporta maisiņā</w:t>
            </w:r>
            <w:r w:rsidR="00092662">
              <w:rPr>
                <w:rFonts w:ascii="Times New Roman" w:hAnsi="Times New Roman" w:cs="Times New Roman"/>
                <w:sz w:val="20"/>
                <w:szCs w:val="20"/>
              </w:rPr>
              <w:t xml:space="preserve"> tiek ievietota ūdens pudele, cepum</w:t>
            </w:r>
            <w:r w:rsidR="0009539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92662">
              <w:rPr>
                <w:rFonts w:ascii="Times New Roman" w:hAnsi="Times New Roman" w:cs="Times New Roman"/>
                <w:sz w:val="20"/>
                <w:szCs w:val="20"/>
              </w:rPr>
              <w:t xml:space="preserve"> iepakojum</w:t>
            </w:r>
            <w:r w:rsidR="00095390">
              <w:rPr>
                <w:rFonts w:ascii="Times New Roman" w:hAnsi="Times New Roman" w:cs="Times New Roman"/>
                <w:sz w:val="20"/>
                <w:szCs w:val="20"/>
              </w:rPr>
              <w:t>ā</w:t>
            </w:r>
            <w:r w:rsidR="00092662">
              <w:rPr>
                <w:rFonts w:ascii="Times New Roman" w:hAnsi="Times New Roman" w:cs="Times New Roman"/>
                <w:sz w:val="20"/>
                <w:szCs w:val="20"/>
              </w:rPr>
              <w:t xml:space="preserve"> un Pasūtītāja </w:t>
            </w:r>
            <w:r w:rsidR="00AC56AD">
              <w:rPr>
                <w:rFonts w:ascii="Times New Roman" w:hAnsi="Times New Roman" w:cs="Times New Roman"/>
                <w:sz w:val="20"/>
                <w:szCs w:val="20"/>
              </w:rPr>
              <w:t xml:space="preserve">sagatavota </w:t>
            </w:r>
            <w:r w:rsidR="00092662">
              <w:rPr>
                <w:rFonts w:ascii="Times New Roman" w:hAnsi="Times New Roman" w:cs="Times New Roman"/>
                <w:sz w:val="20"/>
                <w:szCs w:val="20"/>
              </w:rPr>
              <w:t>apsveikuma kartiņa.</w:t>
            </w:r>
          </w:p>
        </w:tc>
        <w:tc>
          <w:tcPr>
            <w:tcW w:w="1276" w:type="dxa"/>
          </w:tcPr>
          <w:p w14:paraId="2D357269" w14:textId="4CC87AA4" w:rsidR="00CB7E92" w:rsidRPr="008539C2" w:rsidRDefault="00CB7E92" w:rsidP="008432C0">
            <w:pPr>
              <w:jc w:val="center"/>
              <w:rPr>
                <w:rFonts w:ascii="Times New Roman" w:hAnsi="Times New Roman" w:cs="Times New Roman"/>
              </w:rPr>
            </w:pPr>
            <w:r w:rsidRPr="008539C2">
              <w:rPr>
                <w:rFonts w:ascii="Times New Roman" w:hAnsi="Times New Roman" w:cs="Times New Roman"/>
              </w:rPr>
              <w:t>3</w:t>
            </w:r>
            <w:r w:rsidR="00371B25" w:rsidRPr="008539C2">
              <w:rPr>
                <w:rFonts w:ascii="Times New Roman" w:hAnsi="Times New Roman" w:cs="Times New Roman"/>
              </w:rPr>
              <w:t>7</w:t>
            </w:r>
            <w:r w:rsidRPr="008539C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35" w:type="dxa"/>
            <w:vAlign w:val="center"/>
          </w:tcPr>
          <w:p w14:paraId="731E1BD5" w14:textId="7F983179" w:rsidR="00CB7E92" w:rsidRPr="008539C2" w:rsidRDefault="00CB7E92" w:rsidP="009C605F">
            <w:pPr>
              <w:rPr>
                <w:rFonts w:ascii="Times New Roman" w:hAnsi="Times New Roman" w:cs="Times New Roman"/>
                <w:noProof/>
              </w:rPr>
            </w:pPr>
          </w:p>
          <w:p w14:paraId="7672E7B4" w14:textId="0CAEEBB7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764743" w14:textId="77777777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B73E6F" w14:textId="752B7D63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56E7F7F2" w14:textId="60E4C71B" w:rsidR="00CB7E92" w:rsidRPr="008539C2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0208A" w:rsidRPr="008539C2" w14:paraId="3EC16EB5" w14:textId="77777777" w:rsidTr="0070208A">
        <w:trPr>
          <w:jc w:val="center"/>
        </w:trPr>
        <w:tc>
          <w:tcPr>
            <w:tcW w:w="6516" w:type="dxa"/>
            <w:gridSpan w:val="3"/>
            <w:tcBorders>
              <w:left w:val="nil"/>
              <w:bottom w:val="nil"/>
            </w:tcBorders>
          </w:tcPr>
          <w:p w14:paraId="72E73ECA" w14:textId="3ACEC6EE" w:rsidR="0070208A" w:rsidRPr="007B690F" w:rsidRDefault="0070208A" w:rsidP="002F28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C60BE66" w14:textId="19751F0C" w:rsidR="0070208A" w:rsidRPr="007B690F" w:rsidRDefault="0070208A" w:rsidP="008432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3700</w:t>
            </w:r>
          </w:p>
        </w:tc>
        <w:tc>
          <w:tcPr>
            <w:tcW w:w="5953" w:type="dxa"/>
            <w:gridSpan w:val="3"/>
            <w:tcBorders>
              <w:bottom w:val="nil"/>
            </w:tcBorders>
            <w:vAlign w:val="center"/>
          </w:tcPr>
          <w:p w14:paraId="518FABBC" w14:textId="77777777" w:rsidR="0070208A" w:rsidRPr="007B690F" w:rsidRDefault="0070208A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FBC1D6C" w14:textId="77777777" w:rsidR="0070208A" w:rsidRPr="007B690F" w:rsidRDefault="0070208A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D4C0FB7" w14:textId="4762122A" w:rsidR="00892C09" w:rsidRPr="00B2496B" w:rsidRDefault="00B2496B" w:rsidP="00B2496B">
      <w:pPr>
        <w:spacing w:after="0" w:line="240" w:lineRule="auto"/>
        <w:ind w:right="-1247"/>
        <w:rPr>
          <w:rFonts w:ascii="Times New Roman" w:hAnsi="Times New Roman" w:cs="Times New Roman"/>
          <w:i/>
          <w:iCs/>
          <w:color w:val="FF0000"/>
        </w:rPr>
      </w:pPr>
      <w:r w:rsidRPr="00B2496B">
        <w:rPr>
          <w:rFonts w:ascii="Times New Roman" w:hAnsi="Times New Roman" w:cs="Times New Roman"/>
          <w:i/>
          <w:iCs/>
          <w:color w:val="FF0000"/>
        </w:rPr>
        <w:t>*</w:t>
      </w:r>
      <w:r w:rsidR="00892C09" w:rsidRPr="00B2496B">
        <w:rPr>
          <w:rFonts w:ascii="Times New Roman" w:hAnsi="Times New Roman" w:cs="Times New Roman"/>
          <w:i/>
          <w:iCs/>
          <w:color w:val="FF0000"/>
        </w:rPr>
        <w:t>Piegādātājs var piedāvāt piedāvājum</w:t>
      </w:r>
      <w:r w:rsidR="005E7C9C">
        <w:rPr>
          <w:rFonts w:ascii="Times New Roman" w:hAnsi="Times New Roman" w:cs="Times New Roman"/>
          <w:i/>
          <w:iCs/>
          <w:color w:val="FF0000"/>
        </w:rPr>
        <w:t>a</w:t>
      </w:r>
      <w:r w:rsidR="00892C09" w:rsidRPr="00B2496B">
        <w:rPr>
          <w:rFonts w:ascii="Times New Roman" w:hAnsi="Times New Roman" w:cs="Times New Roman"/>
          <w:i/>
          <w:iCs/>
          <w:color w:val="FF0000"/>
        </w:rPr>
        <w:t xml:space="preserve"> variantus!!!</w:t>
      </w:r>
    </w:p>
    <w:p w14:paraId="0388C40A" w14:textId="77777777" w:rsidR="00B2496B" w:rsidRDefault="00B2496B" w:rsidP="007B690F">
      <w:pPr>
        <w:spacing w:after="0" w:line="240" w:lineRule="auto"/>
        <w:ind w:right="-1247" w:hanging="426"/>
        <w:rPr>
          <w:rFonts w:ascii="Times New Roman" w:hAnsi="Times New Roman" w:cs="Times New Roman"/>
        </w:rPr>
      </w:pPr>
    </w:p>
    <w:p w14:paraId="0FDDD19D" w14:textId="01E73B69" w:rsidR="00AC039C" w:rsidRPr="008539C2" w:rsidRDefault="00614439" w:rsidP="007B690F">
      <w:pPr>
        <w:spacing w:after="0" w:line="240" w:lineRule="auto"/>
        <w:ind w:right="-1247" w:hanging="426"/>
        <w:rPr>
          <w:rFonts w:ascii="Times New Roman" w:hAnsi="Times New Roman" w:cs="Times New Roman"/>
        </w:rPr>
      </w:pPr>
      <w:r w:rsidRPr="008539C2">
        <w:rPr>
          <w:rFonts w:ascii="Times New Roman" w:hAnsi="Times New Roman" w:cs="Times New Roman"/>
        </w:rPr>
        <w:t>Vienam piegādātājam jānodrošina visu preču piegādi</w:t>
      </w:r>
      <w:r w:rsidR="00D07829" w:rsidRPr="008539C2">
        <w:rPr>
          <w:rFonts w:ascii="Times New Roman" w:hAnsi="Times New Roman" w:cs="Times New Roman"/>
        </w:rPr>
        <w:t xml:space="preserve"> un </w:t>
      </w:r>
      <w:r w:rsidR="00B60C2E">
        <w:rPr>
          <w:rFonts w:ascii="Times New Roman" w:hAnsi="Times New Roman" w:cs="Times New Roman"/>
        </w:rPr>
        <w:t>komplek</w:t>
      </w:r>
      <w:r w:rsidR="000C304C">
        <w:rPr>
          <w:rFonts w:ascii="Times New Roman" w:hAnsi="Times New Roman" w:cs="Times New Roman"/>
        </w:rPr>
        <w:t>tēš</w:t>
      </w:r>
      <w:r w:rsidR="00D07829" w:rsidRPr="008539C2">
        <w:rPr>
          <w:rFonts w:ascii="Times New Roman" w:hAnsi="Times New Roman" w:cs="Times New Roman"/>
        </w:rPr>
        <w:t>anu</w:t>
      </w:r>
      <w:r w:rsidRPr="008539C2">
        <w:rPr>
          <w:rFonts w:ascii="Times New Roman" w:hAnsi="Times New Roman" w:cs="Times New Roman"/>
        </w:rPr>
        <w:t>.</w:t>
      </w:r>
    </w:p>
    <w:p w14:paraId="22415A2E" w14:textId="26F308F9" w:rsidR="00A93680" w:rsidRPr="008539C2" w:rsidRDefault="0070564F" w:rsidP="007B0F03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8539C2">
        <w:rPr>
          <w:rFonts w:ascii="Times New Roman" w:hAnsi="Times New Roman" w:cs="Times New Roman"/>
        </w:rPr>
        <w:t>Par gatavu preci tiks uzskatīt</w:t>
      </w:r>
      <w:r w:rsidR="004E0D21" w:rsidRPr="008539C2">
        <w:rPr>
          <w:rFonts w:ascii="Times New Roman" w:hAnsi="Times New Roman" w:cs="Times New Roman"/>
        </w:rPr>
        <w:t>s</w:t>
      </w:r>
      <w:r w:rsidR="009876CB" w:rsidRPr="008539C2">
        <w:rPr>
          <w:rFonts w:ascii="Times New Roman" w:hAnsi="Times New Roman" w:cs="Times New Roman"/>
        </w:rPr>
        <w:t xml:space="preserve"> </w:t>
      </w:r>
      <w:r w:rsidR="00D81F84">
        <w:rPr>
          <w:rFonts w:ascii="Times New Roman" w:hAnsi="Times New Roman" w:cs="Times New Roman"/>
        </w:rPr>
        <w:t xml:space="preserve">- </w:t>
      </w:r>
      <w:r w:rsidR="00433623" w:rsidRPr="00D81F84">
        <w:rPr>
          <w:rFonts w:ascii="Times New Roman" w:hAnsi="Times New Roman" w:cs="Times New Roman"/>
        </w:rPr>
        <w:t>D</w:t>
      </w:r>
      <w:r w:rsidR="004E0D21" w:rsidRPr="00D81F84">
        <w:rPr>
          <w:rFonts w:ascii="Times New Roman" w:hAnsi="Times New Roman" w:cs="Times New Roman"/>
        </w:rPr>
        <w:t>āvanu komplekts</w:t>
      </w:r>
      <w:r w:rsidR="004E0D21" w:rsidRPr="008539C2">
        <w:rPr>
          <w:rFonts w:ascii="Times New Roman" w:hAnsi="Times New Roman" w:cs="Times New Roman"/>
        </w:rPr>
        <w:t xml:space="preserve">, kurš sastāv no </w:t>
      </w:r>
      <w:r w:rsidR="0093508A" w:rsidRPr="008539C2">
        <w:rPr>
          <w:rFonts w:ascii="Times New Roman" w:hAnsi="Times New Roman" w:cs="Times New Roman"/>
        </w:rPr>
        <w:t>sporta maisiņa</w:t>
      </w:r>
      <w:r w:rsidR="004E0D21" w:rsidRPr="008539C2">
        <w:rPr>
          <w:rFonts w:ascii="Times New Roman" w:hAnsi="Times New Roman" w:cs="Times New Roman"/>
        </w:rPr>
        <w:t xml:space="preserve">, </w:t>
      </w:r>
      <w:r w:rsidR="009E43DF" w:rsidRPr="008539C2">
        <w:rPr>
          <w:rFonts w:ascii="Times New Roman" w:hAnsi="Times New Roman" w:cs="Times New Roman"/>
        </w:rPr>
        <w:t xml:space="preserve">kurā </w:t>
      </w:r>
      <w:r w:rsidR="00C477D9" w:rsidRPr="008539C2">
        <w:rPr>
          <w:rFonts w:ascii="Times New Roman" w:hAnsi="Times New Roman" w:cs="Times New Roman"/>
        </w:rPr>
        <w:t xml:space="preserve">ievietota </w:t>
      </w:r>
      <w:r w:rsidR="0093508A" w:rsidRPr="008539C2">
        <w:rPr>
          <w:rFonts w:ascii="Times New Roman" w:hAnsi="Times New Roman" w:cs="Times New Roman"/>
        </w:rPr>
        <w:t>ūdens pudele</w:t>
      </w:r>
      <w:r w:rsidR="00C477D9" w:rsidRPr="008539C2">
        <w:rPr>
          <w:rFonts w:ascii="Times New Roman" w:hAnsi="Times New Roman" w:cs="Times New Roman"/>
        </w:rPr>
        <w:t>,</w:t>
      </w:r>
      <w:r w:rsidR="004E0D21" w:rsidRPr="008539C2">
        <w:rPr>
          <w:rFonts w:ascii="Times New Roman" w:hAnsi="Times New Roman" w:cs="Times New Roman"/>
        </w:rPr>
        <w:t xml:space="preserve"> </w:t>
      </w:r>
      <w:r w:rsidR="006316A8" w:rsidRPr="008539C2">
        <w:rPr>
          <w:rFonts w:ascii="Times New Roman" w:hAnsi="Times New Roman" w:cs="Times New Roman"/>
        </w:rPr>
        <w:t>sāļie cepumi iepakojumā</w:t>
      </w:r>
      <w:r w:rsidR="00C477D9" w:rsidRPr="008539C2">
        <w:rPr>
          <w:rFonts w:ascii="Times New Roman" w:hAnsi="Times New Roman" w:cs="Times New Roman"/>
        </w:rPr>
        <w:t xml:space="preserve"> un</w:t>
      </w:r>
      <w:r w:rsidR="00684753" w:rsidRPr="008539C2">
        <w:rPr>
          <w:rFonts w:ascii="Times New Roman" w:hAnsi="Times New Roman" w:cs="Times New Roman"/>
        </w:rPr>
        <w:t xml:space="preserve"> pievienot</w:t>
      </w:r>
      <w:r w:rsidR="0092390F" w:rsidRPr="008539C2">
        <w:rPr>
          <w:rFonts w:ascii="Times New Roman" w:hAnsi="Times New Roman" w:cs="Times New Roman"/>
        </w:rPr>
        <w:t>a</w:t>
      </w:r>
      <w:r w:rsidR="00684753" w:rsidRPr="008539C2">
        <w:rPr>
          <w:rFonts w:ascii="Times New Roman" w:hAnsi="Times New Roman" w:cs="Times New Roman"/>
        </w:rPr>
        <w:t xml:space="preserve"> </w:t>
      </w:r>
      <w:r w:rsidR="007653CD" w:rsidRPr="008539C2">
        <w:rPr>
          <w:rFonts w:ascii="Times New Roman" w:hAnsi="Times New Roman" w:cs="Times New Roman"/>
        </w:rPr>
        <w:t xml:space="preserve">Pasūtīja </w:t>
      </w:r>
      <w:r w:rsidR="00684753" w:rsidRPr="008539C2">
        <w:rPr>
          <w:rFonts w:ascii="Times New Roman" w:hAnsi="Times New Roman" w:cs="Times New Roman"/>
        </w:rPr>
        <w:t>piegādātā apsveikuma kartīte</w:t>
      </w:r>
      <w:r w:rsidR="0092390F" w:rsidRPr="008539C2">
        <w:rPr>
          <w:rFonts w:ascii="Times New Roman" w:hAnsi="Times New Roman" w:cs="Times New Roman"/>
        </w:rPr>
        <w:t>.</w:t>
      </w:r>
    </w:p>
    <w:p w14:paraId="50906651" w14:textId="21A1ABC1" w:rsidR="00614439" w:rsidRPr="00A9114F" w:rsidRDefault="009678E3" w:rsidP="007B0F03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8539C2">
        <w:rPr>
          <w:rFonts w:ascii="Times New Roman" w:hAnsi="Times New Roman" w:cs="Times New Roman"/>
        </w:rPr>
        <w:t xml:space="preserve">Pēc </w:t>
      </w:r>
      <w:r w:rsidRPr="00A9114F">
        <w:rPr>
          <w:rFonts w:ascii="Times New Roman" w:hAnsi="Times New Roman" w:cs="Times New Roman"/>
        </w:rPr>
        <w:t xml:space="preserve">tirgus izpētes rezultātiem tiks pieņemts lēmums par </w:t>
      </w:r>
      <w:r w:rsidR="00A94D55" w:rsidRPr="00A9114F">
        <w:rPr>
          <w:rFonts w:ascii="Times New Roman" w:hAnsi="Times New Roman" w:cs="Times New Roman"/>
        </w:rPr>
        <w:t xml:space="preserve">piemērotāko </w:t>
      </w:r>
      <w:r w:rsidR="00D2730E" w:rsidRPr="00A9114F">
        <w:rPr>
          <w:rFonts w:ascii="Times New Roman" w:hAnsi="Times New Roman" w:cs="Times New Roman"/>
        </w:rPr>
        <w:t>piedāvājum</w:t>
      </w:r>
      <w:r w:rsidR="00FE2140" w:rsidRPr="00A9114F">
        <w:rPr>
          <w:rFonts w:ascii="Times New Roman" w:hAnsi="Times New Roman" w:cs="Times New Roman"/>
        </w:rPr>
        <w:t xml:space="preserve">u </w:t>
      </w:r>
      <w:r w:rsidR="00D2730E" w:rsidRPr="00A9114F">
        <w:rPr>
          <w:rFonts w:ascii="Times New Roman" w:hAnsi="Times New Roman" w:cs="Times New Roman"/>
        </w:rPr>
        <w:t xml:space="preserve">un </w:t>
      </w:r>
      <w:r w:rsidR="001F39AF" w:rsidRPr="00A9114F">
        <w:rPr>
          <w:rFonts w:ascii="Times New Roman" w:hAnsi="Times New Roman" w:cs="Times New Roman"/>
        </w:rPr>
        <w:t>pieprasīt</w:t>
      </w:r>
      <w:r w:rsidR="0009797E" w:rsidRPr="00A9114F">
        <w:rPr>
          <w:rFonts w:ascii="Times New Roman" w:hAnsi="Times New Roman" w:cs="Times New Roman"/>
        </w:rPr>
        <w:t>i</w:t>
      </w:r>
      <w:r w:rsidR="001F39AF" w:rsidRPr="00A9114F">
        <w:rPr>
          <w:rFonts w:ascii="Times New Roman" w:hAnsi="Times New Roman" w:cs="Times New Roman"/>
        </w:rPr>
        <w:t xml:space="preserve"> </w:t>
      </w:r>
      <w:r w:rsidR="00D2730E" w:rsidRPr="00A9114F">
        <w:rPr>
          <w:rFonts w:ascii="Times New Roman" w:hAnsi="Times New Roman" w:cs="Times New Roman"/>
        </w:rPr>
        <w:t>parau</w:t>
      </w:r>
      <w:r w:rsidR="002F3D82" w:rsidRPr="00A9114F">
        <w:rPr>
          <w:rFonts w:ascii="Times New Roman" w:hAnsi="Times New Roman" w:cs="Times New Roman"/>
        </w:rPr>
        <w:t>gi kvalitātes izvērtēšanai</w:t>
      </w:r>
      <w:r w:rsidR="00D2730E" w:rsidRPr="00A9114F">
        <w:rPr>
          <w:rFonts w:ascii="Times New Roman" w:hAnsi="Times New Roman" w:cs="Times New Roman"/>
        </w:rPr>
        <w:t>.</w:t>
      </w:r>
    </w:p>
    <w:p w14:paraId="78C1CEB8" w14:textId="73749B5E" w:rsidR="00B9511C" w:rsidRPr="008539C2" w:rsidRDefault="00B9511C" w:rsidP="007B0F03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A9114F">
        <w:rPr>
          <w:rFonts w:ascii="Times New Roman" w:hAnsi="Times New Roman" w:cs="Times New Roman"/>
        </w:rPr>
        <w:t>Dāvanu komplekt</w:t>
      </w:r>
      <w:r w:rsidR="00A05A27" w:rsidRPr="00A9114F">
        <w:rPr>
          <w:rFonts w:ascii="Times New Roman" w:hAnsi="Times New Roman" w:cs="Times New Roman"/>
        </w:rPr>
        <w:t xml:space="preserve">a cena nepārsniedz </w:t>
      </w:r>
      <w:r w:rsidR="00C70814" w:rsidRPr="00A9114F">
        <w:rPr>
          <w:rFonts w:ascii="Times New Roman" w:hAnsi="Times New Roman" w:cs="Times New Roman"/>
        </w:rPr>
        <w:t>8</w:t>
      </w:r>
      <w:r w:rsidR="00A05A27" w:rsidRPr="00A9114F">
        <w:rPr>
          <w:rFonts w:ascii="Times New Roman" w:hAnsi="Times New Roman" w:cs="Times New Roman"/>
        </w:rPr>
        <w:t>.00 EUR bez PVN.</w:t>
      </w:r>
    </w:p>
    <w:p w14:paraId="456124CA" w14:textId="1FA99A0C" w:rsidR="00090777" w:rsidRPr="008539C2" w:rsidRDefault="00090777" w:rsidP="007B0F03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8539C2">
        <w:rPr>
          <w:rFonts w:ascii="Times New Roman" w:hAnsi="Times New Roman" w:cs="Times New Roman"/>
        </w:rPr>
        <w:t xml:space="preserve">Piegādes izmaksas </w:t>
      </w:r>
      <w:r w:rsidR="001D449D" w:rsidRPr="008539C2">
        <w:rPr>
          <w:rFonts w:ascii="Times New Roman" w:hAnsi="Times New Roman" w:cs="Times New Roman"/>
        </w:rPr>
        <w:t>ietilpst cenā</w:t>
      </w:r>
      <w:r w:rsidRPr="008539C2">
        <w:rPr>
          <w:rFonts w:ascii="Times New Roman" w:hAnsi="Times New Roman" w:cs="Times New Roman"/>
        </w:rPr>
        <w:t>.</w:t>
      </w:r>
    </w:p>
    <w:p w14:paraId="14599FE9" w14:textId="2E03CF6A" w:rsidR="00676205" w:rsidRPr="008539C2" w:rsidRDefault="00614439" w:rsidP="007B0F03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8539C2">
        <w:rPr>
          <w:rFonts w:ascii="Times New Roman" w:hAnsi="Times New Roman" w:cs="Times New Roman"/>
        </w:rPr>
        <w:t>Visam pasūtījuma apjomam</w:t>
      </w:r>
      <w:r w:rsidR="00E906D0" w:rsidRPr="008539C2">
        <w:rPr>
          <w:rFonts w:ascii="Times New Roman" w:hAnsi="Times New Roman" w:cs="Times New Roman"/>
        </w:rPr>
        <w:t xml:space="preserve"> jābūt gatavam un piegādātam </w:t>
      </w:r>
      <w:r w:rsidR="001F39AF" w:rsidRPr="008539C2">
        <w:rPr>
          <w:rFonts w:ascii="Times New Roman" w:hAnsi="Times New Roman" w:cs="Times New Roman"/>
        </w:rPr>
        <w:t xml:space="preserve">uz </w:t>
      </w:r>
      <w:r w:rsidR="0025537A" w:rsidRPr="008539C2">
        <w:rPr>
          <w:rFonts w:ascii="Times New Roman" w:hAnsi="Times New Roman" w:cs="Times New Roman"/>
        </w:rPr>
        <w:t>pasūtītāja</w:t>
      </w:r>
      <w:r w:rsidR="001F39AF" w:rsidRPr="008539C2">
        <w:rPr>
          <w:rFonts w:ascii="Times New Roman" w:hAnsi="Times New Roman" w:cs="Times New Roman"/>
        </w:rPr>
        <w:t xml:space="preserve"> norādī</w:t>
      </w:r>
      <w:r w:rsidR="00CF2ADF" w:rsidRPr="008539C2">
        <w:rPr>
          <w:rFonts w:ascii="Times New Roman" w:hAnsi="Times New Roman" w:cs="Times New Roman"/>
        </w:rPr>
        <w:t>to adresi</w:t>
      </w:r>
      <w:r w:rsidR="0025537A" w:rsidRPr="008539C2">
        <w:rPr>
          <w:rFonts w:ascii="Times New Roman" w:hAnsi="Times New Roman" w:cs="Times New Roman"/>
        </w:rPr>
        <w:t xml:space="preserve"> ne vēlāk, kā</w:t>
      </w:r>
      <w:r w:rsidR="00E906D0" w:rsidRPr="008539C2">
        <w:rPr>
          <w:rFonts w:ascii="Times New Roman" w:hAnsi="Times New Roman" w:cs="Times New Roman"/>
        </w:rPr>
        <w:t xml:space="preserve"> līdz </w:t>
      </w:r>
      <w:r w:rsidR="0025537A" w:rsidRPr="008539C2">
        <w:rPr>
          <w:rFonts w:ascii="Times New Roman" w:hAnsi="Times New Roman" w:cs="Times New Roman"/>
        </w:rPr>
        <w:t>202</w:t>
      </w:r>
      <w:r w:rsidR="00B65C15" w:rsidRPr="008539C2">
        <w:rPr>
          <w:rFonts w:ascii="Times New Roman" w:hAnsi="Times New Roman" w:cs="Times New Roman"/>
        </w:rPr>
        <w:t>2</w:t>
      </w:r>
      <w:r w:rsidR="0025537A" w:rsidRPr="008539C2">
        <w:rPr>
          <w:rFonts w:ascii="Times New Roman" w:hAnsi="Times New Roman" w:cs="Times New Roman"/>
        </w:rPr>
        <w:t>.</w:t>
      </w:r>
      <w:r w:rsidR="005F55BE">
        <w:rPr>
          <w:rFonts w:ascii="Times New Roman" w:hAnsi="Times New Roman" w:cs="Times New Roman"/>
        </w:rPr>
        <w:t xml:space="preserve"> </w:t>
      </w:r>
      <w:r w:rsidR="0025537A" w:rsidRPr="008539C2">
        <w:rPr>
          <w:rFonts w:ascii="Times New Roman" w:hAnsi="Times New Roman" w:cs="Times New Roman"/>
        </w:rPr>
        <w:t xml:space="preserve">gada </w:t>
      </w:r>
      <w:r w:rsidR="00E906D0" w:rsidRPr="008539C2">
        <w:rPr>
          <w:rFonts w:ascii="Times New Roman" w:hAnsi="Times New Roman" w:cs="Times New Roman"/>
        </w:rPr>
        <w:t>10.</w:t>
      </w:r>
      <w:r w:rsidR="005F55BE">
        <w:rPr>
          <w:rFonts w:ascii="Times New Roman" w:hAnsi="Times New Roman" w:cs="Times New Roman"/>
        </w:rPr>
        <w:t xml:space="preserve"> </w:t>
      </w:r>
      <w:r w:rsidR="00E906D0" w:rsidRPr="008539C2">
        <w:rPr>
          <w:rFonts w:ascii="Times New Roman" w:hAnsi="Times New Roman" w:cs="Times New Roman"/>
        </w:rPr>
        <w:t>jūnijam.</w:t>
      </w:r>
    </w:p>
    <w:p w14:paraId="1FBE5E76" w14:textId="05150FA2" w:rsidR="00B67E5A" w:rsidRPr="008539C2" w:rsidRDefault="00A432BA" w:rsidP="005F55BE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8539C2">
        <w:rPr>
          <w:rFonts w:ascii="Times New Roman" w:hAnsi="Times New Roman" w:cs="Times New Roman"/>
        </w:rPr>
        <w:t>Piegādes adreses</w:t>
      </w:r>
      <w:r w:rsidR="00CF2ADF" w:rsidRPr="008539C2">
        <w:rPr>
          <w:rFonts w:ascii="Times New Roman" w:hAnsi="Times New Roman" w:cs="Times New Roman"/>
        </w:rPr>
        <w:t xml:space="preserve"> </w:t>
      </w:r>
      <w:r w:rsidR="006F5787" w:rsidRPr="008539C2">
        <w:rPr>
          <w:rFonts w:ascii="Times New Roman" w:hAnsi="Times New Roman" w:cs="Times New Roman"/>
        </w:rPr>
        <w:t>var būt dažādas</w:t>
      </w:r>
      <w:r w:rsidR="0089109F" w:rsidRPr="008539C2">
        <w:rPr>
          <w:rFonts w:ascii="Times New Roman" w:hAnsi="Times New Roman" w:cs="Times New Roman"/>
        </w:rPr>
        <w:t>,</w:t>
      </w:r>
      <w:r w:rsidR="006F5787" w:rsidRPr="008539C2">
        <w:rPr>
          <w:rFonts w:ascii="Times New Roman" w:hAnsi="Times New Roman" w:cs="Times New Roman"/>
        </w:rPr>
        <w:t xml:space="preserve"> Rīgas pilsētas robežās</w:t>
      </w:r>
      <w:r w:rsidR="00A705AF" w:rsidRPr="008539C2">
        <w:rPr>
          <w:rFonts w:ascii="Times New Roman" w:hAnsi="Times New Roman" w:cs="Times New Roman"/>
        </w:rPr>
        <w:t>, tās</w:t>
      </w:r>
      <w:r w:rsidR="006F5787" w:rsidRPr="008539C2">
        <w:rPr>
          <w:rFonts w:ascii="Times New Roman" w:hAnsi="Times New Roman" w:cs="Times New Roman"/>
        </w:rPr>
        <w:t xml:space="preserve"> </w:t>
      </w:r>
      <w:r w:rsidR="00CF2ADF" w:rsidRPr="008539C2">
        <w:rPr>
          <w:rFonts w:ascii="Times New Roman" w:hAnsi="Times New Roman" w:cs="Times New Roman"/>
        </w:rPr>
        <w:t xml:space="preserve">tiks </w:t>
      </w:r>
      <w:r w:rsidR="006F5787" w:rsidRPr="008539C2">
        <w:rPr>
          <w:rFonts w:ascii="Times New Roman" w:hAnsi="Times New Roman" w:cs="Times New Roman"/>
        </w:rPr>
        <w:t>norādītas pirms piegādes</w:t>
      </w:r>
      <w:r w:rsidR="00A705AF" w:rsidRPr="008539C2">
        <w:rPr>
          <w:rFonts w:ascii="Times New Roman" w:hAnsi="Times New Roman" w:cs="Times New Roman"/>
        </w:rPr>
        <w:t>.</w:t>
      </w:r>
      <w:r w:rsidRPr="008539C2">
        <w:rPr>
          <w:rFonts w:ascii="Times New Roman" w:hAnsi="Times New Roman" w:cs="Times New Roman"/>
        </w:rPr>
        <w:t xml:space="preserve"> </w:t>
      </w:r>
    </w:p>
    <w:sectPr w:rsidR="00B67E5A" w:rsidRPr="008539C2" w:rsidSect="00676205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844"/>
    <w:multiLevelType w:val="hybridMultilevel"/>
    <w:tmpl w:val="A8AA2B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A253B"/>
    <w:multiLevelType w:val="hybridMultilevel"/>
    <w:tmpl w:val="13089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718C"/>
    <w:multiLevelType w:val="hybridMultilevel"/>
    <w:tmpl w:val="D1CE7F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5A27"/>
    <w:multiLevelType w:val="hybridMultilevel"/>
    <w:tmpl w:val="C7B85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256D8"/>
    <w:multiLevelType w:val="hybridMultilevel"/>
    <w:tmpl w:val="A3A0CA28"/>
    <w:lvl w:ilvl="0" w:tplc="04090011">
      <w:start w:val="1"/>
      <w:numFmt w:val="decimal"/>
      <w:lvlText w:val="%1)"/>
      <w:lvlJc w:val="left"/>
      <w:pPr>
        <w:ind w:left="266" w:hanging="360"/>
      </w:p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61FF384A"/>
    <w:multiLevelType w:val="hybridMultilevel"/>
    <w:tmpl w:val="748458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8C2A68"/>
    <w:multiLevelType w:val="hybridMultilevel"/>
    <w:tmpl w:val="053881E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82"/>
    <w:rsid w:val="00050A31"/>
    <w:rsid w:val="00052FCD"/>
    <w:rsid w:val="00080B67"/>
    <w:rsid w:val="00090777"/>
    <w:rsid w:val="00092662"/>
    <w:rsid w:val="00095390"/>
    <w:rsid w:val="00096444"/>
    <w:rsid w:val="000968BB"/>
    <w:rsid w:val="0009797E"/>
    <w:rsid w:val="000C304C"/>
    <w:rsid w:val="000E7BAB"/>
    <w:rsid w:val="00122C61"/>
    <w:rsid w:val="00143171"/>
    <w:rsid w:val="00154F47"/>
    <w:rsid w:val="00175033"/>
    <w:rsid w:val="001B0FED"/>
    <w:rsid w:val="001B3BA5"/>
    <w:rsid w:val="001D449D"/>
    <w:rsid w:val="001D5B27"/>
    <w:rsid w:val="001E474C"/>
    <w:rsid w:val="001F39AF"/>
    <w:rsid w:val="001F39DE"/>
    <w:rsid w:val="002269D2"/>
    <w:rsid w:val="00242282"/>
    <w:rsid w:val="0024690C"/>
    <w:rsid w:val="00246CE2"/>
    <w:rsid w:val="0025537A"/>
    <w:rsid w:val="00256DED"/>
    <w:rsid w:val="002801EB"/>
    <w:rsid w:val="002E5574"/>
    <w:rsid w:val="002F28AE"/>
    <w:rsid w:val="002F3D82"/>
    <w:rsid w:val="003146C6"/>
    <w:rsid w:val="00316DB3"/>
    <w:rsid w:val="00320DB0"/>
    <w:rsid w:val="003449A8"/>
    <w:rsid w:val="003464B1"/>
    <w:rsid w:val="00351346"/>
    <w:rsid w:val="00365157"/>
    <w:rsid w:val="0036517A"/>
    <w:rsid w:val="00371B25"/>
    <w:rsid w:val="00374A6E"/>
    <w:rsid w:val="003D4BBA"/>
    <w:rsid w:val="003E0441"/>
    <w:rsid w:val="003F0D8F"/>
    <w:rsid w:val="00407B5A"/>
    <w:rsid w:val="00432917"/>
    <w:rsid w:val="00433623"/>
    <w:rsid w:val="004517E3"/>
    <w:rsid w:val="004526E1"/>
    <w:rsid w:val="004569CA"/>
    <w:rsid w:val="00485943"/>
    <w:rsid w:val="00487E92"/>
    <w:rsid w:val="0049340B"/>
    <w:rsid w:val="004A6AAC"/>
    <w:rsid w:val="004B09A8"/>
    <w:rsid w:val="004C49C3"/>
    <w:rsid w:val="004C5E52"/>
    <w:rsid w:val="004E0D21"/>
    <w:rsid w:val="004E3E29"/>
    <w:rsid w:val="005016DB"/>
    <w:rsid w:val="00505608"/>
    <w:rsid w:val="005172CC"/>
    <w:rsid w:val="00525FB7"/>
    <w:rsid w:val="00542A12"/>
    <w:rsid w:val="00561CE8"/>
    <w:rsid w:val="00571C9E"/>
    <w:rsid w:val="00572CBC"/>
    <w:rsid w:val="00576AF7"/>
    <w:rsid w:val="00593C7C"/>
    <w:rsid w:val="005D0974"/>
    <w:rsid w:val="005D52CD"/>
    <w:rsid w:val="005E7C9C"/>
    <w:rsid w:val="005F0794"/>
    <w:rsid w:val="005F55BE"/>
    <w:rsid w:val="00602485"/>
    <w:rsid w:val="00614436"/>
    <w:rsid w:val="00614439"/>
    <w:rsid w:val="006310DF"/>
    <w:rsid w:val="006316A8"/>
    <w:rsid w:val="006350A9"/>
    <w:rsid w:val="006350B6"/>
    <w:rsid w:val="00650024"/>
    <w:rsid w:val="00676205"/>
    <w:rsid w:val="00684753"/>
    <w:rsid w:val="00696A36"/>
    <w:rsid w:val="00697947"/>
    <w:rsid w:val="006A08A2"/>
    <w:rsid w:val="006A3D87"/>
    <w:rsid w:val="006C11C2"/>
    <w:rsid w:val="006C609F"/>
    <w:rsid w:val="006C62C7"/>
    <w:rsid w:val="006D0E65"/>
    <w:rsid w:val="006F5787"/>
    <w:rsid w:val="0070005D"/>
    <w:rsid w:val="007005A4"/>
    <w:rsid w:val="0070208A"/>
    <w:rsid w:val="0070564F"/>
    <w:rsid w:val="0070601A"/>
    <w:rsid w:val="00711CB2"/>
    <w:rsid w:val="007166A4"/>
    <w:rsid w:val="0072401C"/>
    <w:rsid w:val="007260DD"/>
    <w:rsid w:val="00731B71"/>
    <w:rsid w:val="007462F6"/>
    <w:rsid w:val="007653CD"/>
    <w:rsid w:val="00782EF1"/>
    <w:rsid w:val="00797E93"/>
    <w:rsid w:val="007A06FA"/>
    <w:rsid w:val="007B0F03"/>
    <w:rsid w:val="007B690F"/>
    <w:rsid w:val="007C1601"/>
    <w:rsid w:val="007C4D5E"/>
    <w:rsid w:val="007D1EF5"/>
    <w:rsid w:val="007F39BA"/>
    <w:rsid w:val="007F76D3"/>
    <w:rsid w:val="00803DC7"/>
    <w:rsid w:val="00817DF3"/>
    <w:rsid w:val="00822FBC"/>
    <w:rsid w:val="008349A3"/>
    <w:rsid w:val="00835AA1"/>
    <w:rsid w:val="008432C0"/>
    <w:rsid w:val="008539C2"/>
    <w:rsid w:val="0086779D"/>
    <w:rsid w:val="008813E9"/>
    <w:rsid w:val="0089109F"/>
    <w:rsid w:val="00892C09"/>
    <w:rsid w:val="00895DC1"/>
    <w:rsid w:val="008E294C"/>
    <w:rsid w:val="00914D69"/>
    <w:rsid w:val="0092390F"/>
    <w:rsid w:val="009248D9"/>
    <w:rsid w:val="00932D21"/>
    <w:rsid w:val="0093508A"/>
    <w:rsid w:val="0095260E"/>
    <w:rsid w:val="00953312"/>
    <w:rsid w:val="00954060"/>
    <w:rsid w:val="00965704"/>
    <w:rsid w:val="009678E3"/>
    <w:rsid w:val="00972309"/>
    <w:rsid w:val="00975424"/>
    <w:rsid w:val="009876CB"/>
    <w:rsid w:val="0099208C"/>
    <w:rsid w:val="009A5F80"/>
    <w:rsid w:val="009B2EEF"/>
    <w:rsid w:val="009C1C37"/>
    <w:rsid w:val="009C605F"/>
    <w:rsid w:val="009C7978"/>
    <w:rsid w:val="009E0C88"/>
    <w:rsid w:val="009E43DF"/>
    <w:rsid w:val="009F6778"/>
    <w:rsid w:val="00A05A27"/>
    <w:rsid w:val="00A15602"/>
    <w:rsid w:val="00A27833"/>
    <w:rsid w:val="00A41397"/>
    <w:rsid w:val="00A432BA"/>
    <w:rsid w:val="00A51FE5"/>
    <w:rsid w:val="00A6603A"/>
    <w:rsid w:val="00A705AF"/>
    <w:rsid w:val="00A75974"/>
    <w:rsid w:val="00A75E5B"/>
    <w:rsid w:val="00A82904"/>
    <w:rsid w:val="00A8416A"/>
    <w:rsid w:val="00A9114F"/>
    <w:rsid w:val="00A93680"/>
    <w:rsid w:val="00A94D55"/>
    <w:rsid w:val="00A97E2F"/>
    <w:rsid w:val="00A97EC0"/>
    <w:rsid w:val="00AC039C"/>
    <w:rsid w:val="00AC2CFD"/>
    <w:rsid w:val="00AC56AD"/>
    <w:rsid w:val="00AC5960"/>
    <w:rsid w:val="00AE2DB5"/>
    <w:rsid w:val="00B05843"/>
    <w:rsid w:val="00B2496B"/>
    <w:rsid w:val="00B27D99"/>
    <w:rsid w:val="00B361B9"/>
    <w:rsid w:val="00B3643C"/>
    <w:rsid w:val="00B469DE"/>
    <w:rsid w:val="00B4762A"/>
    <w:rsid w:val="00B47DD1"/>
    <w:rsid w:val="00B5116A"/>
    <w:rsid w:val="00B5625E"/>
    <w:rsid w:val="00B56F49"/>
    <w:rsid w:val="00B57BE3"/>
    <w:rsid w:val="00B60C2E"/>
    <w:rsid w:val="00B62BE9"/>
    <w:rsid w:val="00B65C15"/>
    <w:rsid w:val="00B67E5A"/>
    <w:rsid w:val="00B72DC9"/>
    <w:rsid w:val="00B9511C"/>
    <w:rsid w:val="00B963F3"/>
    <w:rsid w:val="00B97AF2"/>
    <w:rsid w:val="00BA0744"/>
    <w:rsid w:val="00BB5EF8"/>
    <w:rsid w:val="00BD0BDA"/>
    <w:rsid w:val="00C20B75"/>
    <w:rsid w:val="00C270BF"/>
    <w:rsid w:val="00C477D9"/>
    <w:rsid w:val="00C5189F"/>
    <w:rsid w:val="00C60881"/>
    <w:rsid w:val="00C661AD"/>
    <w:rsid w:val="00C70814"/>
    <w:rsid w:val="00C8219E"/>
    <w:rsid w:val="00C83C38"/>
    <w:rsid w:val="00C841E1"/>
    <w:rsid w:val="00C85168"/>
    <w:rsid w:val="00C90743"/>
    <w:rsid w:val="00C92340"/>
    <w:rsid w:val="00C9628D"/>
    <w:rsid w:val="00CB4A78"/>
    <w:rsid w:val="00CB7E92"/>
    <w:rsid w:val="00CF2ADF"/>
    <w:rsid w:val="00CF4DD4"/>
    <w:rsid w:val="00D07829"/>
    <w:rsid w:val="00D11813"/>
    <w:rsid w:val="00D17A5F"/>
    <w:rsid w:val="00D204D5"/>
    <w:rsid w:val="00D257CD"/>
    <w:rsid w:val="00D2730E"/>
    <w:rsid w:val="00D34E3C"/>
    <w:rsid w:val="00D55348"/>
    <w:rsid w:val="00D65417"/>
    <w:rsid w:val="00D71D10"/>
    <w:rsid w:val="00D74CE1"/>
    <w:rsid w:val="00D81F84"/>
    <w:rsid w:val="00D86887"/>
    <w:rsid w:val="00DB052E"/>
    <w:rsid w:val="00DB5952"/>
    <w:rsid w:val="00DC2692"/>
    <w:rsid w:val="00DE6597"/>
    <w:rsid w:val="00E22F9B"/>
    <w:rsid w:val="00E310B5"/>
    <w:rsid w:val="00E36520"/>
    <w:rsid w:val="00E446A5"/>
    <w:rsid w:val="00E6290B"/>
    <w:rsid w:val="00E70862"/>
    <w:rsid w:val="00E70F03"/>
    <w:rsid w:val="00E73ABD"/>
    <w:rsid w:val="00E906D0"/>
    <w:rsid w:val="00E978AF"/>
    <w:rsid w:val="00EB0857"/>
    <w:rsid w:val="00EC5A0B"/>
    <w:rsid w:val="00EE06B8"/>
    <w:rsid w:val="00EF50F9"/>
    <w:rsid w:val="00F00027"/>
    <w:rsid w:val="00F1420A"/>
    <w:rsid w:val="00F30A17"/>
    <w:rsid w:val="00F33EF3"/>
    <w:rsid w:val="00F455A6"/>
    <w:rsid w:val="00F52918"/>
    <w:rsid w:val="00F5461C"/>
    <w:rsid w:val="00F571A1"/>
    <w:rsid w:val="00F949F9"/>
    <w:rsid w:val="00F97947"/>
    <w:rsid w:val="00FA2893"/>
    <w:rsid w:val="00FA4E87"/>
    <w:rsid w:val="00FB558A"/>
    <w:rsid w:val="00FC4621"/>
    <w:rsid w:val="00FD6530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6ABC7"/>
  <w15:chartTrackingRefBased/>
  <w15:docId w15:val="{3177A49F-9D42-4FD4-9915-15AEED4E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9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rice">
    <w:name w:val="price"/>
    <w:basedOn w:val="Normal"/>
    <w:rsid w:val="00D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Alksne</dc:creator>
  <cp:keywords/>
  <dc:description/>
  <cp:lastModifiedBy>Solvita Riekstiņa</cp:lastModifiedBy>
  <cp:revision>261</cp:revision>
  <dcterms:created xsi:type="dcterms:W3CDTF">2021-04-22T07:42:00Z</dcterms:created>
  <dcterms:modified xsi:type="dcterms:W3CDTF">2022-03-29T07:32:00Z</dcterms:modified>
</cp:coreProperties>
</file>